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4D9D" w14:textId="15F94237" w:rsidR="00A52980" w:rsidRPr="00E47D44" w:rsidRDefault="00A00254" w:rsidP="00D861E5">
      <w:pPr>
        <w:spacing w:after="23"/>
        <w:ind w:right="6861"/>
        <w:jc w:val="right"/>
        <w:rPr>
          <w:rFonts w:asciiTheme="minorHAnsi" w:hAnsiTheme="minorHAnsi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</w:t>
      </w:r>
      <w:r w:rsidRPr="00E47D44">
        <w:rPr>
          <w:rFonts w:asciiTheme="minorHAnsi" w:hAnsiTheme="minorHAnsi"/>
          <w:b/>
          <w:sz w:val="20"/>
          <w:szCs w:val="20"/>
        </w:rPr>
        <w:t xml:space="preserve">                                     </w:t>
      </w:r>
      <w:r w:rsidR="00864E1B">
        <w:rPr>
          <w:rFonts w:asciiTheme="minorHAnsi" w:hAnsiTheme="minorHAnsi"/>
          <w:b/>
          <w:sz w:val="20"/>
          <w:szCs w:val="20"/>
        </w:rPr>
        <w:t xml:space="preserve">                  Załącznik nr </w:t>
      </w:r>
      <w:r w:rsidR="00D31070">
        <w:rPr>
          <w:rFonts w:asciiTheme="minorHAnsi" w:hAnsiTheme="minorHAnsi"/>
          <w:b/>
          <w:sz w:val="20"/>
          <w:szCs w:val="20"/>
        </w:rPr>
        <w:t>1</w:t>
      </w:r>
      <w:r w:rsidR="0066796C">
        <w:rPr>
          <w:rFonts w:asciiTheme="minorHAnsi" w:hAnsiTheme="minorHAnsi"/>
          <w:b/>
          <w:sz w:val="20"/>
          <w:szCs w:val="20"/>
        </w:rPr>
        <w:t xml:space="preserve"> do umowy</w:t>
      </w:r>
      <w:r w:rsidR="00D861E5">
        <w:rPr>
          <w:rFonts w:asciiTheme="minorHAnsi" w:hAnsiTheme="minorHAnsi"/>
          <w:b/>
          <w:sz w:val="20"/>
          <w:szCs w:val="20"/>
        </w:rPr>
        <w:t xml:space="preserve"> dotacji  </w:t>
      </w:r>
    </w:p>
    <w:p w14:paraId="402AAC86" w14:textId="77777777" w:rsidR="00A84313" w:rsidRPr="00E47D44" w:rsidRDefault="00A84313" w:rsidP="00D861E5">
      <w:pPr>
        <w:spacing w:after="0"/>
        <w:ind w:right="6861"/>
        <w:jc w:val="right"/>
        <w:rPr>
          <w:rFonts w:asciiTheme="minorHAnsi" w:hAnsiTheme="minorHAnsi" w:cs="Times New Roman"/>
          <w:b/>
          <w:sz w:val="24"/>
          <w:szCs w:val="24"/>
        </w:rPr>
      </w:pPr>
    </w:p>
    <w:p w14:paraId="5E3F6FAD" w14:textId="69F8D6A0" w:rsidR="00A52980" w:rsidRPr="00E47D44" w:rsidRDefault="00E47D44" w:rsidP="00A77ACB">
      <w:pPr>
        <w:spacing w:after="0"/>
        <w:ind w:left="576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E47D44">
        <w:rPr>
          <w:rFonts w:asciiTheme="minorHAnsi" w:hAnsiTheme="minorHAnsi" w:cs="Times New Roman"/>
          <w:b/>
          <w:sz w:val="24"/>
          <w:szCs w:val="24"/>
        </w:rPr>
        <w:t xml:space="preserve">Zestawienie rzeczowo </w:t>
      </w:r>
      <w:r w:rsidR="002662B2" w:rsidRPr="00E47D44">
        <w:rPr>
          <w:rFonts w:asciiTheme="minorHAnsi" w:hAnsiTheme="minorHAnsi" w:cs="Times New Roman"/>
          <w:b/>
          <w:sz w:val="24"/>
          <w:szCs w:val="24"/>
        </w:rPr>
        <w:t>–</w:t>
      </w:r>
      <w:r w:rsidRPr="00E47D44">
        <w:rPr>
          <w:rFonts w:asciiTheme="minorHAnsi" w:hAnsiTheme="minorHAnsi" w:cs="Times New Roman"/>
          <w:b/>
          <w:sz w:val="24"/>
          <w:szCs w:val="24"/>
        </w:rPr>
        <w:t xml:space="preserve"> finansowe</w:t>
      </w:r>
    </w:p>
    <w:p w14:paraId="0A4E9BA2" w14:textId="77777777" w:rsidR="002662B2" w:rsidRPr="00E47D44" w:rsidRDefault="002662B2">
      <w:pPr>
        <w:spacing w:after="0"/>
        <w:ind w:left="576"/>
        <w:rPr>
          <w:rFonts w:asciiTheme="minorHAnsi" w:hAnsiTheme="minorHAnsi" w:cs="Times New Roman"/>
          <w:sz w:val="24"/>
          <w:szCs w:val="24"/>
        </w:rPr>
      </w:pPr>
    </w:p>
    <w:tbl>
      <w:tblPr>
        <w:tblStyle w:val="TableGrid"/>
        <w:tblW w:w="10007" w:type="dxa"/>
        <w:tblInd w:w="-84" w:type="dxa"/>
        <w:tblCellMar>
          <w:top w:w="35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453"/>
        <w:gridCol w:w="5303"/>
        <w:gridCol w:w="1682"/>
        <w:gridCol w:w="1320"/>
        <w:gridCol w:w="7"/>
        <w:gridCol w:w="1242"/>
      </w:tblGrid>
      <w:tr w:rsidR="00A52980" w:rsidRPr="00E47D44" w14:paraId="7304FBCE" w14:textId="77777777" w:rsidTr="00864E1B">
        <w:trPr>
          <w:trHeight w:val="210"/>
        </w:trPr>
        <w:tc>
          <w:tcPr>
            <w:tcW w:w="57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0A9EF3" w14:textId="6631B130" w:rsidR="00A52980" w:rsidRPr="00E47D44" w:rsidRDefault="00A77ACB" w:rsidP="00A77ACB">
            <w:pPr>
              <w:spacing w:line="410" w:lineRule="auto"/>
              <w:ind w:left="31" w:right="198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18"/>
              </w:rPr>
              <w:t>Numer umowy dotacji …………….</w:t>
            </w:r>
            <w:r w:rsidR="00E47D44">
              <w:rPr>
                <w:rFonts w:asciiTheme="minorHAnsi" w:hAnsiTheme="minorHAnsi"/>
                <w:b/>
                <w:sz w:val="18"/>
              </w:rPr>
              <w:t>………………………………………………………</w:t>
            </w:r>
            <w:r w:rsidR="00E47D44" w:rsidRPr="00E47D44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E47D44">
              <w:rPr>
                <w:rFonts w:asciiTheme="minorHAnsi" w:hAnsiTheme="minorHAnsi"/>
                <w:b/>
                <w:sz w:val="17"/>
              </w:rPr>
              <w:t>Data podpisania</w:t>
            </w:r>
            <w:r w:rsidR="00864E1B">
              <w:rPr>
                <w:rFonts w:asciiTheme="minorHAnsi" w:hAnsiTheme="minorHAnsi"/>
                <w:b/>
                <w:sz w:val="17"/>
              </w:rPr>
              <w:t>…………………………………………………</w:t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80B74D" w14:textId="409590D1" w:rsidR="00A52980" w:rsidRPr="00E47D44" w:rsidRDefault="00A52980">
            <w:pPr>
              <w:rPr>
                <w:rFonts w:asciiTheme="minorHAnsi" w:hAnsiTheme="minorHAnsi"/>
              </w:rPr>
            </w:pPr>
          </w:p>
        </w:tc>
      </w:tr>
      <w:tr w:rsidR="00A52980" w:rsidRPr="00E47D44" w14:paraId="45283401" w14:textId="77777777" w:rsidTr="00864E1B">
        <w:trPr>
          <w:trHeight w:val="414"/>
        </w:trPr>
        <w:tc>
          <w:tcPr>
            <w:tcW w:w="5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3D1130" w14:textId="77777777" w:rsidR="00A52980" w:rsidRPr="00E47D44" w:rsidRDefault="00A52980">
            <w:pPr>
              <w:rPr>
                <w:rFonts w:asciiTheme="minorHAnsi" w:hAnsiTheme="minorHAnsi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EC921F3" w14:textId="10E79E15" w:rsidR="00A52980" w:rsidRPr="00A77ACB" w:rsidRDefault="00A77ACB" w:rsidP="00A77ACB">
            <w:pPr>
              <w:rPr>
                <w:rFonts w:asciiTheme="minorHAnsi" w:hAnsiTheme="minorHAnsi"/>
                <w:b/>
                <w:sz w:val="17"/>
              </w:rPr>
            </w:pPr>
            <w:r>
              <w:rPr>
                <w:rFonts w:asciiTheme="minorHAnsi" w:hAnsiTheme="minorHAnsi"/>
                <w:b/>
                <w:sz w:val="17"/>
              </w:rPr>
              <w:t xml:space="preserve"> </w:t>
            </w:r>
          </w:p>
        </w:tc>
      </w:tr>
      <w:tr w:rsidR="00A52980" w:rsidRPr="00E47D44" w14:paraId="26F92921" w14:textId="77777777" w:rsidTr="00864E1B">
        <w:trPr>
          <w:trHeight w:val="76"/>
        </w:trPr>
        <w:tc>
          <w:tcPr>
            <w:tcW w:w="5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9E9152" w14:textId="489A2496" w:rsidR="00A52980" w:rsidRPr="00E47D44" w:rsidRDefault="00A52980">
            <w:pPr>
              <w:rPr>
                <w:rFonts w:asciiTheme="minorHAnsi" w:hAnsiTheme="minorHAnsi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139F1AD" w14:textId="55861F20" w:rsidR="00A52980" w:rsidRPr="00E47D44" w:rsidRDefault="00A52980">
            <w:pPr>
              <w:rPr>
                <w:rFonts w:asciiTheme="minorHAnsi" w:hAnsiTheme="minorHAnsi"/>
              </w:rPr>
            </w:pPr>
          </w:p>
        </w:tc>
      </w:tr>
      <w:tr w:rsidR="00886754" w:rsidRPr="00E47D44" w14:paraId="6BC48827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647"/>
        </w:trPr>
        <w:tc>
          <w:tcPr>
            <w:tcW w:w="453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3FABA211" w14:textId="77777777" w:rsidR="00A52980" w:rsidRPr="00E47D44" w:rsidRDefault="00E47D44">
            <w:pPr>
              <w:ind w:left="34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>Lp.</w:t>
            </w:r>
          </w:p>
        </w:tc>
        <w:tc>
          <w:tcPr>
            <w:tcW w:w="530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6754BAB" w14:textId="28D169B7" w:rsidR="00A52980" w:rsidRPr="00E47D44" w:rsidRDefault="00E47D44">
            <w:pPr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 xml:space="preserve">Wyszczególnienie zadania z </w:t>
            </w:r>
            <w:r w:rsidR="00E957D4" w:rsidRPr="00E47D44">
              <w:rPr>
                <w:rFonts w:asciiTheme="minorHAnsi" w:hAnsiTheme="minorHAnsi"/>
                <w:b/>
                <w:sz w:val="17"/>
              </w:rPr>
              <w:t>z</w:t>
            </w:r>
            <w:r w:rsidRPr="00E47D44">
              <w:rPr>
                <w:rFonts w:asciiTheme="minorHAnsi" w:hAnsiTheme="minorHAnsi"/>
                <w:b/>
                <w:sz w:val="17"/>
              </w:rPr>
              <w:t xml:space="preserve">akresu rzeczowego przedsięwzięcia </w:t>
            </w:r>
            <w:r w:rsidR="00E957D4" w:rsidRPr="00E47D44">
              <w:rPr>
                <w:rFonts w:asciiTheme="minorHAnsi" w:hAnsiTheme="minorHAnsi"/>
                <w:b/>
                <w:sz w:val="17"/>
              </w:rPr>
              <w:t xml:space="preserve">objętego </w:t>
            </w:r>
            <w:r w:rsidRPr="00E47D44">
              <w:rPr>
                <w:rFonts w:asciiTheme="minorHAnsi" w:hAnsiTheme="minorHAnsi"/>
                <w:b/>
                <w:sz w:val="17"/>
              </w:rPr>
              <w:t>wniosk</w:t>
            </w:r>
            <w:r w:rsidR="00E957D4" w:rsidRPr="00E47D44">
              <w:rPr>
                <w:rFonts w:asciiTheme="minorHAnsi" w:hAnsiTheme="minorHAnsi"/>
                <w:b/>
                <w:sz w:val="17"/>
              </w:rPr>
              <w:t>iem</w:t>
            </w:r>
          </w:p>
        </w:tc>
        <w:tc>
          <w:tcPr>
            <w:tcW w:w="1682" w:type="dxa"/>
            <w:tcBorders>
              <w:top w:val="single" w:sz="13" w:space="0" w:color="000000"/>
              <w:left w:val="single" w:sz="7" w:space="0" w:color="000000"/>
              <w:right w:val="single" w:sz="13" w:space="0" w:color="000000"/>
            </w:tcBorders>
            <w:shd w:val="clear" w:color="auto" w:fill="D9D9D9"/>
            <w:vAlign w:val="center"/>
          </w:tcPr>
          <w:p w14:paraId="287EC746" w14:textId="6948F63E" w:rsidR="009F7337" w:rsidRPr="00E47D44" w:rsidRDefault="00E47D44">
            <w:pPr>
              <w:jc w:val="center"/>
              <w:rPr>
                <w:rFonts w:asciiTheme="minorHAnsi" w:hAnsiTheme="minorHAnsi"/>
                <w:b/>
                <w:sz w:val="17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 xml:space="preserve"> </w:t>
            </w:r>
          </w:p>
          <w:p w14:paraId="4CE4A70D" w14:textId="295D78BA" w:rsidR="00A52980" w:rsidRPr="00E47D44" w:rsidRDefault="009F7337" w:rsidP="009F7337">
            <w:pPr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 xml:space="preserve">      </w:t>
            </w:r>
          </w:p>
        </w:tc>
        <w:tc>
          <w:tcPr>
            <w:tcW w:w="256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  <w:vAlign w:val="center"/>
          </w:tcPr>
          <w:p w14:paraId="7AE985F2" w14:textId="5258A26C" w:rsidR="00A52980" w:rsidRPr="00E47D44" w:rsidRDefault="00E47D44">
            <w:pPr>
              <w:ind w:left="36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 xml:space="preserve">Koszt zadań z </w:t>
            </w:r>
            <w:r w:rsidR="00D86102" w:rsidRPr="00E47D44">
              <w:rPr>
                <w:rFonts w:asciiTheme="minorHAnsi" w:hAnsiTheme="minorHAnsi"/>
                <w:b/>
                <w:sz w:val="17"/>
              </w:rPr>
              <w:t>w</w:t>
            </w:r>
            <w:r w:rsidRPr="00E47D44">
              <w:rPr>
                <w:rFonts w:asciiTheme="minorHAnsi" w:hAnsiTheme="minorHAnsi"/>
                <w:b/>
                <w:sz w:val="17"/>
              </w:rPr>
              <w:t>niosku</w:t>
            </w:r>
          </w:p>
        </w:tc>
      </w:tr>
      <w:tr w:rsidR="009F7337" w:rsidRPr="00E47D44" w14:paraId="203A3D8A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6DA82817" w14:textId="77777777" w:rsidR="009F7337" w:rsidRPr="00E47D44" w:rsidRDefault="009F7337" w:rsidP="009F7337">
            <w:pPr>
              <w:rPr>
                <w:rFonts w:asciiTheme="minorHAnsi" w:hAnsiTheme="minorHAnsi"/>
              </w:rPr>
            </w:pPr>
          </w:p>
        </w:tc>
        <w:tc>
          <w:tcPr>
            <w:tcW w:w="530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73B15D5" w14:textId="1B676D8F" w:rsidR="009F7337" w:rsidRPr="00E47D44" w:rsidRDefault="009F7337" w:rsidP="009F7337">
            <w:pPr>
              <w:ind w:left="31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>Nazwa</w:t>
            </w:r>
            <w:r w:rsidR="00864E1B">
              <w:rPr>
                <w:rFonts w:asciiTheme="minorHAnsi" w:hAnsiTheme="minorHAnsi"/>
                <w:b/>
                <w:sz w:val="17"/>
              </w:rPr>
              <w:t xml:space="preserve"> kosztu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  <w:vAlign w:val="center"/>
          </w:tcPr>
          <w:p w14:paraId="1188A119" w14:textId="77777777" w:rsidR="009F7337" w:rsidRPr="00E47D44" w:rsidRDefault="009F7337" w:rsidP="009F7337">
            <w:pPr>
              <w:jc w:val="center"/>
              <w:rPr>
                <w:rFonts w:asciiTheme="minorHAnsi" w:hAnsiTheme="minorHAnsi"/>
                <w:b/>
                <w:sz w:val="17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 xml:space="preserve">Liczba </w:t>
            </w:r>
          </w:p>
          <w:p w14:paraId="30C17D86" w14:textId="4198ECC9" w:rsidR="009F7337" w:rsidRPr="00E47D44" w:rsidRDefault="009F7337" w:rsidP="009F7337">
            <w:pPr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 xml:space="preserve">        zestaw/m</w:t>
            </w:r>
            <w:r w:rsidRPr="00E47D44">
              <w:rPr>
                <w:rFonts w:asciiTheme="minorHAnsi" w:hAnsiTheme="minorHAnsi"/>
                <w:b/>
                <w:sz w:val="17"/>
                <w:vertAlign w:val="superscript"/>
              </w:rPr>
              <w:t>2</w:t>
            </w:r>
            <w:r w:rsidRPr="00E47D44">
              <w:rPr>
                <w:rFonts w:asciiTheme="minorHAnsi" w:hAnsiTheme="minorHAnsi"/>
                <w:b/>
                <w:sz w:val="17"/>
              </w:rPr>
              <w:t>/szt.</w:t>
            </w: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09F93BF3" w14:textId="77777777" w:rsidR="009F7337" w:rsidRPr="00E47D44" w:rsidRDefault="009F7337" w:rsidP="009F7337">
            <w:pPr>
              <w:ind w:left="33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>kwalifikowany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4" w:space="0" w:color="auto"/>
            </w:tcBorders>
            <w:shd w:val="clear" w:color="auto" w:fill="D9D9D9"/>
          </w:tcPr>
          <w:p w14:paraId="397D8A95" w14:textId="77777777" w:rsidR="009F7337" w:rsidRPr="00E47D44" w:rsidRDefault="009F7337" w:rsidP="009F7337">
            <w:pPr>
              <w:ind w:left="36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>całkowity</w:t>
            </w:r>
          </w:p>
        </w:tc>
      </w:tr>
      <w:tr w:rsidR="009F7337" w:rsidRPr="00E47D44" w14:paraId="16F6F10A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2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5578E94" w14:textId="77777777" w:rsidR="009F7337" w:rsidRPr="00E47D44" w:rsidRDefault="009F7337" w:rsidP="009F7337">
            <w:pPr>
              <w:rPr>
                <w:rFonts w:asciiTheme="minorHAnsi" w:hAnsiTheme="minorHAnsi"/>
              </w:rPr>
            </w:pPr>
          </w:p>
        </w:tc>
        <w:tc>
          <w:tcPr>
            <w:tcW w:w="530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D79A3" w14:textId="77777777" w:rsidR="009F7337" w:rsidRPr="00E47D44" w:rsidRDefault="009F7337" w:rsidP="009F7337">
            <w:pPr>
              <w:rPr>
                <w:rFonts w:asciiTheme="minorHAnsi" w:hAnsiTheme="minorHAnsi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2904B44" w14:textId="77777777" w:rsidR="009F7337" w:rsidRPr="00E47D44" w:rsidRDefault="009F7337" w:rsidP="009F7337">
            <w:pPr>
              <w:rPr>
                <w:rFonts w:asciiTheme="minorHAnsi" w:hAnsiTheme="minorHAnsi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4A43C81" w14:textId="77777777" w:rsidR="009F7337" w:rsidRPr="00E47D44" w:rsidRDefault="009F7337" w:rsidP="009F7337">
            <w:pPr>
              <w:ind w:left="34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>[zł]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D9D9D9"/>
          </w:tcPr>
          <w:p w14:paraId="1BB201AC" w14:textId="77777777" w:rsidR="009F7337" w:rsidRPr="00E47D44" w:rsidRDefault="009F7337" w:rsidP="009F7337">
            <w:pPr>
              <w:ind w:left="37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>[zł]</w:t>
            </w:r>
          </w:p>
        </w:tc>
      </w:tr>
      <w:tr w:rsidR="009F7337" w:rsidRPr="00E47D44" w14:paraId="52D4CAD3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222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1A89C009" w14:textId="6977F1F9" w:rsidR="009F7337" w:rsidRPr="00E47D44" w:rsidRDefault="002662B2" w:rsidP="009F7337">
            <w:pPr>
              <w:ind w:left="3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</w:rPr>
              <w:t>1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516EA4F8" w14:textId="1C1253CC" w:rsidR="009F7337" w:rsidRPr="00E47D44" w:rsidRDefault="002662B2" w:rsidP="009F7337">
            <w:pPr>
              <w:ind w:left="3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14:paraId="1CBB8BF2" w14:textId="1F46CF7E" w:rsidR="009F7337" w:rsidRPr="00E47D44" w:rsidRDefault="002662B2" w:rsidP="009F7337">
            <w:pPr>
              <w:ind w:left="2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61F49230" w14:textId="6D1325AB" w:rsidR="009F7337" w:rsidRPr="00E47D44" w:rsidRDefault="002662B2" w:rsidP="009F7337">
            <w:pPr>
              <w:ind w:left="2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</w:rPr>
              <w:t>4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D9D9D9"/>
          </w:tcPr>
          <w:p w14:paraId="7E991C04" w14:textId="132F4671" w:rsidR="009F7337" w:rsidRPr="00E47D44" w:rsidRDefault="002662B2" w:rsidP="009F7337">
            <w:pPr>
              <w:ind w:left="5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</w:rPr>
              <w:t>5</w:t>
            </w:r>
          </w:p>
        </w:tc>
      </w:tr>
      <w:tr w:rsidR="009F7337" w:rsidRPr="002662B2" w14:paraId="48E92815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7"/>
        </w:trPr>
        <w:tc>
          <w:tcPr>
            <w:tcW w:w="453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875E6C8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1</w:t>
            </w:r>
          </w:p>
        </w:tc>
        <w:tc>
          <w:tcPr>
            <w:tcW w:w="530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BC9F5DF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FF"/>
          </w:tcPr>
          <w:p w14:paraId="6DEA5163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14139F3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/>
          </w:tcPr>
          <w:p w14:paraId="4E590A33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365B6A33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B39A80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2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D329252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FF"/>
          </w:tcPr>
          <w:p w14:paraId="28243473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FFCDF65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/>
          </w:tcPr>
          <w:p w14:paraId="7312E155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50F8E753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C05E4CA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3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A0511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A612290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B77A96F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8ABC6DD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34FA942C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7CF2939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4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7BD8B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E2F649A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B331907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253D40C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1D854946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C131E39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5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F4AFC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69C70DA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AA223B9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94169D1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5DACBD3F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D58CDCF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6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D9B28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155F9D1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A5D87CF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1301BF0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45F1A725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6E50BDA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7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F6CB5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75A2F86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9DE045E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55A5814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648364AE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2A612E7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8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4F795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EEAC41B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F720365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3F90D62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6AB41167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FBA5F9F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9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3FC79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2F97B94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806E3DC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B605BF1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6ED75B9D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90C8924" w14:textId="77777777" w:rsidR="009F7337" w:rsidRPr="002662B2" w:rsidRDefault="009F7337" w:rsidP="009F7337">
            <w:pPr>
              <w:ind w:left="32"/>
              <w:jc w:val="center"/>
            </w:pPr>
            <w:r w:rsidRPr="002662B2">
              <w:rPr>
                <w:sz w:val="20"/>
                <w:szCs w:val="20"/>
              </w:rPr>
              <w:t>10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A5D24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F540DFC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4" w:space="0" w:color="auto"/>
            </w:tcBorders>
          </w:tcPr>
          <w:p w14:paraId="36A96992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1C43C488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864E1B" w14:paraId="62D54460" w14:textId="02069F66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505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14:paraId="1D854B17" w14:textId="77777777" w:rsidR="00864E1B" w:rsidRDefault="00864E1B" w:rsidP="009F7337"/>
        </w:tc>
        <w:tc>
          <w:tcPr>
            <w:tcW w:w="5303" w:type="dxa"/>
            <w:tcBorders>
              <w:top w:val="single" w:sz="7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14:paraId="1D9E78B1" w14:textId="77777777" w:rsidR="00864E1B" w:rsidRPr="002662B2" w:rsidRDefault="00864E1B" w:rsidP="009F7337">
            <w:pPr>
              <w:ind w:left="987"/>
              <w:jc w:val="center"/>
            </w:pPr>
            <w:r w:rsidRPr="002662B2">
              <w:t xml:space="preserve">RAZEM </w:t>
            </w:r>
          </w:p>
        </w:tc>
        <w:tc>
          <w:tcPr>
            <w:tcW w:w="1682" w:type="dxa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6388CEC7" w14:textId="77777777" w:rsidR="00864E1B" w:rsidRDefault="00864E1B" w:rsidP="009F7337"/>
        </w:tc>
        <w:tc>
          <w:tcPr>
            <w:tcW w:w="132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vAlign w:val="center"/>
          </w:tcPr>
          <w:p w14:paraId="2D45FF88" w14:textId="77777777" w:rsidR="00864E1B" w:rsidRDefault="00864E1B" w:rsidP="009F7337">
            <w:pPr>
              <w:tabs>
                <w:tab w:val="center" w:pos="1190"/>
              </w:tabs>
            </w:pPr>
            <w:r>
              <w:rPr>
                <w:sz w:val="17"/>
              </w:rPr>
              <w:t xml:space="preserve">                          </w:t>
            </w:r>
            <w:r>
              <w:rPr>
                <w:sz w:val="17"/>
              </w:rPr>
              <w:tab/>
              <w:t xml:space="preserve"> </w:t>
            </w:r>
          </w:p>
          <w:p w14:paraId="2A99A17F" w14:textId="56866C8A" w:rsidR="00864E1B" w:rsidRDefault="00864E1B" w:rsidP="009F7337">
            <w:pPr>
              <w:tabs>
                <w:tab w:val="center" w:pos="1409"/>
              </w:tabs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4" w:space="0" w:color="auto"/>
              <w:bottom w:val="single" w:sz="13" w:space="0" w:color="000000"/>
              <w:right w:val="single" w:sz="4" w:space="0" w:color="auto"/>
            </w:tcBorders>
            <w:vAlign w:val="center"/>
          </w:tcPr>
          <w:p w14:paraId="35248EC8" w14:textId="77777777" w:rsidR="00864E1B" w:rsidRDefault="00864E1B"/>
          <w:p w14:paraId="531DB138" w14:textId="77777777" w:rsidR="00864E1B" w:rsidRDefault="00864E1B" w:rsidP="00864E1B">
            <w:pPr>
              <w:tabs>
                <w:tab w:val="center" w:pos="1409"/>
              </w:tabs>
              <w:ind w:left="126"/>
            </w:pPr>
          </w:p>
        </w:tc>
      </w:tr>
    </w:tbl>
    <w:p w14:paraId="36274786" w14:textId="77777777" w:rsidR="00E957D4" w:rsidRPr="00E957D4" w:rsidRDefault="00E47D44">
      <w:pPr>
        <w:tabs>
          <w:tab w:val="center" w:pos="2332"/>
          <w:tab w:val="center" w:pos="6002"/>
        </w:tabs>
        <w:spacing w:after="109" w:line="265" w:lineRule="auto"/>
        <w:rPr>
          <w:sz w:val="56"/>
          <w:szCs w:val="56"/>
        </w:rPr>
      </w:pPr>
      <w:r w:rsidRPr="00E957D4">
        <w:rPr>
          <w:sz w:val="56"/>
          <w:szCs w:val="56"/>
        </w:rPr>
        <w:tab/>
      </w:r>
    </w:p>
    <w:p w14:paraId="2AACFC68" w14:textId="7AA93319" w:rsidR="00A52980" w:rsidRDefault="00E957D4">
      <w:pPr>
        <w:tabs>
          <w:tab w:val="center" w:pos="2332"/>
          <w:tab w:val="center" w:pos="6002"/>
        </w:tabs>
        <w:spacing w:after="109" w:line="265" w:lineRule="auto"/>
      </w:pPr>
      <w:r w:rsidRPr="00E957D4">
        <w:t xml:space="preserve">                             ………………………………………                                       ………………………………………………………………</w:t>
      </w:r>
    </w:p>
    <w:p w14:paraId="3D44276C" w14:textId="77D0A5AC" w:rsidR="00E957D4" w:rsidRDefault="00E957D4" w:rsidP="00E957D4">
      <w:pPr>
        <w:tabs>
          <w:tab w:val="center" w:pos="2332"/>
          <w:tab w:val="center" w:pos="6002"/>
        </w:tabs>
        <w:spacing w:after="109" w:line="265" w:lineRule="auto"/>
      </w:pPr>
      <w:r>
        <w:t xml:space="preserve">                                   Data sporządzenia                                                      Czytelny podpis Dotowanego</w:t>
      </w:r>
    </w:p>
    <w:p w14:paraId="5C826DA7" w14:textId="77777777" w:rsidR="005D1405" w:rsidRDefault="005D1405" w:rsidP="00E957D4">
      <w:pPr>
        <w:tabs>
          <w:tab w:val="center" w:pos="2332"/>
          <w:tab w:val="center" w:pos="6002"/>
        </w:tabs>
        <w:spacing w:after="109" w:line="265" w:lineRule="auto"/>
      </w:pPr>
    </w:p>
    <w:p w14:paraId="12B57A42" w14:textId="2DE5C45D" w:rsidR="005D1405" w:rsidRPr="005D1405" w:rsidRDefault="005D1405" w:rsidP="005D1405">
      <w:pPr>
        <w:tabs>
          <w:tab w:val="center" w:pos="2332"/>
          <w:tab w:val="center" w:pos="6002"/>
        </w:tabs>
        <w:spacing w:after="109" w:line="265" w:lineRule="auto"/>
        <w:jc w:val="right"/>
        <w:rPr>
          <w:color w:val="0070C0"/>
        </w:rPr>
      </w:pPr>
    </w:p>
    <w:sectPr w:rsidR="005D1405" w:rsidRPr="005D1405" w:rsidSect="002662B2">
      <w:pgSz w:w="11906" w:h="16838"/>
      <w:pgMar w:top="1247" w:right="1072" w:bottom="1247" w:left="103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80"/>
    <w:rsid w:val="00097C47"/>
    <w:rsid w:val="00191F33"/>
    <w:rsid w:val="001E7D17"/>
    <w:rsid w:val="00250EF8"/>
    <w:rsid w:val="002662B2"/>
    <w:rsid w:val="003D5290"/>
    <w:rsid w:val="004178F6"/>
    <w:rsid w:val="00590275"/>
    <w:rsid w:val="005D1405"/>
    <w:rsid w:val="0066796C"/>
    <w:rsid w:val="006B101C"/>
    <w:rsid w:val="007D05AD"/>
    <w:rsid w:val="00862F16"/>
    <w:rsid w:val="00864E1B"/>
    <w:rsid w:val="00886754"/>
    <w:rsid w:val="009F7337"/>
    <w:rsid w:val="00A00254"/>
    <w:rsid w:val="00A0337B"/>
    <w:rsid w:val="00A52980"/>
    <w:rsid w:val="00A77ACB"/>
    <w:rsid w:val="00A84313"/>
    <w:rsid w:val="00BC7021"/>
    <w:rsid w:val="00BE04FE"/>
    <w:rsid w:val="00C744B3"/>
    <w:rsid w:val="00C7609F"/>
    <w:rsid w:val="00D31070"/>
    <w:rsid w:val="00D80E9F"/>
    <w:rsid w:val="00D86102"/>
    <w:rsid w:val="00D861E5"/>
    <w:rsid w:val="00E34D10"/>
    <w:rsid w:val="00E47D44"/>
    <w:rsid w:val="00E957D4"/>
    <w:rsid w:val="00E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5236"/>
  <w15:docId w15:val="{E1BF82F9-5FF5-4197-B4F0-D955A38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Barbara</cp:lastModifiedBy>
  <cp:revision>13</cp:revision>
  <cp:lastPrinted>2023-05-15T12:01:00Z</cp:lastPrinted>
  <dcterms:created xsi:type="dcterms:W3CDTF">2023-05-03T16:11:00Z</dcterms:created>
  <dcterms:modified xsi:type="dcterms:W3CDTF">2023-05-18T07:09:00Z</dcterms:modified>
</cp:coreProperties>
</file>