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2B94D" w14:textId="3998A61F" w:rsidR="000B0AF8" w:rsidRPr="000B0AF8" w:rsidRDefault="000B0AF8" w:rsidP="000B0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XXVI.</w:t>
      </w:r>
      <w:r w:rsidR="00150586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201</w:t>
      </w: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14:paraId="44FBAFF7" w14:textId="77777777" w:rsidR="000B0AF8" w:rsidRPr="000B0AF8" w:rsidRDefault="000B0AF8" w:rsidP="000B0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069A6D47" w14:textId="77777777" w:rsidR="000B0AF8" w:rsidRPr="000B0AF8" w:rsidRDefault="000B0AF8" w:rsidP="000B0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26 listopada 2020 r.</w:t>
      </w:r>
    </w:p>
    <w:p w14:paraId="6D5EE866" w14:textId="77777777" w:rsidR="000B0AF8" w:rsidRPr="000B0AF8" w:rsidRDefault="000B0AF8" w:rsidP="000B0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6D068651" w14:textId="77777777" w:rsidR="000B0AF8" w:rsidRPr="000B0AF8" w:rsidRDefault="000B0AF8" w:rsidP="000B0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2E5BB59B" w14:textId="77777777" w:rsidR="000B0AF8" w:rsidRPr="000B0AF8" w:rsidRDefault="000B0AF8" w:rsidP="000B0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0F52CF9B" w14:textId="77777777" w:rsidR="000B0AF8" w:rsidRPr="000B0AF8" w:rsidRDefault="000B0AF8" w:rsidP="000B0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2020 r. poz. 713 z późn. zm.), art. 211 i 212 ustawy z dnia 27 sierpnia 2009 r.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późn. zm.), Rada Gminy Złotów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76F32E0B" w14:textId="77777777" w:rsidR="000B0AF8" w:rsidRPr="000B0AF8" w:rsidRDefault="000B0AF8" w:rsidP="000B0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6A3A59CC" w14:textId="77777777" w:rsidR="000B0AF8" w:rsidRPr="000B0AF8" w:rsidRDefault="000B0AF8" w:rsidP="000B0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r., Nr XVII.130.2020 z dnia 27 lutego 2020 r., Nr XVIII.138.2020 z dnia                     31 marca 2020 r., Nr XIX.149.2020 z dnia 30 kwietnia 2020 r., Nr XX.165.2020 z dnia 28 maja            2020 r., Nr XXI.167.2020 z dnia 25 czerwca 2020 r., Nr XXII.172.2020 z dnia 30 lipca 2020 r.,                        Nr XXIII.177.2020 z dnia 28 sierpnia 2020 r., Nr XXIV.184.2020 z dnia 24 września 2020 r.,                          Nr XXV.189.2020 r. z dnia 29 października 2020 r. oraz zarządzeniem Wójta Gminy Złotów Nr 40.2020 z dnia 16 kwietnia 2020 r., Nr 46.2020 z dnia 20 maja 2020 r., Nr 66.2020 z dnia 06 lipca 2020 r.                 i Nr 85.2020 z dnia 11 września 2020 r. </w:t>
      </w:r>
      <w:r w:rsidRPr="000B0AF8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5B93E669" w14:textId="77777777" w:rsidR="000B0AF8" w:rsidRPr="000B0AF8" w:rsidRDefault="000B0AF8" w:rsidP="000B0AF8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53FB3B49" w14:textId="77777777" w:rsidR="000B0AF8" w:rsidRPr="000B0AF8" w:rsidRDefault="000B0AF8" w:rsidP="000B0AF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 xml:space="preserve">1. Zwiększa się dochody budżetu o kwotę </w:t>
      </w:r>
      <w:r w:rsidRPr="000B0AF8">
        <w:rPr>
          <w:rFonts w:ascii="Times New Roman" w:eastAsia="Calibri" w:hAnsi="Times New Roman"/>
          <w:b/>
          <w:sz w:val="22"/>
          <w:szCs w:val="22"/>
        </w:rPr>
        <w:t>2.008.373,34 zł</w:t>
      </w:r>
      <w:r w:rsidRPr="000B0AF8">
        <w:rPr>
          <w:rFonts w:ascii="Times New Roman" w:eastAsia="Calibri" w:hAnsi="Times New Roman"/>
          <w:sz w:val="22"/>
          <w:szCs w:val="22"/>
        </w:rPr>
        <w:t xml:space="preserve">, to jest do kwoty            </w:t>
      </w:r>
      <w:r w:rsidRPr="000B0AF8">
        <w:rPr>
          <w:rFonts w:ascii="Times New Roman" w:eastAsia="Calibri" w:hAnsi="Times New Roman"/>
          <w:b/>
          <w:sz w:val="22"/>
          <w:szCs w:val="22"/>
        </w:rPr>
        <w:t>57.690.253,34 zł</w:t>
      </w:r>
      <w:r w:rsidRPr="000B0AF8">
        <w:rPr>
          <w:rFonts w:ascii="Times New Roman" w:eastAsia="Calibri" w:hAnsi="Times New Roman"/>
          <w:sz w:val="22"/>
          <w:szCs w:val="22"/>
        </w:rPr>
        <w:t>,</w:t>
      </w:r>
      <w:r w:rsidRPr="000B0AF8">
        <w:rPr>
          <w:rFonts w:ascii="Times New Roman" w:eastAsia="Calibri" w:hAnsi="Times New Roman"/>
          <w:sz w:val="22"/>
          <w:szCs w:val="22"/>
        </w:rPr>
        <w:br/>
        <w:t>z tego:</w:t>
      </w:r>
    </w:p>
    <w:p w14:paraId="681E43FF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Pr="000B0AF8">
        <w:rPr>
          <w:rFonts w:ascii="Times New Roman" w:eastAsia="Calibri" w:hAnsi="Times New Roman"/>
          <w:b/>
          <w:sz w:val="22"/>
          <w:szCs w:val="22"/>
        </w:rPr>
        <w:t>2.008.373,34 zł</w:t>
      </w:r>
      <w:r w:rsidRPr="000B0AF8">
        <w:rPr>
          <w:rFonts w:ascii="Times New Roman" w:eastAsia="Calibri" w:hAnsi="Times New Roman"/>
          <w:sz w:val="22"/>
          <w:szCs w:val="22"/>
        </w:rPr>
        <w:t xml:space="preserve">, to jest do kwoty                     </w:t>
      </w:r>
      <w:r w:rsidRPr="000B0AF8">
        <w:rPr>
          <w:rFonts w:ascii="Times New Roman" w:eastAsia="Calibri" w:hAnsi="Times New Roman"/>
          <w:b/>
          <w:sz w:val="22"/>
          <w:szCs w:val="22"/>
        </w:rPr>
        <w:t>50.811.944,50 zł</w:t>
      </w:r>
      <w:r w:rsidRPr="000B0AF8">
        <w:rPr>
          <w:rFonts w:ascii="Times New Roman" w:eastAsia="Calibri" w:hAnsi="Times New Roman"/>
          <w:sz w:val="22"/>
          <w:szCs w:val="22"/>
        </w:rPr>
        <w:t>,</w:t>
      </w:r>
    </w:p>
    <w:p w14:paraId="6C237DBA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289B3E96" w14:textId="77777777" w:rsidR="000B0AF8" w:rsidRPr="000B0AF8" w:rsidRDefault="000B0AF8" w:rsidP="000B0AF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0B0AF8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0B0AF8">
        <w:rPr>
          <w:rFonts w:ascii="Times New Roman" w:eastAsia="Times New Roman" w:hAnsi="Times New Roman"/>
          <w:sz w:val="22"/>
          <w:szCs w:val="22"/>
        </w:rPr>
        <w:br/>
      </w:r>
      <w:r w:rsidRPr="000B0AF8">
        <w:rPr>
          <w:rFonts w:ascii="Times New Roman" w:eastAsia="Times New Roman" w:hAnsi="Times New Roman"/>
          <w:b/>
          <w:sz w:val="22"/>
          <w:szCs w:val="22"/>
        </w:rPr>
        <w:t>1.962.126,00 zł,</w:t>
      </w:r>
      <w:r w:rsidRPr="000B0AF8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0B0AF8">
        <w:rPr>
          <w:rFonts w:ascii="Times New Roman" w:eastAsia="Times New Roman" w:hAnsi="Times New Roman"/>
          <w:b/>
          <w:sz w:val="22"/>
          <w:szCs w:val="22"/>
        </w:rPr>
        <w:t>18.450.639,64 zł</w:t>
      </w:r>
      <w:r w:rsidRPr="000B0AF8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14:paraId="66BCB743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0CF7D13" w14:textId="77777777" w:rsidR="000B0AF8" w:rsidRPr="000B0AF8" w:rsidRDefault="000B0AF8" w:rsidP="000B0AF8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 xml:space="preserve">2. Zwiększa się wydatki budżetu o kwotę </w:t>
      </w:r>
      <w:r w:rsidRPr="000B0AF8">
        <w:rPr>
          <w:rFonts w:ascii="Times New Roman" w:eastAsia="Calibri" w:hAnsi="Times New Roman"/>
          <w:b/>
          <w:bCs/>
          <w:sz w:val="22"/>
          <w:szCs w:val="22"/>
        </w:rPr>
        <w:t>2.008.373,34</w:t>
      </w:r>
      <w:r w:rsidRPr="000B0AF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0B0AF8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Pr="000B0AF8">
        <w:rPr>
          <w:rFonts w:ascii="Times New Roman" w:eastAsia="Calibri" w:hAnsi="Times New Roman"/>
          <w:b/>
          <w:sz w:val="22"/>
          <w:szCs w:val="22"/>
        </w:rPr>
        <w:t>58.463.973,55 zł</w:t>
      </w:r>
      <w:r w:rsidRPr="000B0AF8">
        <w:rPr>
          <w:rFonts w:ascii="Times New Roman" w:eastAsia="Calibri" w:hAnsi="Times New Roman"/>
          <w:sz w:val="22"/>
          <w:szCs w:val="22"/>
        </w:rPr>
        <w:t xml:space="preserve">, </w:t>
      </w:r>
      <w:r w:rsidRPr="000B0AF8">
        <w:rPr>
          <w:rFonts w:ascii="Times New Roman" w:eastAsia="Calibri" w:hAnsi="Times New Roman"/>
          <w:sz w:val="22"/>
          <w:szCs w:val="22"/>
        </w:rPr>
        <w:br/>
        <w:t>z tego:</w:t>
      </w:r>
    </w:p>
    <w:p w14:paraId="62FE25C8" w14:textId="14134B92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E31F13">
        <w:rPr>
          <w:rFonts w:ascii="Times New Roman" w:eastAsia="Calibri" w:hAnsi="Times New Roman"/>
          <w:b/>
          <w:sz w:val="22"/>
          <w:szCs w:val="22"/>
        </w:rPr>
        <w:t>2.039</w:t>
      </w:r>
      <w:r w:rsidRPr="000B0AF8">
        <w:rPr>
          <w:rFonts w:ascii="Times New Roman" w:eastAsia="Calibri" w:hAnsi="Times New Roman"/>
          <w:b/>
          <w:sz w:val="22"/>
          <w:szCs w:val="22"/>
        </w:rPr>
        <w:t>.083,34 zł,</w:t>
      </w:r>
      <w:r w:rsidRPr="000B0AF8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Pr="000B0AF8">
        <w:rPr>
          <w:rFonts w:ascii="Times New Roman" w:eastAsia="Calibri" w:hAnsi="Times New Roman"/>
          <w:b/>
          <w:sz w:val="22"/>
          <w:szCs w:val="22"/>
        </w:rPr>
        <w:t>47.7</w:t>
      </w:r>
      <w:r w:rsidR="00E31F13">
        <w:rPr>
          <w:rFonts w:ascii="Times New Roman" w:eastAsia="Calibri" w:hAnsi="Times New Roman"/>
          <w:b/>
          <w:sz w:val="22"/>
          <w:szCs w:val="22"/>
        </w:rPr>
        <w:t>81</w:t>
      </w:r>
      <w:r w:rsidRPr="000B0AF8">
        <w:rPr>
          <w:rFonts w:ascii="Times New Roman" w:eastAsia="Calibri" w:hAnsi="Times New Roman"/>
          <w:b/>
          <w:sz w:val="22"/>
          <w:szCs w:val="22"/>
        </w:rPr>
        <w:t>.613,61 zł</w:t>
      </w:r>
      <w:r w:rsidRPr="000B0AF8">
        <w:rPr>
          <w:rFonts w:ascii="Times New Roman" w:eastAsia="Calibri" w:hAnsi="Times New Roman"/>
          <w:sz w:val="22"/>
          <w:szCs w:val="22"/>
        </w:rPr>
        <w:t>,</w:t>
      </w:r>
      <w:r w:rsidRPr="000B0AF8">
        <w:rPr>
          <w:rFonts w:ascii="Times New Roman" w:eastAsia="Calibri" w:hAnsi="Times New Roman"/>
          <w:sz w:val="22"/>
          <w:szCs w:val="22"/>
        </w:rPr>
        <w:br/>
        <w:t>- wydatki majątkowe z</w:t>
      </w:r>
      <w:r w:rsidR="00E31F13">
        <w:rPr>
          <w:rFonts w:ascii="Times New Roman" w:eastAsia="Calibri" w:hAnsi="Times New Roman"/>
          <w:sz w:val="22"/>
          <w:szCs w:val="22"/>
        </w:rPr>
        <w:t>mniejsza</w:t>
      </w:r>
      <w:r w:rsidRPr="000B0AF8">
        <w:rPr>
          <w:rFonts w:ascii="Times New Roman" w:eastAsia="Calibri" w:hAnsi="Times New Roman"/>
          <w:sz w:val="22"/>
          <w:szCs w:val="22"/>
        </w:rPr>
        <w:t xml:space="preserve"> się o kwotę </w:t>
      </w:r>
      <w:r w:rsidR="00E31F13">
        <w:rPr>
          <w:rFonts w:ascii="Times New Roman" w:eastAsia="Calibri" w:hAnsi="Times New Roman"/>
          <w:b/>
          <w:sz w:val="22"/>
          <w:szCs w:val="22"/>
        </w:rPr>
        <w:t>30.710</w:t>
      </w:r>
      <w:r w:rsidRPr="000B0AF8">
        <w:rPr>
          <w:rFonts w:ascii="Times New Roman" w:eastAsia="Calibri" w:hAnsi="Times New Roman"/>
          <w:b/>
          <w:sz w:val="22"/>
          <w:szCs w:val="22"/>
        </w:rPr>
        <w:t>,00 zł</w:t>
      </w:r>
      <w:r w:rsidRPr="000B0AF8"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 w:rsidRPr="000B0AF8">
        <w:rPr>
          <w:rFonts w:ascii="Times New Roman" w:eastAsia="Calibri" w:hAnsi="Times New Roman"/>
          <w:b/>
          <w:sz w:val="22"/>
          <w:szCs w:val="22"/>
        </w:rPr>
        <w:t>10.</w:t>
      </w:r>
      <w:r w:rsidR="00E31F13">
        <w:rPr>
          <w:rFonts w:ascii="Times New Roman" w:eastAsia="Calibri" w:hAnsi="Times New Roman"/>
          <w:b/>
          <w:sz w:val="22"/>
          <w:szCs w:val="22"/>
        </w:rPr>
        <w:t>682</w:t>
      </w:r>
      <w:r w:rsidRPr="000B0AF8">
        <w:rPr>
          <w:rFonts w:ascii="Times New Roman" w:eastAsia="Calibri" w:hAnsi="Times New Roman"/>
          <w:b/>
          <w:sz w:val="22"/>
          <w:szCs w:val="22"/>
        </w:rPr>
        <w:t>.359,94 zł,</w:t>
      </w:r>
      <w:r w:rsidRPr="000B0AF8">
        <w:rPr>
          <w:rFonts w:ascii="Times New Roman" w:eastAsia="Calibri" w:hAnsi="Times New Roman"/>
          <w:b/>
          <w:sz w:val="22"/>
          <w:szCs w:val="22"/>
        </w:rPr>
        <w:br/>
      </w:r>
      <w:r w:rsidRPr="000B0AF8">
        <w:rPr>
          <w:rFonts w:ascii="Times New Roman" w:eastAsia="Calibri" w:hAnsi="Times New Roman"/>
          <w:sz w:val="22"/>
          <w:szCs w:val="22"/>
        </w:rPr>
        <w:t>zgodnie z załącznikiem nr 2 i 2a).</w:t>
      </w:r>
    </w:p>
    <w:p w14:paraId="4AFC4871" w14:textId="77777777" w:rsidR="000B0AF8" w:rsidRPr="000B0AF8" w:rsidRDefault="000B0AF8" w:rsidP="000B0AF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0B0AF8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0B0AF8">
        <w:rPr>
          <w:rFonts w:ascii="Times New Roman" w:eastAsia="Times New Roman" w:hAnsi="Times New Roman"/>
          <w:sz w:val="22"/>
          <w:szCs w:val="22"/>
        </w:rPr>
        <w:br/>
      </w:r>
      <w:r w:rsidRPr="000B0AF8">
        <w:rPr>
          <w:rFonts w:ascii="Times New Roman" w:eastAsia="Times New Roman" w:hAnsi="Times New Roman"/>
          <w:b/>
          <w:sz w:val="22"/>
          <w:szCs w:val="22"/>
        </w:rPr>
        <w:t>1.962.126 zł,</w:t>
      </w:r>
      <w:r w:rsidRPr="000B0AF8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0B0AF8">
        <w:rPr>
          <w:rFonts w:ascii="Times New Roman" w:eastAsia="Times New Roman" w:hAnsi="Times New Roman"/>
          <w:b/>
          <w:sz w:val="22"/>
          <w:szCs w:val="22"/>
        </w:rPr>
        <w:t>18.450.253,67 zł</w:t>
      </w:r>
      <w:r w:rsidRPr="000B0AF8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14:paraId="4B73E846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8A29B60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3.</w:t>
      </w:r>
      <w:r w:rsidRPr="000B0AF8">
        <w:rPr>
          <w:rFonts w:ascii="Times New Roman" w:eastAsia="Times New Roman" w:hAnsi="Times New Roman"/>
          <w:sz w:val="22"/>
          <w:szCs w:val="22"/>
        </w:rPr>
        <w:t xml:space="preserve"> </w:t>
      </w:r>
      <w:r w:rsidRPr="000B0AF8">
        <w:rPr>
          <w:rFonts w:ascii="Times New Roman" w:eastAsia="Calibri" w:hAnsi="Times New Roman"/>
          <w:sz w:val="22"/>
          <w:szCs w:val="22"/>
        </w:rPr>
        <w:t>Wprowadza się zmiany w planie dotacji udzielanych z budżetu gminy, zgodnie z załącznikiem Nr 4.</w:t>
      </w:r>
    </w:p>
    <w:p w14:paraId="512F7276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</w:p>
    <w:p w14:paraId="244708BD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hAnsi="Times New Roman"/>
          <w:sz w:val="22"/>
          <w:szCs w:val="22"/>
        </w:rPr>
        <w:t xml:space="preserve">4. </w:t>
      </w:r>
      <w:r w:rsidRPr="000B0AF8">
        <w:rPr>
          <w:rFonts w:ascii="Times New Roman" w:eastAsia="Calibri" w:hAnsi="Times New Roman"/>
          <w:sz w:val="22"/>
          <w:szCs w:val="22"/>
        </w:rPr>
        <w:t>Wprowadza się zmiany w planie wydatków na przedsięwzięcia realizowane w ramach funduszu sołeckiego, w podziale na poszczególne sołectwa, zgodnie z załącznikiem Nr 5.</w:t>
      </w:r>
    </w:p>
    <w:p w14:paraId="5426F567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5A159D7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5. W uchwale budżetowej dodaje się § 13a o następującej treści: „Ustala się plan dochodów i wydatków związanych z realizacją zadań w ramach wsparcia ze środków Rządowego Funduszu Inwestycji Lokalnych w 2020 r., zgodnie z załącznikiem Nr 8”, który otrzymuje brzmienie zgodnie z załącznikiem Nr 6 do niniejszej uchwały.</w:t>
      </w:r>
    </w:p>
    <w:p w14:paraId="4A007CC0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</w:p>
    <w:p w14:paraId="0FBE9E1B" w14:textId="77777777" w:rsidR="000B0AF8" w:rsidRPr="000B0AF8" w:rsidRDefault="000B0AF8" w:rsidP="000B0AF8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1EC428CF" w14:textId="77777777" w:rsidR="000B0AF8" w:rsidRPr="000B0AF8" w:rsidRDefault="000B0AF8" w:rsidP="000B0AF8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0B0AF8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665E4D1C" w14:textId="77777777" w:rsidR="000B0AF8" w:rsidRPr="000B0AF8" w:rsidRDefault="000B0AF8" w:rsidP="000B0AF8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4AC1290D" w14:textId="77777777" w:rsidR="000B0AF8" w:rsidRPr="000B0AF8" w:rsidRDefault="000B0AF8" w:rsidP="000B0AF8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sz w:val="22"/>
          <w:szCs w:val="22"/>
        </w:rPr>
        <w:tab/>
      </w:r>
      <w:r w:rsidRPr="000B0AF8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0B0AF8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6F50B78E" w14:textId="77777777" w:rsidR="000B0AF8" w:rsidRPr="000B0AF8" w:rsidRDefault="000B0AF8" w:rsidP="000B0AF8"/>
    <w:p w14:paraId="069EA8A4" w14:textId="77777777" w:rsidR="000B0AF8" w:rsidRPr="000B0AF8" w:rsidRDefault="000B0AF8" w:rsidP="000B0AF8"/>
    <w:p w14:paraId="0FB85E58" w14:textId="77777777" w:rsidR="000B0AF8" w:rsidRPr="000B0AF8" w:rsidRDefault="000B0AF8" w:rsidP="000B0AF8"/>
    <w:p w14:paraId="2F080360" w14:textId="77777777" w:rsidR="000B0AF8" w:rsidRPr="000B0AF8" w:rsidRDefault="000B0AF8" w:rsidP="000B0AF8"/>
    <w:p w14:paraId="6176568F" w14:textId="77777777" w:rsidR="000B0AF8" w:rsidRPr="000B0AF8" w:rsidRDefault="000B0AF8" w:rsidP="000B0AF8">
      <w:pPr>
        <w:rPr>
          <w:rFonts w:ascii="Times New Roman" w:eastAsia="Calibri" w:hAnsi="Times New Roman"/>
          <w:szCs w:val="32"/>
          <w:lang w:eastAsia="pl-PL"/>
        </w:rPr>
        <w:sectPr w:rsidR="000B0AF8" w:rsidRPr="000B0AF8">
          <w:pgSz w:w="11906" w:h="16838"/>
          <w:pgMar w:top="851" w:right="1418" w:bottom="993" w:left="1418" w:header="709" w:footer="709" w:gutter="0"/>
          <w:cols w:space="708"/>
        </w:sectPr>
      </w:pPr>
    </w:p>
    <w:p w14:paraId="13E3A03E" w14:textId="76DC9D28" w:rsidR="000B0AF8" w:rsidRPr="000B0AF8" w:rsidRDefault="000B0AF8" w:rsidP="000B0AF8">
      <w:pPr>
        <w:framePr w:w="4433" w:h="661" w:hSpace="141" w:wrap="auto" w:vAnchor="text" w:hAnchor="page" w:x="11710" w:y="-5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B0AF8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0B0AF8">
        <w:rPr>
          <w:rFonts w:ascii="Times New Roman" w:eastAsia="Calibri" w:hAnsi="Times New Roman"/>
          <w:sz w:val="16"/>
          <w:szCs w:val="16"/>
          <w:lang w:eastAsia="pl-PL"/>
        </w:rPr>
        <w:t>do uchwały Nr XXVI.</w:t>
      </w:r>
      <w:r w:rsidR="00150586">
        <w:rPr>
          <w:rFonts w:ascii="Times New Roman" w:eastAsia="Calibri" w:hAnsi="Times New Roman"/>
          <w:sz w:val="16"/>
          <w:szCs w:val="16"/>
          <w:lang w:eastAsia="pl-PL"/>
        </w:rPr>
        <w:t>201</w:t>
      </w:r>
      <w:r w:rsidRPr="000B0AF8">
        <w:rPr>
          <w:rFonts w:ascii="Times New Roman" w:eastAsia="Calibri" w:hAnsi="Times New Roman"/>
          <w:sz w:val="16"/>
          <w:szCs w:val="16"/>
          <w:lang w:eastAsia="pl-PL"/>
        </w:rPr>
        <w:t xml:space="preserve">.2020 Rady Gminy Złotów </w:t>
      </w:r>
      <w:r w:rsidRPr="000B0AF8">
        <w:rPr>
          <w:rFonts w:ascii="Times New Roman" w:eastAsia="Calibri" w:hAnsi="Times New Roman"/>
          <w:sz w:val="16"/>
          <w:szCs w:val="16"/>
          <w:lang w:eastAsia="pl-PL"/>
        </w:rPr>
        <w:br/>
        <w:t>z dnia 26 listopada 2020 r. w sprawie wprowadzenia zmian do uchwały budżetowej na 2020 rok</w:t>
      </w:r>
    </w:p>
    <w:p w14:paraId="1E871A68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00CBDE1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lang w:eastAsia="pl-PL"/>
        </w:rPr>
      </w:pPr>
      <w:r w:rsidRPr="000B0AF8">
        <w:rPr>
          <w:rFonts w:ascii="Times New Roman" w:eastAsia="Calibri" w:hAnsi="Times New Roman"/>
          <w:b/>
          <w:lang w:eastAsia="pl-PL"/>
        </w:rPr>
        <w:t>Zmiany w prognozie dochodów budżetu Gminy Złotów na 2020 rok</w:t>
      </w:r>
    </w:p>
    <w:p w14:paraId="43DD401F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83"/>
        <w:gridCol w:w="425"/>
        <w:gridCol w:w="3276"/>
        <w:gridCol w:w="620"/>
        <w:gridCol w:w="2058"/>
        <w:gridCol w:w="1984"/>
        <w:gridCol w:w="2125"/>
        <w:gridCol w:w="1986"/>
      </w:tblGrid>
      <w:tr w:rsidR="000B0AF8" w:rsidRPr="000B0AF8" w14:paraId="767C7A3A" w14:textId="77777777" w:rsidTr="00150586">
        <w:trPr>
          <w:trHeight w:val="440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19F1C7D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B8D6AF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4E2F7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7180EEF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A5CF6D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76600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6750041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03B94AF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0B0AF8" w:rsidRPr="000B0AF8" w14:paraId="6C0B76CE" w14:textId="77777777" w:rsidTr="00150586">
        <w:trPr>
          <w:trHeight w:val="4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206A073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EA4BF4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49B90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744C96B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393EBB6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A83ED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6F80024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1CE3D91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B0AF8" w:rsidRPr="000B0AF8" w14:paraId="50B1EBC3" w14:textId="77777777" w:rsidTr="00150586">
        <w:trPr>
          <w:trHeight w:val="285"/>
          <w:jc w:val="center"/>
        </w:trPr>
        <w:tc>
          <w:tcPr>
            <w:tcW w:w="13745" w:type="dxa"/>
            <w:gridSpan w:val="9"/>
            <w:shd w:val="clear" w:color="auto" w:fill="auto"/>
            <w:vAlign w:val="center"/>
            <w:hideMark/>
          </w:tcPr>
          <w:p w14:paraId="0ED9B2E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0B0AF8" w:rsidRPr="000B0AF8" w14:paraId="60DF397A" w14:textId="77777777" w:rsidTr="00150586">
        <w:trPr>
          <w:trHeight w:val="289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54AE847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61D716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95170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5CA206E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EEF49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361 201,00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E174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03E52E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269,00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71FF0E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361 470,00</w:t>
            </w:r>
          </w:p>
        </w:tc>
      </w:tr>
      <w:tr w:rsidR="000B0AF8" w:rsidRPr="000B0AF8" w14:paraId="17D15E4D" w14:textId="77777777" w:rsidTr="00150586">
        <w:trPr>
          <w:trHeight w:val="56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6EACF35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BFFE0F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65481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228C037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06D7C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5091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34DA94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4079B2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B0AF8" w:rsidRPr="000B0AF8" w14:paraId="267300F1" w14:textId="77777777" w:rsidTr="00150586">
        <w:trPr>
          <w:trHeight w:val="285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561B78A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6F07FD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65983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6B8DAE3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Spis powszechny i inne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3561DA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27 056,00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F5712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340259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269,00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5940CF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27 325,00</w:t>
            </w:r>
          </w:p>
        </w:tc>
      </w:tr>
      <w:tr w:rsidR="000B0AF8" w:rsidRPr="000B0AF8" w14:paraId="4BF2B3A5" w14:textId="77777777" w:rsidTr="00150586">
        <w:trPr>
          <w:trHeight w:val="56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24F7E51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51D288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A9B11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3AFABF1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0813D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19A7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28384B5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12AE836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B0AF8" w:rsidRPr="000B0AF8" w14:paraId="1F07818F" w14:textId="77777777" w:rsidTr="00150586">
        <w:trPr>
          <w:trHeight w:val="77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38E29C8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89AD95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913F6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3A39B62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530E7D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27 056,00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F023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307BE95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269,00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1CB321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27 325,00</w:t>
            </w:r>
          </w:p>
        </w:tc>
      </w:tr>
      <w:tr w:rsidR="000B0AF8" w:rsidRPr="000B0AF8" w14:paraId="3DB18AFD" w14:textId="77777777" w:rsidTr="00150586">
        <w:trPr>
          <w:trHeight w:val="285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7E02074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EDD9E0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03988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300053A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79626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989 925,46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4562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5EEF031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46 247,34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1257645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1 036 172,80</w:t>
            </w:r>
          </w:p>
        </w:tc>
      </w:tr>
      <w:tr w:rsidR="000B0AF8" w:rsidRPr="000B0AF8" w14:paraId="23A3732A" w14:textId="77777777" w:rsidTr="00150586">
        <w:trPr>
          <w:trHeight w:val="56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5F2DF1E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0A5737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4BB2E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011B793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60575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57 303,00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80CA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69F165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6CDADE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57 303,00</w:t>
            </w:r>
          </w:p>
        </w:tc>
      </w:tr>
      <w:tr w:rsidR="000B0AF8" w:rsidRPr="000B0AF8" w14:paraId="0A2EF38C" w14:textId="77777777" w:rsidTr="00150586">
        <w:trPr>
          <w:trHeight w:val="285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5085C76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73ECC2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29B31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7DC7DCB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76BE37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0193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34904E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46 247,34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1F2930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46 247,34</w:t>
            </w:r>
          </w:p>
        </w:tc>
      </w:tr>
      <w:tr w:rsidR="000B0AF8" w:rsidRPr="000B0AF8" w14:paraId="0969545C" w14:textId="77777777" w:rsidTr="00150586">
        <w:trPr>
          <w:trHeight w:val="570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4641FD7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CA597E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C08C9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20DDA45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1F770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9594D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517C5A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2AAB51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B0AF8" w:rsidRPr="000B0AF8" w14:paraId="6A5BBAC8" w14:textId="77777777" w:rsidTr="00150586">
        <w:trPr>
          <w:trHeight w:val="612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28D6003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4D36A6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A5567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3AF21E4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58002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DF57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75373D6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46 247,34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633B05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46 247,34</w:t>
            </w:r>
          </w:p>
        </w:tc>
      </w:tr>
      <w:tr w:rsidR="000B0AF8" w:rsidRPr="000B0AF8" w14:paraId="5DB41FE9" w14:textId="77777777" w:rsidTr="00150586">
        <w:trPr>
          <w:trHeight w:val="285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5C1974E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7A6B17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F3CDA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1425067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6B76B1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14 785 932,99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787F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0B06A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1 961 857,00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0AF46A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16 747 789,99</w:t>
            </w:r>
          </w:p>
        </w:tc>
      </w:tr>
      <w:tr w:rsidR="000B0AF8" w:rsidRPr="000B0AF8" w14:paraId="09609FE1" w14:textId="77777777" w:rsidTr="00150586">
        <w:trPr>
          <w:trHeight w:val="570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6239168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32147C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CA786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6878DCB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FB8D47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BBAD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6AFFB4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6EC7FD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B0AF8" w:rsidRPr="000B0AF8" w14:paraId="6F7DBD96" w14:textId="77777777" w:rsidTr="00150586">
        <w:trPr>
          <w:trHeight w:val="285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5AE23EB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48C293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15710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519D074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02D3F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9 383 633,00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F4AE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6FE986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1 661 857,00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6CC8D4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11 045 490,00</w:t>
            </w:r>
          </w:p>
        </w:tc>
      </w:tr>
      <w:tr w:rsidR="000B0AF8" w:rsidRPr="000B0AF8" w14:paraId="2488E5E9" w14:textId="77777777" w:rsidTr="00150586">
        <w:trPr>
          <w:trHeight w:val="56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45DF231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C52367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FF8E6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1F05E65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062A6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9178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1ED866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6ED961C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B0AF8" w:rsidRPr="000B0AF8" w14:paraId="396F01D6" w14:textId="77777777" w:rsidTr="00150586">
        <w:trPr>
          <w:trHeight w:val="934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32E8F49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DFBE94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30E08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5223249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zadania bieżące z zakresu administracji rządowej zlecone</w:t>
            </w: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293F848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9 376 633,00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CB25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07ABF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1 661 857,00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001179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11 038 490,00</w:t>
            </w:r>
          </w:p>
        </w:tc>
      </w:tr>
      <w:tr w:rsidR="000B0AF8" w:rsidRPr="000B0AF8" w14:paraId="45DFB25A" w14:textId="77777777" w:rsidTr="00150586">
        <w:trPr>
          <w:trHeight w:val="4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72A6480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025A9E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FF3E4D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7A9F424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ABDA75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C93B1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0AEE0CE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697197F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B0AF8" w:rsidRPr="000B0AF8" w14:paraId="5F74D881" w14:textId="77777777" w:rsidTr="00150586">
        <w:trPr>
          <w:trHeight w:val="499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31C9F57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BD9EC9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55E59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1456E84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65195A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4 951 909,00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C261B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742A4E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300 000,00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161C87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5 251 909,00</w:t>
            </w:r>
          </w:p>
        </w:tc>
      </w:tr>
      <w:tr w:rsidR="000B0AF8" w:rsidRPr="000B0AF8" w14:paraId="733333B0" w14:textId="77777777" w:rsidTr="00150586">
        <w:trPr>
          <w:trHeight w:val="567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20A2B93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DA8191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D87F3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10947F3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2BE09F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5F07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4FB0F5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52D93E2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B0AF8" w:rsidRPr="000B0AF8" w14:paraId="5B6985C6" w14:textId="77777777" w:rsidTr="00150586">
        <w:trPr>
          <w:trHeight w:val="780"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14:paraId="0E52E3F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D01674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E31C9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78CD20A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06B79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4 887 809,00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2C3EC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4A7156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300 000,00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7923546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5 187 809,00</w:t>
            </w:r>
          </w:p>
        </w:tc>
      </w:tr>
      <w:tr w:rsidR="000B0AF8" w:rsidRPr="000B0AF8" w14:paraId="759FB955" w14:textId="77777777" w:rsidTr="00150586">
        <w:trPr>
          <w:trHeight w:val="285"/>
          <w:jc w:val="center"/>
        </w:trPr>
        <w:tc>
          <w:tcPr>
            <w:tcW w:w="4972" w:type="dxa"/>
            <w:gridSpan w:val="4"/>
            <w:shd w:val="clear" w:color="auto" w:fill="auto"/>
            <w:vAlign w:val="center"/>
            <w:hideMark/>
          </w:tcPr>
          <w:p w14:paraId="7A3DEA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44AB3E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30E356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48 803 571,16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7429C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2F72F5B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2 008 373,34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6849E3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50 811 944,50</w:t>
            </w:r>
          </w:p>
        </w:tc>
      </w:tr>
      <w:tr w:rsidR="000B0AF8" w:rsidRPr="000B0AF8" w14:paraId="2DC45617" w14:textId="77777777" w:rsidTr="00150586">
        <w:trPr>
          <w:trHeight w:val="567"/>
          <w:jc w:val="center"/>
        </w:trPr>
        <w:tc>
          <w:tcPr>
            <w:tcW w:w="1696" w:type="dxa"/>
            <w:gridSpan w:val="3"/>
            <w:shd w:val="clear" w:color="auto" w:fill="auto"/>
            <w:vAlign w:val="center"/>
            <w:hideMark/>
          </w:tcPr>
          <w:p w14:paraId="0B95DCB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0F41A65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6495FD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210 501,00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21E8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54CE41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07A3B0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210 501,00</w:t>
            </w:r>
          </w:p>
        </w:tc>
      </w:tr>
      <w:tr w:rsidR="000B0AF8" w:rsidRPr="000B0AF8" w14:paraId="669A4118" w14:textId="77777777" w:rsidTr="00150586">
        <w:trPr>
          <w:trHeight w:val="285"/>
          <w:jc w:val="center"/>
        </w:trPr>
        <w:tc>
          <w:tcPr>
            <w:tcW w:w="13745" w:type="dxa"/>
            <w:gridSpan w:val="9"/>
            <w:shd w:val="clear" w:color="auto" w:fill="auto"/>
            <w:vAlign w:val="center"/>
            <w:hideMark/>
          </w:tcPr>
          <w:p w14:paraId="6027815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0B0AF8" w:rsidRPr="000B0AF8" w14:paraId="2212F1BA" w14:textId="77777777" w:rsidTr="00150586">
        <w:trPr>
          <w:trHeight w:val="285"/>
          <w:jc w:val="center"/>
        </w:trPr>
        <w:tc>
          <w:tcPr>
            <w:tcW w:w="4972" w:type="dxa"/>
            <w:gridSpan w:val="4"/>
            <w:shd w:val="clear" w:color="auto" w:fill="auto"/>
            <w:vAlign w:val="center"/>
            <w:hideMark/>
          </w:tcPr>
          <w:p w14:paraId="46C029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4F306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0A52F9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6 878 308,84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4CC6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186194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729A3C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6 878 308,84</w:t>
            </w:r>
          </w:p>
        </w:tc>
      </w:tr>
      <w:tr w:rsidR="000B0AF8" w:rsidRPr="000B0AF8" w14:paraId="4B877D25" w14:textId="77777777" w:rsidTr="00150586">
        <w:trPr>
          <w:trHeight w:val="570"/>
          <w:jc w:val="center"/>
        </w:trPr>
        <w:tc>
          <w:tcPr>
            <w:tcW w:w="1696" w:type="dxa"/>
            <w:gridSpan w:val="3"/>
            <w:shd w:val="clear" w:color="auto" w:fill="auto"/>
            <w:vAlign w:val="center"/>
            <w:hideMark/>
          </w:tcPr>
          <w:p w14:paraId="4BD03F1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0F10487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7EB9D1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4 448 784,02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94EF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21BF97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4E2063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4 448 784,02</w:t>
            </w:r>
          </w:p>
        </w:tc>
      </w:tr>
      <w:tr w:rsidR="000B0AF8" w:rsidRPr="000B0AF8" w14:paraId="61233F4D" w14:textId="77777777" w:rsidTr="00150586">
        <w:trPr>
          <w:trHeight w:val="285"/>
          <w:jc w:val="center"/>
        </w:trPr>
        <w:tc>
          <w:tcPr>
            <w:tcW w:w="5592" w:type="dxa"/>
            <w:gridSpan w:val="5"/>
            <w:shd w:val="clear" w:color="auto" w:fill="auto"/>
            <w:vAlign w:val="center"/>
            <w:hideMark/>
          </w:tcPr>
          <w:p w14:paraId="27D8C8F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42A25B0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55 681 880,00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8A4D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79BF44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2 008 373,34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39B7F4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57 690 253,34</w:t>
            </w:r>
          </w:p>
        </w:tc>
      </w:tr>
      <w:tr w:rsidR="000B0AF8" w:rsidRPr="000B0AF8" w14:paraId="08726B3F" w14:textId="77777777" w:rsidTr="00150586">
        <w:trPr>
          <w:trHeight w:val="627"/>
          <w:jc w:val="center"/>
        </w:trPr>
        <w:tc>
          <w:tcPr>
            <w:tcW w:w="1696" w:type="dxa"/>
            <w:gridSpan w:val="3"/>
            <w:shd w:val="clear" w:color="auto" w:fill="auto"/>
            <w:vAlign w:val="center"/>
            <w:hideMark/>
          </w:tcPr>
          <w:p w14:paraId="2040625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6" w:type="dxa"/>
            <w:gridSpan w:val="2"/>
            <w:shd w:val="clear" w:color="auto" w:fill="auto"/>
            <w:vAlign w:val="center"/>
            <w:hideMark/>
          </w:tcPr>
          <w:p w14:paraId="61085BC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14:paraId="18B5841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4 659 285,02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9818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13E08E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28D82E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4 659 285,02</w:t>
            </w:r>
          </w:p>
        </w:tc>
      </w:tr>
    </w:tbl>
    <w:p w14:paraId="28891340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lang w:eastAsia="pl-PL"/>
        </w:rPr>
      </w:pPr>
    </w:p>
    <w:p w14:paraId="2DB43D0B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6968AB6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0B0AF8" w:rsidRPr="000B0AF8" w:rsidSect="00150586">
          <w:pgSz w:w="16838" w:h="11906" w:orient="landscape"/>
          <w:pgMar w:top="1134" w:right="1418" w:bottom="1418" w:left="1418" w:header="709" w:footer="709" w:gutter="0"/>
          <w:cols w:space="708"/>
        </w:sectPr>
      </w:pPr>
    </w:p>
    <w:p w14:paraId="08545F68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7DCD2DA" w14:textId="7111D0C1" w:rsidR="000B0AF8" w:rsidRPr="000B0AF8" w:rsidRDefault="000B0AF8" w:rsidP="000B0AF8">
      <w:pPr>
        <w:framePr w:w="4401" w:h="661" w:hSpace="141" w:wrap="auto" w:vAnchor="text" w:hAnchor="page" w:x="11760" w:y="-49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B0AF8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 </w:t>
      </w:r>
      <w:r w:rsidRPr="000B0AF8">
        <w:rPr>
          <w:rFonts w:ascii="Times New Roman" w:eastAsia="Calibri" w:hAnsi="Times New Roman"/>
          <w:sz w:val="16"/>
          <w:szCs w:val="16"/>
          <w:lang w:eastAsia="pl-PL"/>
        </w:rPr>
        <w:t>do uchwały Nr XXVI.</w:t>
      </w:r>
      <w:r w:rsidR="00150586">
        <w:rPr>
          <w:rFonts w:ascii="Times New Roman" w:eastAsia="Calibri" w:hAnsi="Times New Roman"/>
          <w:sz w:val="16"/>
          <w:szCs w:val="16"/>
          <w:lang w:eastAsia="pl-PL"/>
        </w:rPr>
        <w:t>201</w:t>
      </w:r>
      <w:r w:rsidRPr="000B0AF8">
        <w:rPr>
          <w:rFonts w:ascii="Times New Roman" w:eastAsia="Calibri" w:hAnsi="Times New Roman"/>
          <w:sz w:val="16"/>
          <w:szCs w:val="16"/>
          <w:lang w:eastAsia="pl-PL"/>
        </w:rPr>
        <w:t xml:space="preserve">.2020 Rady Gminy Złotów </w:t>
      </w:r>
      <w:r w:rsidRPr="000B0AF8">
        <w:rPr>
          <w:rFonts w:ascii="Times New Roman" w:eastAsia="Calibri" w:hAnsi="Times New Roman"/>
          <w:sz w:val="16"/>
          <w:szCs w:val="16"/>
          <w:lang w:eastAsia="pl-PL"/>
        </w:rPr>
        <w:br/>
        <w:t>z dnia 26 listopada 2020 r. w sprawie wprowadzenia zmian do uchwały budżetowej na 2020 rok</w:t>
      </w:r>
    </w:p>
    <w:p w14:paraId="5D91C644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C700D13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lang w:eastAsia="pl-PL"/>
        </w:rPr>
      </w:pPr>
    </w:p>
    <w:p w14:paraId="31B25ABC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lang w:eastAsia="pl-PL"/>
        </w:rPr>
      </w:pPr>
      <w:r w:rsidRPr="000B0AF8">
        <w:rPr>
          <w:rFonts w:ascii="Times New Roman" w:eastAsia="Calibri" w:hAnsi="Times New Roman"/>
          <w:b/>
          <w:lang w:eastAsia="pl-PL"/>
        </w:rPr>
        <w:t>Zmiany w planie wydatków budżetu Gminy Złotów na 2020 rok</w:t>
      </w:r>
    </w:p>
    <w:p w14:paraId="224FA70E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5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000312" w:rsidRPr="00000312" w14:paraId="14E42026" w14:textId="77777777" w:rsidTr="00000312">
        <w:trPr>
          <w:trHeight w:val="47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BF26F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0451F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883F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B5C1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7E10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F9B43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000312" w:rsidRPr="00000312" w14:paraId="6E80B316" w14:textId="77777777" w:rsidTr="00000312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21E3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EA1C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980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3E98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2BC5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0C08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5FFC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2A393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2B6D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000312" w:rsidRPr="00000312" w14:paraId="35A35B9E" w14:textId="77777777" w:rsidTr="00000312">
        <w:trPr>
          <w:trHeight w:val="4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33F9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A58C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49A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F405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43E0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D102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629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34CF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2C4C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34554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79549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6EF55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8533D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E305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4F4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CF1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170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B2CD3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000312" w:rsidRPr="00000312" w14:paraId="4197F736" w14:textId="77777777" w:rsidTr="00000312">
        <w:trPr>
          <w:trHeight w:val="16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E826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CB61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EEB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DCD0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090B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C954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75B4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52CA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5D85D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A3E7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BAE3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7D41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05B4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ACCB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A61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FFA5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33BE9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E455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60EF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000312" w:rsidRPr="00000312" w14:paraId="68E38D12" w14:textId="77777777" w:rsidTr="00000312">
        <w:trPr>
          <w:trHeight w:val="47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3AD4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74C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AE29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453F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6D82A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B991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EE8B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68E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22BE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B096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5392A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F04A9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795F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71145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6E9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6621D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CDA5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42E5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2EC65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00312" w:rsidRPr="00000312" w14:paraId="4EB4B4D6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D615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CEF1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60BA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79B9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7F1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84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6 102 117,54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038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1 775 514,32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9C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1 745 487,32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DFB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27 475,68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DEF5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1 718 011,64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403C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30 027,00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17F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9D5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2D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854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14B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4 326 603,22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D18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2 397 650,37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22B2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DE5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C5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000312" w:rsidRPr="00000312" w14:paraId="6B50C61C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A64A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3947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3452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03A7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0A10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7E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DC93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C7F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786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EED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5B1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743C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0F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6AC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41ED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9C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4B5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774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49D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42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DF42096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D14D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5288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104F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8082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1E7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605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3DCB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82F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A90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E80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F5D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DF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8EE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FDEA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EA8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26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A51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D2D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60A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2A6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B4D720D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2F13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B77F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6C53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840B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8A59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599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6 102 967,54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6E1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1 776 364,32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214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1 746 337,32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72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28 325,68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8E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1 718 011,64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196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30 027,00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54B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702D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5F1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C3A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A8D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4 326 603,22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771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2 397 650,37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C7D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34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9AF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000312" w:rsidRPr="00000312" w14:paraId="281F3158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D4DB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3C0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A842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9B1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5BF5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ADA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1 911 719,80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B5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1 680 513,23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20B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1 680 513,23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8AB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27 475,68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1F4B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1 653 037,55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DB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68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97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0DD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2B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48AC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231 206,57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D57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231 206,57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492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1B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466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E034A07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4D4A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389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099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F0FC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C90F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342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56D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9169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57C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7D5D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337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26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09B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0C9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B69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DFD6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F7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09F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266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162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6E124CA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BD67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F910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BDF2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C058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CCE4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2698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99D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879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52D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2BB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F82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43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056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9D73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17B6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7B0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CE9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359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D2D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36E7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5F167E6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529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74D5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EE98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2DC7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02F3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16D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1 912 569,80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B5F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1 681 363,23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57F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1 681 363,23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C8A6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28 325,68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A6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1 653 037,55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AEB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6F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5C3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05C5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AB6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29B6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231 206,57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09F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231 206,57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419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74A8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E7B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ED49213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BB06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B550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DAA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3B12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F251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FB9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B65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378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BAC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1E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C5C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459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949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63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4131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116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4B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3B8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7B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01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4CD008A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4A2E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9E35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24FC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B455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0998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0E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2E18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2408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17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BD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A2A0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B658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9F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229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73A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31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993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817D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7EC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055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A66E6FE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A75E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A6C4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974B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FEA9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C00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FB6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8BA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441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74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262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877D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ADAC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81CC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4A3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DC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B0B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FA6F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410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BA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01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BC68A18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8901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CA67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ACA1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8C52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445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33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5F5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228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C464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E1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763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E83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945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5C5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7B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E861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37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237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316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214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150B9E7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C9C93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F95C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0674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E601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924E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A78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5 725 015,86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90AB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738 218,62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DC4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738 218,62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7E6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B3D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672 318,62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2A2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3B5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AD7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41E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527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2BC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4 986 797,24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EC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4 986 797,24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FC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C83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688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49C6090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8B4D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ED24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4F74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E6B2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2932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36DD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-32 710,00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DAC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EB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5B9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B08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3A5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B8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8CC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7A81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877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57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-32 710,00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25EA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-32 710,00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5BB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7CB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458B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E9760DF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1465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50D4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BAFD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6A54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F4F2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C4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B29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C97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BC8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E4B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6C1D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805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D9B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612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43A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F3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205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447E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74C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16D3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2201B5F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C23F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C126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B778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4413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7B5E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A126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5 732 305,86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7E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738 218,62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F6F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738 218,62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3E9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046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672 318,62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7FFE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027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7A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8A4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7D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59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4 994 087,24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A46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4 994 087,24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D4EE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93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B21E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1C2E1C3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6C26F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DFBA3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B517D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07D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powiatowe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B93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296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4C6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EFD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4A43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D8C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3C5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B81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35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A74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C9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D5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B0D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6C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32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E9B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B6AC91C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BD15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A550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D2C1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1E7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A5FD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C10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633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7C4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F0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F9F1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749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55E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60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8B4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AA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48DB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C9B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906D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815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410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B930FFC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219C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3C2A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E848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E704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3F3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CD0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4CA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BCA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6C5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F8BC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1917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5F2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C26E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CF3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D238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922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039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D0ED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E419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80E2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251522E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9040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C2CF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641A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1341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B4B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C94F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BA2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EEE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55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295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5E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5E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5F1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3D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18B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E5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9F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990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103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037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04CBF36" w14:textId="77777777" w:rsidTr="004F4F90">
        <w:trPr>
          <w:trHeight w:val="209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A7CA3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4F7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117F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13E1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8C12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65D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A95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47D5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9A2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E8D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7C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B83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AE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9FB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1E9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A11D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B90C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8E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B537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EA3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B60957D" w14:textId="77777777" w:rsidTr="004F4F90">
        <w:trPr>
          <w:trHeight w:val="209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058F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1566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0F2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C160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6CF5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DBF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61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97D2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249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A2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C51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2EA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1E8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80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4A5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109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6F95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AC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F47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CEE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24C2DDE" w14:textId="77777777" w:rsidTr="004F4F90">
        <w:trPr>
          <w:trHeight w:val="209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3D6E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8CE9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B1D6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3AD1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3FC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032E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82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3D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87E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203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C3F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1FB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15B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6E0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7C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DEE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CA3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BEA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35C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C23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AC6A4D3" w14:textId="77777777" w:rsidTr="004F4F90">
        <w:trPr>
          <w:trHeight w:val="209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8637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D4A9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4363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092E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873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097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8DA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4A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60E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B08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9D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3FD3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7FE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56E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C2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E67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1FD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B3B0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C1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6076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549526F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E2B84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19E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A08A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9E0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7E5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E40E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5 538 596,86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D60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726 799,62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BBB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726 799,62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8FF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3EB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660 899,62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BF5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51C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F6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54D2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862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FFD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4 811 797,24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DA9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4 811 797,24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68C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91F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CFF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6B7D59C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C1C8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E52D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CAAA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B39A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0BBD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271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-32 710,00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8AC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D539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D3D3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36ED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0A0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FD9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5710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EF09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FB3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AB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-32 710,00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29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-32 710,00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F23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35B9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DB6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85010EF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AABE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2461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7B38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F0D5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FD7F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BEC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F99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1AD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E0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B06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BF5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551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5CF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E68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3DB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4C8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18AF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C6A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FF7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707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C895E32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67AA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C9D6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05E5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70E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D97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C5C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5 505 886,86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22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726 799,62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2B35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726 799,62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759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B29A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660 899,62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F89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8BE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AADE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86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71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4C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4 779 087,24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EA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4 779 087,24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9DF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E3AA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E29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3984CC8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853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5B1B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CE1D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5D6D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120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0968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4 650 297,24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B4F7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3AE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D74B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3B38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AFF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9B0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275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B092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AF2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661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4 650 297,24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A26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4 650 297,24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692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1E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50B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C0F3FC7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676E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BC15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4655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B2C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7D6B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4CA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-32 710,00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A14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1D5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C7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C6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9C9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E62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7D3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38CE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24E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70A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-32 710,00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084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-32 710,00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772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E32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606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96881B2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EAA4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66E4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1A4D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E6A8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AB33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AE32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5D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983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EB8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A20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D74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33F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45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2C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2BE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E31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2B8A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40A2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59E3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41C2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B54BEB8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463B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2BD2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27D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7E5B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4F82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F982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4 617 587,24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D0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02C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1E1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5E8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598C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26B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40D7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54CF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5BB0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4D0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4 617 587,24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EA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4 617 587,24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F7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BE98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1A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3B5FAD3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574E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3B15D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33F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971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Działalność usługowa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495A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7C3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327 689,00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2EF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327 689,00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CDA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7A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632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323 289,00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DF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17B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EBCD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07C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24F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CC93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B9B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A7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65E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FE4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34B6992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4218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63C2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FCDB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2A10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80C9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8CE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F1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EF1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8A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E92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C3E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6EEF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9E5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BF7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026E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153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01C9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523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CAE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28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AAC734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DE95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CBC1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98FC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CDC9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87CC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6CC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C98F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CD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30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F1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504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E80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681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E9A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369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55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DEDF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F286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D9A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500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6A673B1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FD9B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10B2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62C7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5964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2AD4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8E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297 549,00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C0F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297 549,00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01A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297 549,00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1EF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081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293 149,00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219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59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D3D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CE5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C8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57C0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4FBC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BE13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B4E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135B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7EFE961" w14:textId="77777777" w:rsidR="00000312" w:rsidRDefault="00000312" w:rsidP="004F4F90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000312" w:rsidSect="00150586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5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000312" w:rsidRPr="00000312" w14:paraId="5926972E" w14:textId="77777777" w:rsidTr="00000312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39CF" w14:textId="3882AB3C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BB14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B1ED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ABC3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2970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801C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8484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ADB1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5550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BB33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64E6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AF70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141B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4765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C3A2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04CE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61C7D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FD675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30153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00312" w:rsidRPr="00000312" w14:paraId="1CBC565C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10859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9F6E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71004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1DB13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5BF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Plany zagospodarowania przestrzennego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AFA6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36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327 689,00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09B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327 689,00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1DFF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327 689,00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D32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689D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323 289,00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9F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D7A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F36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95B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E6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613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CC5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286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BD57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90ED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BA9DFD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9B6B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2E27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6EF9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2152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138F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AC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147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2EF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E1C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D2A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0C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9E7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62F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B5C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745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8C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A97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841F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6AB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A0A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6C475F1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C6FC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9F6A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701D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F356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1950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E0B3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25F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4D0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96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940E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C9EC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370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0AD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17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B11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CFAE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23C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F008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31BB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C41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19F45A9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D61B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96D2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E928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7C81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4EB8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A8E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297 549,00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9A6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297 549,00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0A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297 549,00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D27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E68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293 149,00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AF67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D63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9822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237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F1B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DB5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D4F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2D1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D70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D00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F81DC7E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03E5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3355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1FE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DA2F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190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E5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315 289,00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A9C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315 289,00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796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315 289,00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2D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CF83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315 289,00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BED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5C6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CC4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C2D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0447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EAF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D11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A8B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163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D2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648021A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4A1E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48D8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6A07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65A5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40B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FA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B3B1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7C1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21A5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8C0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-30 140,00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308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A528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CC4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23F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8BB5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4D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6DC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7D6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CDF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5E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09590A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5763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4DC7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BB6A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BC9B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6342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C22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29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DA9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3BFC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8E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080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475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69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E0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176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470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E0A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E699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6A2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383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59C266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AA54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3ED3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F141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2A56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01B3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BD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285 149,00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3C5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285 149,00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E3AF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285 149,00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821D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628E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285 149,00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C789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C16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C7D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4217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28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9C3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55B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D93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35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2C1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2BCEFEB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98D03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39F4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616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339C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CADC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C2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4 585 654,22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10B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4 505 654,22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830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4 236 954,22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0EBF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3 089 586,00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836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1 147 368,22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A029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1A7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268 700,00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4D5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0CA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B15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F6D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112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AA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D2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ED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AFF5E12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CD64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5155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0A99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79AF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FDE2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A46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E74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E560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7343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A19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3BE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9C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DF39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C0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96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BEE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EBD7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7B0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E3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89B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1965F9F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8983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4D20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ADC3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E3FB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F776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5A9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61 269,00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84F5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61 269,00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880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61 269,00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EAB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78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61 269,00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AF0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099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36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AC3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650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F1B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FB8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8CE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EED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99E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FBCC1E8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F434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156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6669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9814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02D0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CF3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4 621 923,22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6E2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4 541 923,22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90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4 273 223,22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4E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3 064 586,00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5E2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1 208 637,22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154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1AB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268 700,00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CD5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30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7AB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B0F6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ED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ED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F9B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15D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540CB2D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7A2EA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1EFB4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5C09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C99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439B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6DA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3 991 475,22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AE3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3 911 475,22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02CB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3 903 975,22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F6A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2 892 141,00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0CA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1 011 834,22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910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5AED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0DC3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5A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AE5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42F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8A4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34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04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3550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50D3252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F3F9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726D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A260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0BFA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5CBA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298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1B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5D9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257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BCD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18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2E5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EFD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9C6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1D6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B64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DD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162E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EDD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3090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1243A2E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04E2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30A4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D429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0990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DA9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AB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8D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B32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B06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743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270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6106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CD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44D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B29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37D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2831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C29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5CD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0AA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0AFFAD6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8B76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FAE5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0695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5323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4A0D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AC2F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4 027 475,22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6D93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3 947 475,22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72DF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3 939 975,22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BAF5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2 867 141,00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300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1 072 834,22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F7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663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A0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69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245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86CC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28B4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4F87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D658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5DA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49B4B4E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ABA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4CDB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48BFF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B770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2F72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06D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389 462,00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E36E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389 462,00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C45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389 462,00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ED3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389 462,00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94C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C03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DFC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7F6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1A3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14A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016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378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6C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7EB1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39E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286B36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4B67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7F55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C518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0FEC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553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FE9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F76E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11C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287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70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DC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644B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19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71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2B9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A4EF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4AE8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845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E9B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06A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8DE6C6C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DCCA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06EF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DED3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16D7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EB1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592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7F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16D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606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9A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02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67D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8F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3F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77D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9A6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BF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BF9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328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2CD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D35222F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2262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D90F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FFAF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B093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DE4D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EB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364 462,00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376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364 462,00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9B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364 462,00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EC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364 462,00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1C6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E8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6DA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B4F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DB70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2A2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0C7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FE6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44F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B1B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0B8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5DEDC49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D55E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E12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70C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5483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B86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2F6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279 130,22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42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279 130,22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94C3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279 130,22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EFD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1B8B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279 130,22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873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58D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7AE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DAD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00E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49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166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4E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7C9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9730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541EAB0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5C95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8F86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D4D7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EEB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20C2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977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7E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C6C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B2F2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13E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361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EB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FD18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570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4C7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699A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16B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BFFC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FDE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DFF2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5F0FA21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516E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CE99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A013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CD5F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9802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67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265D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9A5D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D41C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C9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8B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569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DBF5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761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82D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D2F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165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FBA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14B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231E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E4E78A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898F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C81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9196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1939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C5D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A53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301 130,22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C51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301 130,22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0B3B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301 130,22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C390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53D9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301 130,22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918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56C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FB6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637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7EB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DBA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D7D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555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51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48C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DFA094E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6E6D9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E04F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4098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1BF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6898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5EB3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E40D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CB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90A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740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CE8F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1C9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E3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AD3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9BD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6AE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3B5A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D94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46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928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10700C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3BF5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13E4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0294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54B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0A9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A86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D73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388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A0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2AD5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9EF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0917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8C9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48D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DA4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EFB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5525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4D1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B21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AE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09C57C2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51DF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C7B8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AE2B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8AB6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439E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D2D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F18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9C7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DA3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B3B0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4C2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746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20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80C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261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C32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BDEA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A5FA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444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DA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949A72E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F782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25A3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C0A8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DDF3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96E7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EAB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239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8DD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4E2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84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736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3A4E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A8F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21F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597D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1B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AC8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FE7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087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57E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CBFB27D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7D8D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0955D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EF67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1F97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B1F1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4BA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466 222,00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77D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466 222,00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6CD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466 222,00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ECD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2468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466 222,00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8D40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FDD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9E1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279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7D4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8B28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547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04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FC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2EC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9A72060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F5CE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C98C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E22B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5F22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8E80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9AD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55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B0A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F365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4E97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C90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79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AC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68EE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45A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C22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44A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800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AE78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2C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E2D262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1F66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71DC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ED40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9F8B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7B0A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153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6BB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51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12A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53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059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FD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184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5FB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D8D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279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9E6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3FFF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EAB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DC2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398BD99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CBE6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0EC9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0B32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47F6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990A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E39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503 222,00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127E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503 222,00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5C9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503 222,00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2409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54A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503 222,00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458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BE6E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D5F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BEDE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28A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B3F8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108D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C0D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829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F70D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7FDDCC3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E7A1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803A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75056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9E99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37D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Spis powszechny i inne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6118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BEFC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27 056,00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B00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32D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3B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7A5A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A85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3D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1D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754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A8B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4CD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7806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57D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9D6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F1C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A827D2A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B0B9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794A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E1ED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1C79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3C40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318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EF0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E2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F59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B92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C5C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3A8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794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57E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C2A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6B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9F3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E6D8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BD4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360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701045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8739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6948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D263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FA24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28F7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759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882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06D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55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618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0F4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DDD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8E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80E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CCB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9585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E4FD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A47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369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EB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E532730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FEED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AB6B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FCFF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9EF8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6DBB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8EFB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750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92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B42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042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B4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483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1DE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A59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5998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079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12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3E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60AA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460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A0A6999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3408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FE1BF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440A5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AEC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D713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D26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DA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714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789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43E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5353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6F3D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470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BF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B6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242B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7199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E64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F22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F19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FFD0E1A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20F7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9007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35E7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B225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39A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9CC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D41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09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01A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146A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F30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10E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2149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D8D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DF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026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755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93D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D3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46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BA4372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2BE9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62A6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4935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4809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5E57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D4F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2BD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F87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582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FCD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2B7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82C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395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E63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AAF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C80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27C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06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73B8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367D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91A231C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4403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332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8443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D463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BCF8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61B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1AD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30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2C0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A63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6A1F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F795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EA9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AF0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7B8D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A66E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3CC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73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F01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0BB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2FBFA19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E0F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0E80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2557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6B3D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E1C9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CA74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747 686,00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9118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487 686,00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39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336 186,00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BB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A8F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277 830,00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1ED9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3B0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2D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9CE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FE7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868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F82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5C0A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84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3F7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C7DCDB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65C3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D4AC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9A99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4A7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1A90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07D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1B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561D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749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A95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C0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ECB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56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3D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82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D67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247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BA8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6AA0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5B8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50BA56F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A368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AD0B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5664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27AC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FAB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81C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98D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5BD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9D93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9F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F11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ECF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2E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015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5F6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0B8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967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316E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33B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3EF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901FAE0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67FE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5559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1AD8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A801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1A66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8F33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709 686,00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4B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487 686,00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97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336 186,00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4F4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2C6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277 830,00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3AD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CA5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00D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C9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0D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0EB8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84F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D75A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65C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5CC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9401288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230C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60E2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88E35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4640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DC25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5A28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648 686,00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8F8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388 686,00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F74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239 686,00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805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DED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181 330,00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450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E2F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8D88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72E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A2E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7D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00D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99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317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2A8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1D21FD2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39C7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719E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9E9F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19F4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7DB2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047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8D6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ADC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F275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4E3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A6E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DED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EB0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98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AD0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79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8D7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67B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FEE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E7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98E35D7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B732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EBF3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BB75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479B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D381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C9E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7C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676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1E1E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4CF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E5CD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2F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E46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C8A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5CC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025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D9A1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D865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7F9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3A0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C061FC6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45BD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4F03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F8FD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F327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F812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B90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610 686,00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14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388 686,00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D0B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239 686,00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F0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71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181 330,00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CFD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43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33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8BBF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B7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CCD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BF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20C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2D4B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76E1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A71F449" w14:textId="77777777" w:rsidR="00000312" w:rsidRDefault="00000312" w:rsidP="004F4F90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000312" w:rsidSect="00150586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5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000312" w:rsidRPr="00000312" w14:paraId="06555086" w14:textId="77777777" w:rsidTr="004F4F90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553F" w14:textId="11FEE3B3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2EA6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6B33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255A7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9E25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A6F1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398E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B370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81AB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3685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450A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6E5D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EEE7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FD58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E23F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7D73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9AA4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54B4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500A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00312" w:rsidRPr="00000312" w14:paraId="08739F9A" w14:textId="77777777" w:rsidTr="004F4F90">
        <w:trPr>
          <w:trHeight w:val="237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BF1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2FE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44A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6BC5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4C1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2EC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5E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64B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5D7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6CB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58C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8139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C5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E9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D960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BC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3D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273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30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AEA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562CFE1" w14:textId="77777777" w:rsidTr="004F4F90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E7BA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DC6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57B3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497C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092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EE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A79D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2068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2A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93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611F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BF7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294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7A4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A5DD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E9C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32B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-38 000,00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581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945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026F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38B9DC1" w14:textId="77777777" w:rsidTr="004F4F90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DCCE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A451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12F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878F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6B97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6A4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C8B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3C7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489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887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85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5B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131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733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63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C0B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E4A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B9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5A9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48B9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86D7988" w14:textId="77777777" w:rsidTr="004F4F90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FF20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47BD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0A32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FEF2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78C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4E4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E09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653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192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1F6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B4C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99A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9C9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45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12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8B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D5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7B9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813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E83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66E9256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C2469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86F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0969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EE4C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C1ED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798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16 663 209,12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55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16 503 939,12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6D9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13 843 275,47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B702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10 485 925,00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9D81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3 357 350,47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C6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2 066 945,65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79B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440 520,00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BF0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52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70D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30A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9F9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C5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F773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E8EF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B49AA0C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0BE7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7B12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4CBF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07FB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F8A6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DA13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-48 300,00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E37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-48 300,00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4E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-48 300,00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75E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-48 300,00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E27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4E5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E90E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B0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337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FFA3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E43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9CE5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D13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9BA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75B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BF3A83C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D7A5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ADEF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8FD5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B578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CCD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0F6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E8D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7AE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3C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DAE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960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338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4D2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3FA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0EE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F7A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646D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30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08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18AB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DEB6756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9D52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2D3F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B922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3157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B8FF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F85E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16 665 309,12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089B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16 506 039,12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118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13 843 275,47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589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10 438 925,00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E1CB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3 404 350,47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27A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2 069 045,65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ACC7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440 520,00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3D8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BB1E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8A9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7C8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3480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F86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628B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5C53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BC25B45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802FD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79F51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7C68F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378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3751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F6E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10 764 270,00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D2D2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10 629 100,00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A21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9 116 796,00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4B5D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7 782 637,00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03D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1 334 159,00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6E0B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1 044 838,00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688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314 268,00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973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781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DD5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30B4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7C6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5EE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3FD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2F3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C7D0F2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4323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6709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B500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A660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8DE9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AA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C69B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046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8DA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6E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6F0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B29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AF3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9D6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419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F89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A54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43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8F3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2E1C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7EA3AE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BF06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D06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DA5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7EEE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60A8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F1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AE9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43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31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F0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EB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0D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1F0F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697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C7D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1155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04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17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A1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17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1B1CED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2293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54FC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30CF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40F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AFAE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87D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10 764 270,00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D4F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10 629 100,00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A0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9 116 796,00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6F2D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7 752 637,00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28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1 364 159,00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53E5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1 044 838,00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C18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314 268,00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14D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8C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44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F0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D7A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442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91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7B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0459206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959F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DFBC1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FE179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A7F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C78E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2F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1 151 139,00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EB9F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1 151 139,00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0F7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1 151 139,00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BEB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1 151 139,00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15B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9E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B09F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236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CAB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08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F6AA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86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20E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54A3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C7F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5B026E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FAF3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0E1C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2C6F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6ED1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311A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A17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61B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778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AD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DFEE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96DB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1DD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AFB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E1C7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79E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7C1E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79A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AF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B4E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416E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717E0F1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0B38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2F19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B219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59C9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51FC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1D8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42A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1A4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F2E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51F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844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191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E7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AD3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249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E6C7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4E5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52E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330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838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94A98B5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D80E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6E16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305B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E0AC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045F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EE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1 121 139,00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E9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1 121 139,00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12C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1 121 139,00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13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1 121 139,00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C5A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A78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953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329B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4EB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8E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E7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5C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93E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00C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3F9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C7D9FF8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1077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8EE93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53EAA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1E19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266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9D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337 869,00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89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337 869,00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D88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337 869,00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BA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CA88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337 869,00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A38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CC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7E2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D56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91A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495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6B2D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6E46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418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2C0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671B9F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EBCA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8C23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F868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EA7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9F5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B5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D3A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8C5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399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6D5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B8C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9CF3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036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536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5BC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F2E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BAD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8D4B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1B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D74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78C1A3A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7A56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1192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E40D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9310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A754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193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9973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A683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63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E3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BC5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639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AA0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BDB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845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071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280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B5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F623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88E6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202C4A7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6F2D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019A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4B77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F38F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9CCA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BEE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367 869,00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4A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367 869,00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2F03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367 869,00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D0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A8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367 869,00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1A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B65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C4D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C6B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0C6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CA71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05E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A2B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AA53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069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99D294F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EF3F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090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E1C65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43A3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A1C8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65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2 550 310,00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E36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2 550 310,00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A8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2 073 798,00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F08D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1 707 184,00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2B8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366 614,00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F5A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396 252,00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7D6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80 260,00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6D7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2A0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534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72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D23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CE5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EFC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673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F12073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6A4A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846A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662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7404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8DAE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288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61E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E7A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573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30B2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E9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638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526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D95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CF6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6D5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596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8DC3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22B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565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E49CB4C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3D9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6B2A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19B7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637C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26A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4D2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87E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9C3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461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842D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A11D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709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E3F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07BF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B7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92A0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F2E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FA4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6BF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B6B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F8C23ED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922F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F170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425E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F53D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D35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B9C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2 550 310,00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092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2 550 310,00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895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2 073 798,00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61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1 692 184,00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FF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381 614,00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046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396 252,00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5FD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80 260,00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7DE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195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32A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8EA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0E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5F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CB4B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DA6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1B2070D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B22B9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F511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94931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C99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C28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EAD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254 014,00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530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254 014,00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33EF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254 014,00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9A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254 014,00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105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6AA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1C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F7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BD6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C2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9B5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792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0EED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6E1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E40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6FCF6FC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5305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DA4A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1483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B773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A272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D658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BBC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C32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FEE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D5D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E37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D6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2A6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F6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789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323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AC2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53C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502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32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32C713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BD5A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F17D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18BB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9A1C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129C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BF4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FA6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9FB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3F8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240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7D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90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F84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C16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DE3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709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9F0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3A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0DE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8269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57CD538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F9A4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E6D3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16FA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5909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7F34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CB4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239 014,00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7E8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239 014,00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8A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239 014,00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CB63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239 014,00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CFA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5E1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0A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288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DE5C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6F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50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5790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163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C5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8E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72C8683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8DCD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8BDC1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44524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D607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AFF7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735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1A00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407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147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FA8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119 392,00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988D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370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3B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999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43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B4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5DB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3BCF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4B9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0D9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D7294E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1424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987B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79DF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2FE1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9B20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EDCC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A7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C7E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2A77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0D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20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68F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F22C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598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74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A25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632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E05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CF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6C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324773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A81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AB20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D6BB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976B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CF9D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A7E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277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4E3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9D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6A8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26C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794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17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D23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CE9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8D3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81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4EB5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96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D4F3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4B979EF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DBC4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D37C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19F6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D825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45D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9CA8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134 392,00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88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134 392,00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8FE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134 392,00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14B1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97CD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134 392,00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7A1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95B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A7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B5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493E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BF2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2D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C826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350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847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4339B7D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7A23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6CA09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17BA3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0D0D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Przedszkola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7B76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F4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16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EC0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923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B93D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478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35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EE45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B24D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125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FA7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348D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F378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114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D73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5F0DA7A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0E3F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5BD7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15B8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2700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1097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38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A51E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3F2F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B9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4960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45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0B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DA5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B6D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7B73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C22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A359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A7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2A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42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A2579CA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A578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CD4B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A833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8E16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BC8A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E0D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A2E9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964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94F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AC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0FF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2F79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A0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307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24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038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6944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22D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A71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9EB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F32AA22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DFB7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60B0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302B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BC5C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0209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0A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547 042,00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B72A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547 042,00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924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09B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FD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F55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547 042,00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DBB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EE3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B79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82C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DB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968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31B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C38A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7833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2163532" w14:textId="77777777" w:rsidTr="004F4F90">
        <w:trPr>
          <w:trHeight w:val="182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58E34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D2F0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7DC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31C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199A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F40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5E2B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79C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853B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173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B6F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A5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F3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A0C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1E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D7D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D6E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C2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DE4A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90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B9B36F6" w14:textId="77777777" w:rsidTr="004F4F90">
        <w:trPr>
          <w:trHeight w:val="18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3AFE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1257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6FE3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2DEA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50E6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750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78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BB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A843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E0B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63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A6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761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218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48D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7F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77B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B54B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DEC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1C1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2510B70" w14:textId="77777777" w:rsidTr="004F4F90">
        <w:trPr>
          <w:trHeight w:val="18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85C7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0776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0B3F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4912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236C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D2D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4C4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58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FE4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EBC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8EF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CB9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1DB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EFB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E73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6E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B4AC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21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5FC1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D2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F416B6A" w14:textId="77777777" w:rsidTr="004F4F90">
        <w:trPr>
          <w:trHeight w:val="18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0CBF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C809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E08D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697E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DF9F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676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547 042,00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98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547 042,00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329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D00D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556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346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547 042,00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763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ECA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86E0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262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B66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546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4537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25A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57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01CD105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28B6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A328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201F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6F11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C098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631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978 566,00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2CA9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964 566,00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39C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962 966,00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5F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503 591,00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52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459 375,00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601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E1B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188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0209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813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3F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9C70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6668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878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D35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67716D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B826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5D41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5BB0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415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AE1D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618D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4E5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290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09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4D9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02C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3E6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06A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D2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DE5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3D8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6D1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573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FF0D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E2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B5DF61E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3ACB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6B3D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D14A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DCED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5D4B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E67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6A6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D4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5F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B2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C873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D1E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11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654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452C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91A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E4C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55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C75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B0D6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D4CCB87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7C4A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0EA5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B5FC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724E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54E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941D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978 566,00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EBA3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964 566,00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B31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962 966,00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8A3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501 591,00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80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461 375,00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BD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E587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3DF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A7D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AD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A29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6EC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9570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B9D6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147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6354A33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8F98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55ED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484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39EB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BDBA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61FC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68 017,00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E29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68 017,00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F8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68 017,00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9612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68 017,00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059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34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A96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640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CFC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38E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1C2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2F2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A45B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17F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611C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B6A69DF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C5BE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D4F9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2CB3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BC14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534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285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DC8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48F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AD3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746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2F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98B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F8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241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B2E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329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D88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228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F7E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ADC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01DD66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C721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1D3A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11B0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133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DA3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15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9C99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897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1E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253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4F2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E71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5A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D81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8A97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A54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18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FCE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AFF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A7D1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6C82059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778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50FB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817B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2076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3621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24D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66 017,00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D08B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66 017,00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479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66 017,00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690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66 017,00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E44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8DD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B97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A4D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9989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040C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1332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85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C9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E3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AA2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8CB3CCB" w14:textId="77777777" w:rsidR="00000312" w:rsidRDefault="00000312" w:rsidP="004F4F90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000312" w:rsidSect="00150586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5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000312" w:rsidRPr="00000312" w14:paraId="2AF8844B" w14:textId="77777777" w:rsidTr="004F4F90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7F72" w14:textId="1AF80B03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F3AF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4E0D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26FC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585B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677D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E461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1909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1FCC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5B16C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4DAF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F710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6D509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AB42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FFE3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5326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AEAD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5E7F9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F15E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00312" w:rsidRPr="00000312" w14:paraId="3E20605B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E44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A570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8561F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CA2C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E6D8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08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45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8DC6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C61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29A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27 466,00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B7E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CF8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0F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56B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97A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620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7094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AC73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AA4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238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A450531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D49D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7961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53B3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E289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800B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7B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3537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633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409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01F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73B6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E64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EFE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117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D1F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DE4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A8D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EB9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FABB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C480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3FD7462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52D4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6B5A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40F6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0AC2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A238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8C9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8A2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5A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A908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79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3E09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C1E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FB3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C4D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3D2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FC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8A4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59C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782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997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B9F104E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6C2F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194C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49DF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CA4C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A724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E33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BA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EA3E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2A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04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29 466,00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97CC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523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27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5723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38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EEC8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45AB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92BB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F1A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1D04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07720E4" w14:textId="77777777" w:rsidTr="004F4F90">
        <w:trPr>
          <w:trHeight w:val="2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3DC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BD309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CEA5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69A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2F9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66F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144 543,00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EC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144 543,00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E54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121 204,00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087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101 070,00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C16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20 134,00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609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18 721,00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939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4 618,00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8F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912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8BC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79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EB0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D0F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74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04A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472C41F" w14:textId="77777777" w:rsidTr="004F4F90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7F2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AE69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CDAE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7155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B0F8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EEB2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F495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CF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46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6B2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A0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498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6EBD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2D48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FF9B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B9DA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BD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B3D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04D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B24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2BDB205" w14:textId="77777777" w:rsidTr="004F4F90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A996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BCA7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37DC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D958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F6D5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337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30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533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573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21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577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BEA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66E9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92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513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9A6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40B5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3B6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CEC3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F2F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7523492" w14:textId="77777777" w:rsidTr="004F4F90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3426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677E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2ABA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917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4E0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D42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145 843,00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563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145 843,00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FD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122 504,00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EB98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102 370,00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07E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20 134,00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F79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18 721,00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EDA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4 618,00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EBC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D58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91A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A8C8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D8B9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8E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F2C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B37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661F797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77C0A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E4B8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1161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86FB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258C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5BF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80 904,00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546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80 904,00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8B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80 904,00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F20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80 904,00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BF7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C6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D4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424A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EB8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58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998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EF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933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B43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40D6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6342F6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41BE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FEBD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6D56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5521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2FD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B1B6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660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6AB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6F3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8D2E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F78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7FF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08B5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E8DA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16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AD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4FC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3F7A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19D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5E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3D1A789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ACF7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5F4A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77E2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EEBE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683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C0E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48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8E2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8B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938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ADD8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0D6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A2D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6F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392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5285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8CA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3B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00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C17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ED93B11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5056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DB1C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622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7439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9C8E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C60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81 904,00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30E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81 904,00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FF1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81 904,00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D855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81 904,00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032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260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B85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2C6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06CF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142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E1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E31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8492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B0F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F3D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C470E32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BC3C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2A9DF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B9E2A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F760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541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FD3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15 381,00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D72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15 381,00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F86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15 381,00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A6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15 381,00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02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E7E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71A0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86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D5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43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36F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F72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DE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34AB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22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E1EA4A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86A5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145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E640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FCFA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F4B7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DB9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2CEC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369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CF0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85FD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9C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8A60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6C91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E44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918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B40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74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B35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DB8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6BA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6C7F265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EE46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DC99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B953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79C3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F05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094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E9A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BA1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DB48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38C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CA6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DB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9C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7A9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0C9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E9E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275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3DDF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836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AAF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7BB4E1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AECF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1F5F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5884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8EDC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755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024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EE9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0DD3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25F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15 581,00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1665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F5B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3B70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30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8CC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90A0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F8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872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AD9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B6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999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5CD45C4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421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62FC3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31E69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2826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2792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643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3F9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7ED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84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1 887,00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32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5F2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7268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D95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EF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F99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857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B0D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3F24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7B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11CD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E615EB0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A573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42E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9B6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7293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6136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335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9FD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50D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71A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F1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17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28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268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E69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8B3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95F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37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428D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5A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658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BF08C6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A6AD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293D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DE2F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7F09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F3A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DC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679D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C219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6F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D879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71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32B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31A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9BD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7C7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9F7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C7D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9A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DFA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E2F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F68CCD1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7DEA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4A6B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BDD3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19B9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B7E5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AEB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A9A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94F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5ED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1 987,00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86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90F0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23C9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C07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93EF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FC6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F7BC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CF11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D6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E3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278F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7BAD76C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434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83A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9C854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F64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2479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0A7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509 617,00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641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499 517,00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2C4D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439 208,00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3E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390 523,00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C735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48 685,00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1787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41 313,00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75F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A5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B41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DDC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CB8F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14F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869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055B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4F8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98037E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706B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8F14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CC1C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3B83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F727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83B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C44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21C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B9E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A9F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BCFD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237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1C7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75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024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85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8DB4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001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9C1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EDFE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66CE29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E298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32E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B7C4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AFBB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7927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ACA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1BB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675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C16F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28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4039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A26E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403A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ED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0B32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50A3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2F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B75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0502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3A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08E6044" w14:textId="77777777" w:rsidTr="00000312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428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B164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3592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C93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AEDD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4D2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508 317,00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42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498 217,00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BF1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437 908,00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983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389 223,00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08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48 685,00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AA7B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41 313,00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F0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84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4D5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D4D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1CF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A0AD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EEC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FDA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B81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6271227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FF33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3192A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4E54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BFD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24DF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67CD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54 791,00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FF1B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54 791,00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9AA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54 791,00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08E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54 791,00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E73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513C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40A9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7FC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67A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043B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299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4AB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AF9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7D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4D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7579C8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0403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BE32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64E5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782F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936F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9D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E8D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78B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676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78C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46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34F6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A27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76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E3F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E6E7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C09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68BD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FA4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E04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6F1E225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D5E8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5FA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3224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6BAA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2C59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616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EC3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6F42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69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D3B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72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AD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B2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0F4E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035F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3DC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DD0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D9B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F1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B79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1B3EF3F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D570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1244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9851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4BB1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B6B5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152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53 491,00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A3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53 491,00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DEE6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53 491,00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F27A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53 491,00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FE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A8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BD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161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5C5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1DD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39C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E35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62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0DED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227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81E3E9B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E066D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9427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791E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5B12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AC5C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2CA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2 772 970,46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79F6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2 772 970,46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F0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1 502 753,12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F3B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847 397,00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1E0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655 356,12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3E9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A3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1 206 547,34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FB4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63 670,00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21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AD9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78E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8EFE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D9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A9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EA4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0002EB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487C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A352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64B8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B2CA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545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88A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-24 398,00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710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-24 398,00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20E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-24 398,00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DD9D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-8 617,00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78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-15 781,00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467E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37A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078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5C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212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E2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2499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053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71E1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2FE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A0DED8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C6B2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C1F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5FD0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9607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5B9E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9872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64 964,34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612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64 964,34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A5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64 714,34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C4F7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43 088,34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264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21 626,00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00F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1FC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E0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28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ACE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8F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75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3B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DD0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814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EE3DC9D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D83A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02E9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8A5B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AE46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2BB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F05B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2 813 536,80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A14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2 813 536,80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4D5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1 543 069,46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D1D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881 868,34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CF4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661 201,12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618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850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1 206 797,34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6D9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63 670,00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8C9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4AB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410D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7AD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793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FB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00B0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D0BFF9E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3616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C9B9D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A9ECA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A938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pomocy społecznej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B4A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23C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134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5B0B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11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0B8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BB6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18B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EA8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9BC2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3E5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CF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7F68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95E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3DC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161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273F056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A372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3117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2A9F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F8CE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D2C6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EF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-10 781,00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8619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-10 781,00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4F3F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-10 781,00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11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C1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-10 781,00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9C5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49B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DD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F14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02E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1049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A85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5D0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D5E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15C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8D5098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7B6D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DEDE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DD18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BEA8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0351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2D3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615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4B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20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6A7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652F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892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E3B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51C9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7A4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C77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159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AA8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6D07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909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ABA3650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AD48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76AF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FB3F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E41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216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2EDC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437 593,00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873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437 593,00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F681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437 593,00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A27D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D8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437 593,00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815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C4A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00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E4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E19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05B9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71A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349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90D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303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FA0050A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2744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94A1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6921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7A7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0C6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13C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087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A24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420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1AC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EA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EF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E6F6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46A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F62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939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E76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856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0B7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EA4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E951E10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E576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CE81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1492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FFB8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0C01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CA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-10 781,00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D1D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-10 781,00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70A5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-10 781,00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4D6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AECA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-10 781,00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638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A1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106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AB4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AA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819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39E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0BB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898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7B8B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CB95B11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F3BC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4435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82D7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5AF7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90B4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33C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E58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91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182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4B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26B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63F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0BD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577F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7DD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F06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CAD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AB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753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0715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3B46A4D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77F0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21AC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ACE5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B9FD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2E6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13F3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437 593,00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42A3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437 593,00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3F0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437 593,00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755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96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437 593,00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538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753B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7FB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AAE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748F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FB6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695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758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B8B9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02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CBAA7DA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CD3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458A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9E10D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762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Zadania w zakresie przeciwdziałania przemocy w rodzinie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0AC7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5BD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47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468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732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2AFB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BA1D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D0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7A1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EB43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50B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61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8BF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4B6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BA18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D2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3164BD0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6093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C9DE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3A59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3EAB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5BE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FA7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5391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CFE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E96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62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770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DD5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DC5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55B0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249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F1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D6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079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64E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0CFF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DE1C441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7165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024A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A00F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4793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4F1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6D7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347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BB43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C720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023A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5A4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7777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FD9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C9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65BE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35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CDE9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5F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131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B9E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5033C01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2B96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F31F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D3F4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2540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547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E82F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241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4BF5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CAC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5D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7 300,00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1E6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D0C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7BC1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6A42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4D3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27F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4B41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DFC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DB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7F4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641C803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1E801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E28B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D7AE1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E7A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AF8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BB60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3A2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764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0293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9B6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DCE7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95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53EB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420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5A69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5C8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52C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58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0C2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494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6B5A6A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D19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E5D2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9555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148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CF0D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021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0A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CE3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5ED8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3C7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B8F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F16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EA8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0290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3AE3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E58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1A9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E1A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365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90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8B20165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6AAD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5862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7490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A3FE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718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48B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F63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4A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9896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8DAD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E4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5B7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527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461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56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02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BF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2F2D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642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8A9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098461E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C7C8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1EBA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B6B9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B89F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8002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A5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218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FAA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62E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3E86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93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758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CC1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7D3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2DC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4F5E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4C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D48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75F7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F0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4C8CF7E" w14:textId="77777777" w:rsidR="00000312" w:rsidRDefault="00000312" w:rsidP="004F4F90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000312" w:rsidSect="00150586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5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000312" w:rsidRPr="00000312" w14:paraId="333C88BD" w14:textId="77777777" w:rsidTr="004F4F90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1541" w14:textId="34567B66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52D4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5E4A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1D77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3D3E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3349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6777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01F2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5FDC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1E36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ECA9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EF095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27DE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6224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D300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6B42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AF07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5052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3D26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00312" w:rsidRPr="00000312" w14:paraId="7204A1FF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68B9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186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D02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4214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CF0E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18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528 818,00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52D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528 818,00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D5C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532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380D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56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B69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527 418,00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260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464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9D8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B46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EE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17F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E02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D6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33F1FBD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7ABD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7E9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396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3311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F9DB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60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8F7C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6E02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1A4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3A6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-1 400,00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A69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46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D9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AF09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BC0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F14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29D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39F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942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BE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7823B86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1683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87FB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878F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057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3B6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2D4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233C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C5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3CD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17A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E13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CA8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539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A2E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555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C2DD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75D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4AE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41F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4A88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EE51C67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86E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D41A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D5ED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B510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DF3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430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527 418,00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E3C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527 418,00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BD23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D1C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805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15D6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43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527 418,00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48A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F32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69C8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F2C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48F7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16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E0F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E69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388D252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F645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893E1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DDC6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481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2763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CEA4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378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D813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54A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5427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375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042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801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40D8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7A66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4C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F10F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9B6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3B6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C9F5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24EA352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9833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B718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29C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17F3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96FD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5A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3B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DBC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C7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09FD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-1 400,00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21B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66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14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91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79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A1CD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257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778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4B4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C2B8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9556BF6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C735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2397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123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B2BA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6B2E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A57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244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69E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D3C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B5E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4440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168D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F42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D4F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734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DE3D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977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D16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750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433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A26EFF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B78E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537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1E23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1135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51C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D9F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DB0E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90E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B0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483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548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BB9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EAF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F21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52B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248D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A7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6C81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5FC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5F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9A55556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15B4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6BC1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B3C71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A6C5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BA67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01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1 065 141,00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AC6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1 065 141,00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876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997 471,00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BD7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847 397,00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47EB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150 074,00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247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DC79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F9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63 670,00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835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66B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8F4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7E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08E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618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C1D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44156F5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7AF7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33F4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022F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B690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9FE7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5C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-10 517,00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9AC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-10 517,00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56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-10 517,00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4371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-8 617,00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32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-1 900,00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124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0C40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BFB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CC1B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49D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F98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40B0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832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AD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038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DD09F2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1D90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FF48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5AD9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1A16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7F3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29E4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7 156,00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DD05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7 156,00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EAA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2E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34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6 906,00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F72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F73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0B7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68A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CF8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F7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50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0B8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54A7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6AE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2FFF02E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DD3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09B9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D0E6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EB68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E01F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EF4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1 061 780,00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FA4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1 061 780,00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7BA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993 860,00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917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838 780,00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869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155 080,00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4B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81F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C6DA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63 670,00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678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FCB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A4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B34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14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AB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923D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0271E7C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DD3E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16F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C883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AFC7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447E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7D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F3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805A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CA2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8D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1C7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C15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A9A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71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E0F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A43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44C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52D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2EFF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D4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F2C0921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96A6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3550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180B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4263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B640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821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98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5E3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06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58A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AD7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7F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3B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34FD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BCF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FFD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4BC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35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12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605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24B74A5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705D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6D9B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A796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021F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AC8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1CE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996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88E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1AF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528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729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68F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2BF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3BA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EC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BF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DF5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FD65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EBA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A38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F49FBDF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6B6F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5A6C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AF41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3A04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8FF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F9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7A2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3DAD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010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14B0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70F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529C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017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88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7C1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E9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87A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2FD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5F2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95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B66FC53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0827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9CAA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1DB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0E66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A6B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F248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662 293,00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920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662 293,00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666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662 293,00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DC2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662 293,00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231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28C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1D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3E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501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D46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868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C0AF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47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6F0B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78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72E0502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AB8E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F52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C99B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24AE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C9E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148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58A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C038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F8D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1FF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47F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BEB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CA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55B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BAB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C2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C4A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2EE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748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A9B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0F56A37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2FFA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6B96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2A6E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A2F5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69EE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BDC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F5F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798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110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569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47E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F5C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52B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934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B4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C6E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B75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4D5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55F7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B6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D687702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86FB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267A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EE63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23AB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93C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5B30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655 093,00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0D6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655 093,00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2FA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655 093,00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371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655 093,00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3D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32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EA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3E90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0A5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C59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F6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CA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61F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50F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A4D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6CC07F3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A549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C7FB9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CA5A4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B385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DC23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8D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115 977,00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84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115 977,00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F1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115 977,00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F77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115 977,00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57C3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A5DB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9D6E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60F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AA6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5AF8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51D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06F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B3C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4D4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AD0E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447F57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9E8A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FB77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E5E3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16C3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C2E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2B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-1 240,00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B6E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-1 240,00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006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-1 240,00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B0F6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-1 240,00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BB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7D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1319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84B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D43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1C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BB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7D6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98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0B03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4291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90FA26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FFDD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907E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00B1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7699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9E08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6B4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2A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834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F2E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CE7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0769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30E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93CD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041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172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59C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4F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3DF0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037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D9EB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586198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56EC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6C43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831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EC36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BFDA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F77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114 737,00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A5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114 737,00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07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114 737,00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2D2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114 737,00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025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1C6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50D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5B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FE2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F3A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EDDB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D7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7B2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54B6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A8A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B2F9017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7F33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57B61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B0664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EF1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1FBA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F56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0DF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99C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6F4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12 120,00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F75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9FA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D6E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C74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E1E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E6C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1EEF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F0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F8B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473F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2B5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8A1D276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7C5A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5945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7D7A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998B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42C9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ECE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FE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FF5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C96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-177,00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FB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115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EC4E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7A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A983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76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400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605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577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988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8AAE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0432B1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3DD1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5597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677E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3074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AFC4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B5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AE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45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4B9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CB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4A69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76C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5C5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F17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8FD0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F233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61D8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811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507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C15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7CC40E9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948D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CCD2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83AD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6683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876C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1425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B47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5B8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7C5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01F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845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E54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F83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378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AFDD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8C8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FBE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ACFC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254C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E1F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7606C95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059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AF8C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D29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E50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57A8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AF7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C4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AB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3D4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3A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F0F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DE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AFB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8D2C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AB59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6576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2C3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ADBA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A95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FC40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51BE042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2456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D5FE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3FDF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22A7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50E1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AA5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296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4C4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9C0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18AC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57E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509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37A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61A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3D4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33D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4A5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37D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ECA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BEA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A6A6BD6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72D6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591B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34C3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042D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BA1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C68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FE1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59E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092D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D1E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4 540,00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C39D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3A7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F99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B1A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E9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498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164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2D1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4A4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D9C8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469A710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7E28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B5E7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4D9B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2434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2BA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66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E55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4AE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ADE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BFD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665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3CDE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FFCD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405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CB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E74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7095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E6FD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5D3D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CAA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154FA8B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AF06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63061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AEE93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F68A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D994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DA9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B78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F8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2BB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F54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7ED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AE0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0F2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633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13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23D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AAA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49BB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6B8C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ADF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ACE118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C71A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0CE4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5BBD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3858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6CA9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6B30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F32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743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6A5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658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BAD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ABF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60E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F8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886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1B9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D2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A09E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A93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857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B896EE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2BB8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16BA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BF3A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F55E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EC7F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56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F52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A3F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876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A9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028C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94B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05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AB4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20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C3C8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9E9B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1A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D63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CA3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BC01450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FE9E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C60D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BD48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3F58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05E9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9B9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B33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C82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3B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0D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88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44F8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AF2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0EA9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F6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BB2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CEC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AF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476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6FF6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5B53EDD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8265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4ADCD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C8084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B294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BAD7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51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90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87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0151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E3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35 534,00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A14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E1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6D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EAB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B338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46D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24E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7FEA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1DA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944E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54E4387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9825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5C0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D5E0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CFD5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F174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7B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10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DBF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9DB8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7FE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A9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3D0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A04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D82C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FAA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24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C98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C8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1B6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57C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316CCD7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17CA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871C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2C2D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9146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1C2D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D58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053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13B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160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1C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2 366,00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DF1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638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5F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DA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7E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886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9DB8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48F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23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215A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4F446B8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D2E0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B4E7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DB3C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681A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9C66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4CB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885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3FB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45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3A0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37 900,00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3D5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645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FA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1AC0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07B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BAA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D7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F45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52B4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8F2B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CE9703F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A04C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B4A3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C9B3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2B4D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15E2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5A5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6AD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97D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81B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ECD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4B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1D8F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CF1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9E1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ED7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FD7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CBF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EB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74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4E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C85433D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03A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C93D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0F3E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D05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B6BC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C1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9250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ECCC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371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AAD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E6E4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85EE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E5D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762D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10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F06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FCC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4F8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1A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29E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37C716C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1425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AF2E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44B1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1E21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38D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C92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56E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80B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02E1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3EF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C3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0A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BF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96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5F0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969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80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140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155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19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3410B4C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230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4F23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C77E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FB53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743C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635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FDA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038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DDF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95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DC7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E1F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2CE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40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34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411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833A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34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9B6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943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8EF096B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B594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D87A9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A2A13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CDFE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6D2A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BFE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5AF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6AF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68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EA3D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1A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53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03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AF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975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FF3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77B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D7C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A7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E4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FA939A9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9172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9FF5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AEF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1F55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E07B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B9E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FE6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951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1EC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D43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280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A3F8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46AE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C4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6F5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48A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8FB9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996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21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2963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BAA0019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5CA0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4733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5DF4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4556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E295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BF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3788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328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690F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2E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0C4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D73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67C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27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2AC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E0D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9EE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D6E3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30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8C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A6ED4C5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2644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CA25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C110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659A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AEF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71C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40AB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BAF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C4B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971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33C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032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C21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134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06B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24A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18F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A2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64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12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CB57382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56F04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EA6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D7E9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DFC0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B4C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3DE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695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EFF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B956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EBC5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C83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9A87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0B8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9FD2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132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E23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F78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6D7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8B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8E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0C655B2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D301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A077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D53C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38A0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20F3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FB7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25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43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4EC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BAF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4B83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D22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30C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AD3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B7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FC39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F9B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E8B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E05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D5D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170F247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24F3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63B6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3099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3878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2025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3F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57 808,34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612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57 808,34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D76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57 808,34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F20F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43 088,34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06C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14 720,00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38A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D470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992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1E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8E2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7C8E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399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5DA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D6A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D60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E2C3670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B4E9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36EB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B5D9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22E0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D1AB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6AA3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57 808,34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D8BC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57 808,34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80B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57 808,34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FBEE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43 088,34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B51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14 720,00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2B8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8A2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F9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2E1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F5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D5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114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FD5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1FA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378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F513624" w14:textId="77777777" w:rsidTr="004F4F90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1400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2E54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F653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CB5A0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B569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4167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F877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C45F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F53DD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4017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A779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7CC3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1A55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1263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1BD5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9993E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9159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FB85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DE47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00312" w:rsidRPr="00000312" w14:paraId="71F80BE4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12D3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FAE14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62A15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921E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40B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68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5D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7DB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5A9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3EC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13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2B1E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F98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384D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FA0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DB2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B1D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790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D0D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65A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6D3521E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D0BC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8FAE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E393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525B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5465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FF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1B30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2F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78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A576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6CE3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1499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07E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FA0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A34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2DC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A75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A8F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3D6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E0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09F9499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20E8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3614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6ADC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5FA8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9905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459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36 003,34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053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36 003,34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CF8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36 003,34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CB7D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36 003,34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6DA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FF1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615C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DDD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123F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11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9F5B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53B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61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838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D47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75457EF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4635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3A51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180A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1C66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57D0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9D8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36 003,34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9C1E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36 003,34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08C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36 003,34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363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36 003,34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8C6D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247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943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C2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E61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C0BC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CBD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2C9D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6B4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CA42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73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5678FA1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E43CA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B7FA9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6A15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92D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D8C4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AC2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D31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377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93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A50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A8A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CB1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51A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8F6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A36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C79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8DAA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A03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CD6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4C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606DE10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DEA5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3865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65C3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BF63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1156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51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BF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63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414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E3D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A22F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4D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9C7C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74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4F5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4F8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B80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C2C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A8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0AAD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FEC97BA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1CB2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A771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8BAB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F481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2C6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DAF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B6EE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96E5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56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DEF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1CD0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71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565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D69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298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C26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8E8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21D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A8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A49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91EC9E2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7D7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BB96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405C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E4B9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7488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57CD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327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50E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C047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7A3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144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96E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36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02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BE9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8E0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67F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845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ABB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CFC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BFE69AC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BCB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B9B9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D958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D23A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4A1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0CD7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832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1FA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D41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CB60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F14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F3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780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0683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A6D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9B2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5879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C5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DB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6C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173E670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8A66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3A83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9ED3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D8A7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6591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3A6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6BD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5E0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F95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66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C42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24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26B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7A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311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654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BB7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76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073F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C9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511F90A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C212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1373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865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F4C8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312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2C2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76D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85A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A09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B28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7F5B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9377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3B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776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74C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6D6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0AA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B5D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EA6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F0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9704D75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BD2F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941D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0D05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4982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D08A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0A5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68B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C07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5E9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633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4A0D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DC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7C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E9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71C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5D8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212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86AC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935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4EB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98A0B66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87DB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C756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1D885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C652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2106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BAA2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B01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328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69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FDD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1F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FE5A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D6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00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942A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B25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CC4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61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B238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EF2E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40D3BD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3FC5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00A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6FF7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2D77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A1C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891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15A3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35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C94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AF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C60B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604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5D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23C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B3AE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F7E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FBC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B10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0DD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0F3F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DE5C0EF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04B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AAC0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5A62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4603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BF85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324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B0F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154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02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66EC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41CD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30A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718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7D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61E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64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02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18C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217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3D4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D2EEAF5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7548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D39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8C89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4B51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49BA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72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F25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61F0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17A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7B9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D7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EDE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26D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D6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349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AF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241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FA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49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A72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FF71686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8A01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30341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0871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C4DB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015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6C9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9BAA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70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E00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7C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3B80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9C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5B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331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5C2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D4D1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24EA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4A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CEED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3EA7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96252B7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7E22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CCDD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15D6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8863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1D18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46C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6F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08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46A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5F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BCBF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D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6803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39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26E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300E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708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D661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177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688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C2F49DD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BF32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CBDC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8FFC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9BE5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75D1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B9E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544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0F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08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47C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D93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334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7E3A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64B1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BE3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1F67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04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512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119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629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0243DA2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15E6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F7B5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AD3D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D3A1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688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923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681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15E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6C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F2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870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8C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F1D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4A6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BA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7BFC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580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19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C9B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67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27FF062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3025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CA913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F178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5AA1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A583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63F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0E3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96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5883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7FD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D3F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07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A7EF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4D4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0F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6A6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EEC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A78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1D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E86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15FBCE6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5919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EBA8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69CC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8B5D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BA2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5EA6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DED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CB7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D6D2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75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5CE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993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7F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DA3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5712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2223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630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42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D9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47A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0817C7A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E635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5419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22C6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D35B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9B5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DA3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6C7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96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766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73BF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348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0EF9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4BB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75AA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D76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E7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5CA6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EB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C5F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B01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D631FBE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12E2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AC9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D101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E2A6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D7D2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7CCF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EDA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79D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44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A0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74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3D1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E89D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1AA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B5EA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BE8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1B5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1ADD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6EE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731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89F7BED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9BD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9069D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F77A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DE12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2E0A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0E71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F47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AB56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D4C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9F9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259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27CA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5BC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921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220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85DD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478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4F1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86E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3480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CECB782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21A3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3EDF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D1C0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9500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C0D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2C1D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309D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DEB9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53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21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909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8C45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1B1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058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EE4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E65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0C8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25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3F59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1E5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B422C3F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8A7E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E332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DC1D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1A73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A15C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FAE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FD7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C6F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E1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F3E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5BA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A4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8B2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10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6B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B07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77EF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FFE9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B2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F0F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3AE152D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8351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A9DA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329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84D9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52ED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9C3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EAC1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DAF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79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918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BAD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52C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0D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61D3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C41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A03B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D87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FC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AC1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89F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2679C0F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F24CF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3DB4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0614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1A27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5A6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279C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6C4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CA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55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D3F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6A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C26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EC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D56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3FE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34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A05B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7A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2AB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CFD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2340CDF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AD1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F035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F7B4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9B48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069E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87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FFA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FE4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C12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F7E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CAD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479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14F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C5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79C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DF6A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D56B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56F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9A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BA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F3FD482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EC17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0049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DB87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B0F1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DC47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7A3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A8E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BC1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C93D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31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ECF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21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1AB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C91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7A9B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714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F857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91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C89D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B1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290D60E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8613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704C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E1E4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D670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68FC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762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5BB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85B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F8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F9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FDB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3C5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860A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99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F50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295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9A4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04E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BE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24A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03864BA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0BF5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82D04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3BAD5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3690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F25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B1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15 087 410,99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A9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15 087 410,99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A95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922 120,00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3DE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620 901,00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CF4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301 219,00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20D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12F8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14 096 790,99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09D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B2E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D93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2D1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DB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95C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C46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DFF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D93513A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D0B7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D8A2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AD82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3616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BA0D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5AF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0237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E1E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274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474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96BB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3C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04B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F1AF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93CE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17FD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16D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C52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BC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01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A7811AC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003B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CA2F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726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6051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AF6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B6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1 976 238,00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729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1 976 238,00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EB8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13 681,00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675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13 681,00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81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365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EC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1 953 857,00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9CE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2ED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2F9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2B9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E6A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F9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AD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305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454F028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AB78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F407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8ABD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5EB3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841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0F1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17 063 648,99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D186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17 063 648,99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11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935 801,00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5B6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634 582,00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56FD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301 219,00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11E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4A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16 050 647,99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90B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C69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E70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EE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6418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D403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6872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AD97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2CE571D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E379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E4C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3B98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146F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19D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747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9 447 782,00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205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9 447 782,00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ABE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167 862,00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721E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119 254,00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B99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48 608,00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A2F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BE9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9 279 920,00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771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8F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B03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78A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423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4AC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E0A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5F9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81DEC2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0B3D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F79A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AB78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FE1B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2958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00FE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B8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363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871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D5DF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B58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2C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FD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35F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48D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FFA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DF3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87A3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4C3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ACED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D0F730E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F95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27DC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F5EA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025E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164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093A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1 661 857,00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343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1 661 857,00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9F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F58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4E1A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29C7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A3D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1 661 857,00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CBE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7012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188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A0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557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CE0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935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82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7A48FEA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DCFC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9E50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3490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5807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D1BE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5721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11 109 639,00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6ED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11 109 639,00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1CE6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167 862,00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7C7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119 254,00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B1BB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48 608,00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346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228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10 941 777,00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4B1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E5A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F8A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D6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5DDC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959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B7C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E95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33F53CC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1ECB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D44A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9BEC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88BF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75D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F9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9 279 520,00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DCF0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9 279 520,00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D33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2CF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FFEF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476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C94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9 279 520,00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4D13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BF2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FC3D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A03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3D6A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F733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63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4A8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9C1907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E6D6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826B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3307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6750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58CA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1B2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A0AE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0A2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1EDF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292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9D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BB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0BD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A86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544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A95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9F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4D9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C37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F4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8430ADE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09EE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C735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264D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4676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8A3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823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1 661 857,00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DC2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1 661 857,00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C6F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B7A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5FF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303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A5D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1 661 857,00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FD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B1F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5B9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C01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29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7FE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EA5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16D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97966C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4C47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1A63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2E44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D20A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C03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C1E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10 941 377,00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04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10 941 377,00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A8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E85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B6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C49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9E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10 941 377,00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D1F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01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65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23AF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E193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91B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EDE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5B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24F9D10" w14:textId="77777777" w:rsidTr="004F4F90">
        <w:trPr>
          <w:trHeight w:val="182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55D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EAF4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7545F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C739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C233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056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4 967 283,00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2968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4 967 283,00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5966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546 532,00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7D3B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453 219,00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12B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93 313,00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2638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B1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4 420 751,00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530F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507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68B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9653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49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B8D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E90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C80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6079994" w14:textId="77777777" w:rsidTr="004F4F90">
        <w:trPr>
          <w:trHeight w:val="18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95BE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7BF1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B30E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FA2F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C05D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A069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AB8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B45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00F7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3C6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CF6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2B0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471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553C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B7F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21D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C270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08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1E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2AC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3388395" w14:textId="77777777" w:rsidTr="004F4F90">
        <w:trPr>
          <w:trHeight w:val="18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B736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6BF1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E71B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D131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2D17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9C5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305 681,00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242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305 681,00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F7E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13 681,00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CE3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13 681,00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76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A3E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23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5A8A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5008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191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BD65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B1BE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950C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C5A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15E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9B7A684" w14:textId="77777777" w:rsidTr="004F4F90">
        <w:trPr>
          <w:trHeight w:val="18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C9A8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238F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02D7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D81A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4BA7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241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5 272 964,00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FC0D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5 272 964,00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52BA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560 213,00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981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C328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93 313,00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A33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243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4 712 751,00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318A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5922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2FE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E1C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04C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106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DB68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F97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26BF070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BD185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1C4AA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2966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1F0A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DF5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71B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4 420 201,00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A24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4 420 201,00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99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834C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D42B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5DF9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0888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4 420 201,00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1FA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F9C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B62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05C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998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3E8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81E6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5E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50A8E47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3A5D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F23C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CFD0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4176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17F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F3B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EB8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F45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8E7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DDB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20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A74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343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128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7F5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73C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1D81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C2DC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4AD9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52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168033C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0F86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8E7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16AC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9742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210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3AF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1B0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B94C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6B4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4FD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897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6305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91D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F22D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8D0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C6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68C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B8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0DA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1E9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0DEFAC1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1025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3B2E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20B2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381F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E62B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A29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4 712 201,00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E6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4 712 201,00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241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CF0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087C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655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653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4 712 201,00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D09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80B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E4A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771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8D0C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E4E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175D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1DC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83BAA0F" w14:textId="77777777" w:rsidTr="004F4F90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CF95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4C11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0DFDA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6019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77DF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8938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EFB4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6955F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D3434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8ECD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1522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77D7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5FAE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5154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3E96C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88E8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20B8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1706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1579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00312" w:rsidRPr="00000312" w14:paraId="1317281E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68F5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5AC2F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B6E0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8CC0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8C97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C3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118 274,00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FCD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118 274,00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42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118 274,00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FA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118 274,00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E8C2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33E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5E2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600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CE9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145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F8D7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421F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70E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2C4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C35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78F657D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D4B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0990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B5BE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1E6A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AEC9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4093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371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319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D20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E71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78E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74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972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A6B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0F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779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3F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70B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3BB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E18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0CAF5BD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5154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CEB8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370A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4B63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035A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11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7FF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0ECF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E3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902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B4D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DD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5E1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4517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DD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EE1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5E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AA4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DB65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8B8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6DB6C56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22DD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6B88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1D7E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48FF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492E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5B33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123 124,00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A11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123 124,00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0C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123 124,00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29F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123 124,00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2F7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2EA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C2A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4E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261F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647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87D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C1EB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40E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D1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B95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A2195DF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81DC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BED0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02DA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46E4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6A6E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C0D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320 540,00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8E3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320 540,00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723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320 540,00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57F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320 540,00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F5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84D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3D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BAD8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C41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F1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378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D1F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DAF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16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C80B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F98EAD7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F6CE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2FF9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50E5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4E7F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2E07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36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EC3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7BF5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40E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096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F62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63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1E1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A9D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D56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D9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71F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191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49F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30A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BC049F7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5FA3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E08F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9FF6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739C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713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3BB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8 831,00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614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C19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2E63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8 831,00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6549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8472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E67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CEC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939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261D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0327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D1C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6E4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33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C04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5052C4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2661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366A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52C5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3F1F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7103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6B6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329 371,00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8FC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329 371,00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E10C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329 371,00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622D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329 371,00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290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20FE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8C6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84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A500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0F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F6D9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5A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BAB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9A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977C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BE7CAE3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0FDCF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A964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04E34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4D17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Tworzenie i funkcjonowanie żłobków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3D0D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08F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B796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D1BF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5B6E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5B6C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186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F61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51C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AC9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FA83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3FF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C3F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86C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97D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956E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A51EBF9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F40A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1215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9B19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DFE2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B653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713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D70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6E6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282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409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F71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FDF3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2EFB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3E65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CE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EAD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3F4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9C5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45A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E7B0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EB89F7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666A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DF60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45C0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C8C6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34D6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DE1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A3D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72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915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6AD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FEEA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7F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E49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74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3AB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473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0ED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C43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4CCF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732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682D65F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02C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5947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E21E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67D7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330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653E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A0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8C1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E4B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E54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49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E529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37C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1328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B679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2C9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8263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DC33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8307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8F4C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8070294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6EC53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528F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216B4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DB1F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EC0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E6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C53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0BF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00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669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ADF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D0D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74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D21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A0C9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159A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8B4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52D3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37A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362E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2E996A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AB17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824C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8102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09FE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344C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24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856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CEC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C108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2D8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7F9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A61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B15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3D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01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9F1B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BCA0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78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61C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F7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7F6CD35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4C30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ADF3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36FD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58F6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1A2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79C7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B62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C6C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045B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E4B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A04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24F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EAB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C58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716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7CD5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DB1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5FC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9795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2CF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4A8F723" w14:textId="77777777" w:rsidTr="00000312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B3D0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1EA8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FD9F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ADD0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D799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F0E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9A0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AC9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076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FBF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A52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C96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98F8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3EE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827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20B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CD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AF40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FD7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398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AA0AC6F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DBAFA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AEAA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9D13A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C8AF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B167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C8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1 135 956,40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C2E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806 756,40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6A2A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676 756,40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A75F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BB53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676 756,40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47D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EA6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84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944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E8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ECA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527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329 200,00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26C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F5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8B5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9A254F1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3FE2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2A9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07F1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8F4A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E280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B0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3E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A3E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B2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7B8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5EA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E8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928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07F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C06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43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2A63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E7D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E8B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4EB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B6219AA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14EB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64A1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4BB8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C0BB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DF6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CDC5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DF8F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492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BE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EE93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67B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ED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CF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042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9A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3D9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66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E4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A99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0D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6EA5B18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F69A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4C57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76C7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9316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A09E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B8F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1 152 156,40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CE52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822 956,40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0E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679 956,40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3E4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3F3D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679 956,40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CA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E08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29A7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CDCF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4B9E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BCC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C2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329 200,00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23C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D1D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0DE3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B4A69B3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83A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898FF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90013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26E1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412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Schroniska dla zwierząt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E0BA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A5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D33B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6B0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4C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F9CF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594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04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B28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09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08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F4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6E3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8D0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6D8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D9A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7BE435A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5BD0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1E74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23C9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AACA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DF63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C09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84B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C9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828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ED4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E445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009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37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EB7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3FFA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33F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9C4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BD9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AB37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305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9063007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AD1F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A37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ABE5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DCF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3B7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2F3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654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2F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E3D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777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3A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FF45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D5DB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0DA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CAA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D6F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A28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7E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B8C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CED3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15DDC02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D417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5C35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4525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712F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8AD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0DA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3169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5C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52DD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1C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7E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5C2E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39E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462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EB6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5D93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9C93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7D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BA9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A968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00B7F67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E3BA1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24F8D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B9AD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9F97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3247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B1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3FF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55C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35F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D17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DF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800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32D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37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5E7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A5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29A8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7D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3F0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96B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402388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34B2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66AD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C730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56F4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A657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4217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76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FDC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C7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856C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5AB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558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07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34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54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D8EF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254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E50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5F08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9A8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518E4E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0238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0F07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655C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4BA6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0EB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D52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652D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57C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808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340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7F1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E36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45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F2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8C3C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C24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4A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2B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DF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054F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A706939" w14:textId="77777777" w:rsidTr="00000312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2ED0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0CD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866E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07AD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4880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368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AA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7BC3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C19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21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65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184F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636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88A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68E1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511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F92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A05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5A0F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BC7E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E0557C1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158B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465D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43715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2072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8696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0B4B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765 300,00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0B2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CC0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18DD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A3A9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79DA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C19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909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E6BB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72A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03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084D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53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F9B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77F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935B02E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479E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5773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8E0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213E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C7C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9EEB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8B3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3CB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AF2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ED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4659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B179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406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F659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924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CA6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08A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1BDB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1EF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D2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BCA546D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4AAB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68F7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B9A2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5D20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6A31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AA5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FC6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CDF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92C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6CE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39E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D8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C3B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593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FB2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A234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91D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B0A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6A4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38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4F59759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5AD7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BABB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7088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02C9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A8F9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46B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081D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16BB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F4E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18C5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163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068E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515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C4FE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23F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B625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EC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49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CB83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2B7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1BC6048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BEBE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BE9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5217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C0EC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FBAA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F0F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3B6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D41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959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83D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33 600,00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8E1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40B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8C8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6FB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6C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84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C70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7E4D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3B8D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806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D45584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6A24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BEB0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8EE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8998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8BF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702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F5A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197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961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E0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DD1D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882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5992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0A9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0D9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FE7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F34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E46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8D9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E9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4F9D5F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7FBD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68BA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95AD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DDE2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FD93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D71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D41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46C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581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B1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3B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19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DBA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B73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D537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7F4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CE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330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6B8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63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6AA6F5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19E4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2AD5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0B36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E62B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E9F9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E114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3A1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482D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D3CC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0F4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144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B3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91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B9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657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7B5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B70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ABFA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6192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66E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F24FE29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D95B9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5BA7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36E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758E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115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85A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1 104 861,67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57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882 762,19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C3A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467 762,19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C95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27 214,26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2957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440 547,93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CF9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11B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B4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AF6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63F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0D0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8D2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EFF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EEBB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978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DFAF4F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763F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35C0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ECCE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717D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E10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A30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-42 516,86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A7F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-42 516,86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781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-42 516,86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B0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36A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-34 316,86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98B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95A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415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7B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8EB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E68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EFDF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8F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7C6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F02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4444253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3C19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71B0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556A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92BF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8758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8AD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39 516,86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943C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39 516,86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A47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39 516,86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1AB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7AE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39 516,86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617C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A950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399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749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CA7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2887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A7C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92F6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C5F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F1C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9E0D9D1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120F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BD55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44A5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B0D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F21B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E61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1 101 861,67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C83F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879 762,19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090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464 762,19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20D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19 014,26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BA5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445 747,93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AA1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E36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51B8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4A0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ED0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921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20EB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C1F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56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6EC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A6B7675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E69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FE0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7EE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E08A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F2EF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864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579 080,41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B25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356 980,93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CF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356 980,93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8F8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13 864,26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013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343 116,67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ECE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718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5FA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843F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F4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DA5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88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FE9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4FA9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F77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AF8BAB0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2C7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383E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6CF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8379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94DC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8E44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-2 516,86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E7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-2 516,86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9C0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-2 516,86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79B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F55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-2 516,86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D4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28EE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1E7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45B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95CD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C6C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A42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92F3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4D7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D5A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C35553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EA17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44C0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5C2E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2ABE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A69A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5161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39 516,86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D87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39 516,86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0A82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39 516,86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A8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8B43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39 516,86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753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DE3D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25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38FB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BFEC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9AF6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9A7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236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619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12B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4FD0BC1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27F1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1541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CB6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D0E3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6D98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D49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616 080,41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FF98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393 980,93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90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393 980,93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663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13 864,26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141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380 116,67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39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1537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B44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A9C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4E1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900C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010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598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8248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88F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0224E68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8CDA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6074F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34FC5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0BF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BC9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235F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126 426,46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E6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126 426,46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AD3D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126 426,46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EE5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0C71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126 426,46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B0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8E5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60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BA8F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DE3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E07F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F01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70C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EB5B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E15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83F85AC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6DCE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62E3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7BDB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5BEC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4424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EF51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DF4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587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D60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A32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670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2A9D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BB58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04DC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441D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266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03D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1E89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5199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462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838FB89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7EE5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ED3F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C29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001E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C55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DE8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7 516,86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C02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7 516,86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9EE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7 516,86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E6CE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993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7 516,86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9F3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57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8052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A723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CD2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F3B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2D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29E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2A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50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A79382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699C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5329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1BA0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A276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5C51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480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133 943,32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7A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133 943,32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296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133 943,32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0DA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8C2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133 943,32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ED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6F0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8D5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D5F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D1F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702D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54EB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8D2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023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EF92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983DF26" w14:textId="77777777" w:rsidR="00000312" w:rsidRDefault="00000312" w:rsidP="004F4F90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000312" w:rsidSect="00150586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5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000312" w:rsidRPr="00000312" w14:paraId="526D9525" w14:textId="77777777" w:rsidTr="004F4F90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D8E5" w14:textId="50FF9F02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7BB2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1F79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4D8F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304E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F382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8D89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62F1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646F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C898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59FF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38F8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57CF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989C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6E9D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63FD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AA6A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859E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C176" w14:textId="77777777" w:rsidR="00000312" w:rsidRPr="00000312" w:rsidRDefault="00000312" w:rsidP="004F4F90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000312" w:rsidRPr="00000312" w14:paraId="7AE657E3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8BC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606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4D1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F9CD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0636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35A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113 037,21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28DD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113 037,21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7F6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113 037,21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FC9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AA6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113 037,21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BD3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354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BAC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CB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DB62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1BF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C0BA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6DD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F0DE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4AC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224DDF8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6A5B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10A5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5AA5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5324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7E4F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73FD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-2 516,86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8840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-2 516,86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DDC7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-2 516,86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02F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0F2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-2 516,86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D5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8950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A6B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C00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E3F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EEE6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C83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9F3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A6E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A171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174A20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43C4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A1B3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293C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E74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082E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AAD0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D194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49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879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F7BD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86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ABA7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012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5B2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0FE7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E72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907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38EF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0F61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DD8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75DE5C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94EC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ECB8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3DC1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EE5C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1881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A5D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110 520,35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BCC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110 520,35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787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110 520,35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7A9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402A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110 520,35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51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523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EB2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EEB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6B1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BB4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3C0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66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3B4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0E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0A6F753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48444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30C6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FB43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28CC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C1D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BAE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27 253,00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096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B06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FEAB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F2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27 253,00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3BE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7956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AF0D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789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59DD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4566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BA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267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0E7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7FB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D58878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ADEA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B982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9364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45CB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6D72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4C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961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DDF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73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041B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51C9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7698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77C1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4C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E1C4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F5B6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84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381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108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28C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2E3138C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4E81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8994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D8B0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BF2D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3E2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524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AF3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D2A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70F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8F5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CB6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0A6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7ECE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81E1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7B08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DFC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543C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67C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0CFA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AC9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0DF827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195D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EF50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A47A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B000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BB3E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60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59 253,00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205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59 253,00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6EE3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59 253,00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CF78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046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59 253,00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930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6A5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4C3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F7B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CBA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51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973B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9DA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B2F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54D3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183ED07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8FAE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0E3A6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A1E30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4EAD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1CD9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8D60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110 781,26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78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110 781,26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880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110 781,26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6FDC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13 350,00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2BAE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97 431,26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8C9D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37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09B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BF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B6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386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8587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A8E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DE5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F6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AA4B44E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916D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DDBC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5E29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2D7F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8E3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028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892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CB8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AC7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50C1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-31 800,00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83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23D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068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EF5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7FD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BD8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298E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12F9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B5A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C6F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31E85A1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6159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701F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459B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1D52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A608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5F9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FAB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1E7A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B06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B7A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F938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5BB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B364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D383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2D0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376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57E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BF0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74C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F464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6E4A9B6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478F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1BBC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D9A8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E3A0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257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51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70 781,26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3E8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70 781,26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B74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70 781,26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9AD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479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65 631,26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B908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4082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863E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C87A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DE8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016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7C42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C22F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65D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BED1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2052CC4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F70B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5F9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23C2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4090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A5A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Honoraria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B4817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967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46A7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54F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EBD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90FF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82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2A6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AEDF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7F15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1D9C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BFB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F2E4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E761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426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E31B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72E75F8C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3306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480B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9AC4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3703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5E0C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EFF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C9C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622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392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C3A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A1D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293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1536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8FE8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E9F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484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2691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707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49E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343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EB20A1B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96CD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0DB4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147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F8D2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77B1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A24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EF7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D88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C3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D92F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B047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705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26D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F3AD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22B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65C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E31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7D8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7D20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1220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215B46D7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A78C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9969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B5D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789B1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445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B72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23C8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8D3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866D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F37A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6D5D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565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C70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B45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EE1C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8C78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BEC2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40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102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F26A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07DCCB88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95BFB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76A9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205C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16A1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F301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4F6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96D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C46B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2A6F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B1CB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9053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A41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9987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5FF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B8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E7B2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F1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65C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E05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E28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FD24EE8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D143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0BB4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E492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8F7E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DD4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67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10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BD6E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F90E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741B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1DC9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9043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BC9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EEA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941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675D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3F48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B74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F046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87C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8608228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9D69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A8DE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2234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0C86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47D7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F2A7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A2B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A587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174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A4C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3606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6FA8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11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7F4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4A0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3413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894C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11F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2A3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600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6BFAB75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E1D7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D050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75449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92D8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4E9B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7D2F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6A9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3D02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97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AB9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022A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D80D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45F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79E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99A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7AC7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FF5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140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AA8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1315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BF9B3F6" w14:textId="77777777" w:rsidTr="00000312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165D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EE1A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74518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287E8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48F1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368C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50 950,00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B12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0B0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50 950,00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ACB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16D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50 950,00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3E7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4E85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352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A82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2CA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6745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D4B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269A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B87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578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5B4CDB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9A1E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439D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AAAD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7EDF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1E9A2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CED2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3D05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-31 800,00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D1A4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-31 800,00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2E1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F85E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-31 800,00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040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F79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760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AF03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F6FB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764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6C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7E36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CAB5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4BFF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FFE974A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4591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BAEDD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01B64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7B3A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2FB5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0CF8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849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D20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DE2C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0F74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A5D1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22B7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9AA6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F4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5C1C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8971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9EB8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A80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F6A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4E2D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4514A724" w14:textId="77777777" w:rsidTr="00000312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EB52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910CE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6950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0712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D5A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BC06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4ED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A8B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CAA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13AE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DCDD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F939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DEE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F44B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B8E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6879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B68A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B3B4B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77B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E47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58A951CB" w14:textId="77777777" w:rsidTr="00000312">
        <w:trPr>
          <w:trHeight w:val="165"/>
        </w:trPr>
        <w:tc>
          <w:tcPr>
            <w:tcW w:w="26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CE319" w14:textId="77777777" w:rsidR="00000312" w:rsidRPr="00000312" w:rsidRDefault="00000312" w:rsidP="0000031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119D0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8115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56 455 600,21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DE2B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45 742 530,27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045F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26 085 962,29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94F1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16 084 666,94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B822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10 001 295,35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C6AA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2 974 472,65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5799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16 310 227,33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7652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216 868,00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0A9BE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C9B5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F3C3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10 713 069,94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67A0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8 784 117,09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51DA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FCD8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CE56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000312" w:rsidRPr="00000312" w14:paraId="23D8919A" w14:textId="77777777" w:rsidTr="00000312">
        <w:trPr>
          <w:trHeight w:val="165"/>
        </w:trPr>
        <w:tc>
          <w:tcPr>
            <w:tcW w:w="26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3CD7B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E7BC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D017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-241 064,86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E414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-170 354,86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C463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-170 354,86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FF6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-90 117,00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F7F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-80 237,86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F97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D330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A7DC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77D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FA7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F061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-70 710,00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9BA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-70 710,00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861E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1E8D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F345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149B306A" w14:textId="77777777" w:rsidTr="00000312">
        <w:trPr>
          <w:trHeight w:val="165"/>
        </w:trPr>
        <w:tc>
          <w:tcPr>
            <w:tcW w:w="26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6952A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54C65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073E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2 249 438,20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CA52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2 209 438,20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08A2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231 531,20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FBB6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58 919,34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526B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172 611,86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B6BE9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23 800,00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A84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1 954 107,00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F9571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4EE3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5A00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D828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18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C93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15B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1886A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000312" w:rsidRPr="00000312" w14:paraId="687213CB" w14:textId="77777777" w:rsidTr="00000312">
        <w:trPr>
          <w:trHeight w:val="165"/>
        </w:trPr>
        <w:tc>
          <w:tcPr>
            <w:tcW w:w="26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D072F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96426" w14:textId="77777777" w:rsidR="00000312" w:rsidRPr="00000312" w:rsidRDefault="00000312" w:rsidP="00000312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3E9F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58 463 973,55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43CC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47 781 613,61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C0B56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26 147 138,63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BBDC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16 053 469,28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D6054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10 093 669,35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53DED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2 998 272,65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564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18 264 334,33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F123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216 868,00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D37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9137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FE258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10 682 359,94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B0B15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8 753 407,09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4F88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FD7C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C43CF" w14:textId="77777777" w:rsidR="00000312" w:rsidRPr="00000312" w:rsidRDefault="00000312" w:rsidP="00000312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000312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</w:tbl>
    <w:p w14:paraId="64C885DF" w14:textId="44B80641" w:rsid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14:paraId="62D4B903" w14:textId="15CA9A49" w:rsidR="00000312" w:rsidRDefault="00000312" w:rsidP="000B0AF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14:paraId="188D8F1B" w14:textId="09B7B536" w:rsidR="00000312" w:rsidRDefault="00000312" w:rsidP="000B0AF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14:paraId="67AF8725" w14:textId="53E08EED" w:rsidR="00000312" w:rsidRDefault="00000312" w:rsidP="000B0AF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14:paraId="68D7F6EF" w14:textId="77777777" w:rsidR="00000312" w:rsidRPr="000B0AF8" w:rsidRDefault="00000312" w:rsidP="000B0AF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14:paraId="53A9D9D9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0B0AF8" w:rsidRPr="000B0AF8" w:rsidSect="00150586">
          <w:pgSz w:w="16838" w:h="11906" w:orient="landscape"/>
          <w:pgMar w:top="1134" w:right="1418" w:bottom="1418" w:left="1418" w:header="709" w:footer="709" w:gutter="0"/>
          <w:cols w:space="708"/>
        </w:sectPr>
      </w:pPr>
    </w:p>
    <w:p w14:paraId="3FD1532E" w14:textId="77777777" w:rsidR="000B0AF8" w:rsidRPr="000B0AF8" w:rsidRDefault="000B0AF8" w:rsidP="000B0AF8">
      <w:pPr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C70E254" w14:textId="668E4F1F" w:rsidR="000B0AF8" w:rsidRPr="000B0AF8" w:rsidRDefault="000B0AF8" w:rsidP="000B0AF8">
      <w:pPr>
        <w:framePr w:w="4134" w:h="661" w:hSpace="141" w:wrap="auto" w:vAnchor="text" w:hAnchor="page" w:x="12140" w:y="-75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B0AF8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 a) </w:t>
      </w:r>
      <w:r w:rsidRPr="000B0AF8">
        <w:rPr>
          <w:rFonts w:ascii="Times New Roman" w:eastAsia="Calibri" w:hAnsi="Times New Roman"/>
          <w:sz w:val="16"/>
          <w:szCs w:val="16"/>
          <w:lang w:eastAsia="pl-PL"/>
        </w:rPr>
        <w:t>do uchwały Nr XXVI.</w:t>
      </w:r>
      <w:r w:rsidR="00150586">
        <w:rPr>
          <w:rFonts w:ascii="Times New Roman" w:eastAsia="Calibri" w:hAnsi="Times New Roman"/>
          <w:sz w:val="16"/>
          <w:szCs w:val="16"/>
          <w:lang w:eastAsia="pl-PL"/>
        </w:rPr>
        <w:t>201</w:t>
      </w:r>
      <w:r w:rsidRPr="000B0AF8">
        <w:rPr>
          <w:rFonts w:ascii="Times New Roman" w:eastAsia="Calibri" w:hAnsi="Times New Roman"/>
          <w:sz w:val="16"/>
          <w:szCs w:val="16"/>
          <w:lang w:eastAsia="pl-PL"/>
        </w:rPr>
        <w:t>.2020 Rady Gminy Złotów z dnia 26 listopada 2020 r. w sprawie wprowadzenia zmian do uchwały budżetowej na 2020 rok</w:t>
      </w:r>
    </w:p>
    <w:p w14:paraId="71A78974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lang w:eastAsia="pl-PL"/>
        </w:rPr>
      </w:pPr>
      <w:r w:rsidRPr="000B0AF8">
        <w:rPr>
          <w:rFonts w:ascii="Times New Roman" w:eastAsia="Calibri" w:hAnsi="Times New Roman"/>
          <w:b/>
          <w:lang w:eastAsia="pl-PL"/>
        </w:rPr>
        <w:t>Zmiany w planie zadań inwestycyjnych na 2020 rok</w:t>
      </w:r>
    </w:p>
    <w:p w14:paraId="43511848" w14:textId="77777777" w:rsidR="000B0AF8" w:rsidRPr="000B0AF8" w:rsidRDefault="000B0AF8" w:rsidP="000B0AF8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85"/>
        <w:gridCol w:w="907"/>
        <w:gridCol w:w="5863"/>
        <w:gridCol w:w="2126"/>
        <w:gridCol w:w="1701"/>
        <w:gridCol w:w="1843"/>
      </w:tblGrid>
      <w:tr w:rsidR="000B0AF8" w:rsidRPr="000B0AF8" w14:paraId="080DAF41" w14:textId="77777777" w:rsidTr="00150586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66C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D04B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99B5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95CC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9280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069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4A6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0B0AF8" w:rsidRPr="000B0AF8" w14:paraId="7AD40D86" w14:textId="77777777" w:rsidTr="00150586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0AB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0" w:name="_Hlk56585422"/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ACA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244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D9E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EEF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A21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2C1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0"/>
      <w:tr w:rsidR="000B0AF8" w:rsidRPr="000B0AF8" w14:paraId="68CA4052" w14:textId="77777777" w:rsidTr="00150586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7BD1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E45D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45A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30D7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92F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4 326 603,22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9D3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5E3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4 326 603,22</w:t>
            </w:r>
          </w:p>
        </w:tc>
      </w:tr>
      <w:tr w:rsidR="000B0AF8" w:rsidRPr="000B0AF8" w14:paraId="7D282AAC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289C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C075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2DA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D6CF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9A3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4 095 396,65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54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F0B7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4 095 396,65</w:t>
            </w:r>
          </w:p>
        </w:tc>
      </w:tr>
      <w:tr w:rsidR="000B0AF8" w:rsidRPr="000B0AF8" w14:paraId="0FADF7B1" w14:textId="77777777" w:rsidTr="00150586">
        <w:trPr>
          <w:trHeight w:val="589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032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7634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930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021E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245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8C03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398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</w:tr>
      <w:tr w:rsidR="000B0AF8" w:rsidRPr="000B0AF8" w14:paraId="4B61BB59" w14:textId="77777777" w:rsidTr="00150586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3FAF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0DD3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3FD0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F7C5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109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166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4EC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</w:tr>
      <w:tr w:rsidR="000B0AF8" w:rsidRPr="000B0AF8" w14:paraId="7C4FF20B" w14:textId="77777777" w:rsidTr="00150586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1EC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34D4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9710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2865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7AA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588 002,80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B22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3EA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588 002,80</w:t>
            </w:r>
          </w:p>
        </w:tc>
      </w:tr>
      <w:tr w:rsidR="000B0AF8" w:rsidRPr="000B0AF8" w14:paraId="0B4E2DA8" w14:textId="77777777" w:rsidTr="00150586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960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FC3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C8F4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BE4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kanalizacji deszczowej i przyłącza kanalizacyjnego w m. Bługowo </w:t>
            </w:r>
          </w:p>
          <w:p w14:paraId="14117C5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245)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B22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F5C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02E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0B0AF8" w:rsidRPr="000B0AF8" w14:paraId="09B9E7FF" w14:textId="77777777" w:rsidTr="00150586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A389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A837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B74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28B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677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2 052,80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F87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D44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2 052,80</w:t>
            </w:r>
          </w:p>
        </w:tc>
      </w:tr>
      <w:tr w:rsidR="000B0AF8" w:rsidRPr="000B0AF8" w14:paraId="5E60E2E9" w14:textId="77777777" w:rsidTr="00150586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D99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A037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31B1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D95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 (współfinansowane ze środków Rządowego Funduszu Inwestycji Lokalnych)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708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13B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A71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22 200,00</w:t>
            </w:r>
          </w:p>
        </w:tc>
      </w:tr>
      <w:tr w:rsidR="000B0AF8" w:rsidRPr="000B0AF8" w14:paraId="3140D40C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DF37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1E88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999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2CC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65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2B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0AD9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0B0AF8" w:rsidRPr="000B0AF8" w14:paraId="5A9D430C" w14:textId="77777777" w:rsidTr="00150586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A7C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3C5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996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6601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116/6)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1DB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9D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12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B0AF8" w:rsidRPr="000B0AF8" w14:paraId="26531710" w14:textId="77777777" w:rsidTr="00150586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21CF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E285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F628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4DB9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248/6)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83E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DA18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B73B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11 200,00</w:t>
            </w:r>
          </w:p>
        </w:tc>
      </w:tr>
      <w:tr w:rsidR="000B0AF8" w:rsidRPr="000B0AF8" w14:paraId="0D7E56EB" w14:textId="77777777" w:rsidTr="00150586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83A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F520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B488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B8A9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54/2)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17B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8693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8CD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9 360,00</w:t>
            </w:r>
          </w:p>
        </w:tc>
      </w:tr>
      <w:tr w:rsidR="000B0AF8" w:rsidRPr="000B0AF8" w14:paraId="67351B7D" w14:textId="77777777" w:rsidTr="00150586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9330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CCE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D156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A2B6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635/12)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061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7AD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6A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</w:tr>
      <w:tr w:rsidR="000B0AF8" w:rsidRPr="000B0AF8" w14:paraId="7EE15028" w14:textId="77777777" w:rsidTr="00150586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752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5FB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FE6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FEA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Dzierzążenko (dz. nr 319 i 320)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608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D53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55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0B0AF8" w:rsidRPr="000B0AF8" w14:paraId="4181635C" w14:textId="77777777" w:rsidTr="00150586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D1B8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4D1F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6FF9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8133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Nowy Dwór (dz. nr 4/26)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599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C5EF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303B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9 400,00</w:t>
            </w:r>
          </w:p>
        </w:tc>
      </w:tr>
      <w:tr w:rsidR="000B0AF8" w:rsidRPr="000B0AF8" w14:paraId="04B41771" w14:textId="77777777" w:rsidTr="00150586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D93E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790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F9C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F5A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Radawnica (dz. nr 584/7)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8B2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2C1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8BB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B0AF8" w:rsidRPr="000B0AF8" w14:paraId="58C5B319" w14:textId="77777777" w:rsidTr="00150586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403C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08AF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09BC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5A81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261/2)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D6E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803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1C7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B0AF8" w:rsidRPr="000B0AF8" w14:paraId="5A8CCA9D" w14:textId="77777777" w:rsidTr="00150586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9F8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9930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47B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2A3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755/3)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9D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E03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AA58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B0AF8" w:rsidRPr="000B0AF8" w14:paraId="003FDD4C" w14:textId="77777777" w:rsidTr="00150586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5C71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D5C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118A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955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Wąsosz (dz. nr 138/5)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FA4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C81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18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9 070,00</w:t>
            </w:r>
          </w:p>
        </w:tc>
      </w:tr>
    </w:tbl>
    <w:p w14:paraId="2D194BA2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0B0AF8" w:rsidRPr="000B0AF8">
          <w:pgSz w:w="16838" w:h="11906" w:orient="landscape"/>
          <w:pgMar w:top="1134" w:right="1418" w:bottom="1134" w:left="1418" w:header="709" w:footer="709" w:gutter="0"/>
          <w:cols w:space="708"/>
        </w:sect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85"/>
        <w:gridCol w:w="907"/>
        <w:gridCol w:w="5863"/>
        <w:gridCol w:w="2126"/>
        <w:gridCol w:w="1701"/>
        <w:gridCol w:w="1843"/>
      </w:tblGrid>
      <w:tr w:rsidR="000B0AF8" w:rsidRPr="000B0AF8" w14:paraId="5062A1FD" w14:textId="77777777" w:rsidTr="00150586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57F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91A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3F6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92E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29A6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508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259F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B0AF8" w:rsidRPr="000B0AF8" w14:paraId="1CD48F9E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3C6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1EE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625F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B539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A00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2BE2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6D20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17 220,00</w:t>
            </w:r>
          </w:p>
        </w:tc>
      </w:tr>
      <w:tr w:rsidR="000B0AF8" w:rsidRPr="000B0AF8" w14:paraId="3D9ACB19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66CE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9ED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6EF3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482B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6E5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B66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9EC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0B0AF8" w:rsidRPr="000B0AF8" w14:paraId="04110740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E54C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70FD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771C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42AB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CBE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828B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ED4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9 850,00</w:t>
            </w:r>
          </w:p>
        </w:tc>
      </w:tr>
      <w:tr w:rsidR="000B0AF8" w:rsidRPr="000B0AF8" w14:paraId="31D3DC46" w14:textId="77777777" w:rsidTr="00150586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C29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A133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033C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FD48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91A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C5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A0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10 750,00</w:t>
            </w:r>
          </w:p>
        </w:tc>
      </w:tr>
      <w:tr w:rsidR="000B0AF8" w:rsidRPr="000B0AF8" w14:paraId="158F6203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6380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0532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437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2758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CB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F73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E6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9 600,00</w:t>
            </w:r>
          </w:p>
        </w:tc>
      </w:tr>
      <w:tr w:rsidR="000B0AF8" w:rsidRPr="000B0AF8" w14:paraId="30C56B62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CC2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D84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EE8C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D5D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D424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439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7FE5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0B0AF8" w:rsidRPr="000B0AF8" w14:paraId="6AF9F335" w14:textId="77777777" w:rsidTr="00150586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55A4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5412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1CD4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C577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stacji podnoszenia ciśnienia w m. Bielawa - sieć wodociągowa w m. Krzywa Wieś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509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F3C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2E1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</w:tr>
      <w:tr w:rsidR="000B0AF8" w:rsidRPr="000B0AF8" w14:paraId="66184E9C" w14:textId="77777777" w:rsidTr="00150586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423B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A762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36DC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C98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D10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804 607,00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6EF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36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804 607,00</w:t>
            </w:r>
          </w:p>
        </w:tc>
      </w:tr>
      <w:tr w:rsidR="000B0AF8" w:rsidRPr="000B0AF8" w14:paraId="4DD00BEF" w14:textId="77777777" w:rsidTr="00150586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B1D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E9B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CC1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2D06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 (współfinansowane ze środków Rządowego Funduszu Inwestycji Lokalnych)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5D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804 607,00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A3F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899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804 607,00</w:t>
            </w:r>
          </w:p>
        </w:tc>
      </w:tr>
      <w:tr w:rsidR="000B0AF8" w:rsidRPr="000B0AF8" w14:paraId="4627F638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A2D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21C3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A14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8D97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BA9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760 334,00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216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56B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760 334,00</w:t>
            </w:r>
          </w:p>
        </w:tc>
      </w:tr>
      <w:tr w:rsidR="000B0AF8" w:rsidRPr="000B0AF8" w14:paraId="59ED360D" w14:textId="77777777" w:rsidTr="00150586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DA2A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4BDA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735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5F1F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 (współfinansowane ze środków Rządowego Funduszu Inwestycji Lokalnych)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013F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760 334,00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A4A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D9E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760 334,00</w:t>
            </w:r>
          </w:p>
        </w:tc>
      </w:tr>
      <w:tr w:rsidR="000B0AF8" w:rsidRPr="000B0AF8" w14:paraId="23F4A3A7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F875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B65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A5E1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DE0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A1F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18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82E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0B0AF8" w:rsidRPr="000B0AF8" w14:paraId="0339127C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6FE5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7D35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400D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0BCC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sieci wodociągowej w m. Dzierzążenko (dz. nr 324/8)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5F5A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D004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4E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0B0AF8" w:rsidRPr="000B0AF8" w14:paraId="65F21772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DB8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020D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87FF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218D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008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231 206,57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CE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4D02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231 206,57</w:t>
            </w:r>
          </w:p>
        </w:tc>
      </w:tr>
      <w:tr w:rsidR="000B0AF8" w:rsidRPr="000B0AF8" w14:paraId="15AC1A85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A61D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8E88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E227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D26B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415F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214 656,57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CC2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89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214 656,57</w:t>
            </w:r>
          </w:p>
        </w:tc>
      </w:tr>
      <w:tr w:rsidR="000B0AF8" w:rsidRPr="000B0AF8" w14:paraId="6E73BB28" w14:textId="77777777" w:rsidTr="00150586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11A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AC82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DF76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20B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BEB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5C7A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922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0B0AF8" w:rsidRPr="000B0AF8" w14:paraId="25C6423A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FE0D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1AD4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1BC2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C477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placu zabaw w m. Franciszkowo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65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4B3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A32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10 920,00</w:t>
            </w:r>
          </w:p>
        </w:tc>
      </w:tr>
      <w:tr w:rsidR="000B0AF8" w:rsidRPr="000B0AF8" w14:paraId="186C19D1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76C6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6BA9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AA9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969D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76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BA6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7E07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5 800,00</w:t>
            </w:r>
          </w:p>
        </w:tc>
      </w:tr>
      <w:tr w:rsidR="000B0AF8" w:rsidRPr="000B0AF8" w14:paraId="55340F04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72AD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236C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E8C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ED40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88B9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046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BAE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54 800,00</w:t>
            </w:r>
          </w:p>
        </w:tc>
      </w:tr>
      <w:tr w:rsidR="000B0AF8" w:rsidRPr="000B0AF8" w14:paraId="73DCC72B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0DCE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84D1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086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A29B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55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B91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A2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0B0AF8" w:rsidRPr="000B0AF8" w14:paraId="24DFA6BF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1ACD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780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3AA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BC2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434A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523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4DD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</w:tr>
      <w:tr w:rsidR="000B0AF8" w:rsidRPr="000B0AF8" w14:paraId="6B66C1EB" w14:textId="77777777" w:rsidTr="00150586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A27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06D3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B31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9C2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38E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8AA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11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0B0AF8" w:rsidRPr="000B0AF8" w14:paraId="3472D796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A412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2DE9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1599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795F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09B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32 636,57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F64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3BC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32 636,57</w:t>
            </w:r>
          </w:p>
        </w:tc>
      </w:tr>
      <w:tr w:rsidR="000B0AF8" w:rsidRPr="000B0AF8" w14:paraId="36E7FB9A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56C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0BF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0B7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0DC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751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6B9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2C4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16 550,00</w:t>
            </w:r>
          </w:p>
        </w:tc>
      </w:tr>
      <w:tr w:rsidR="000B0AF8" w:rsidRPr="000B0AF8" w14:paraId="560777EB" w14:textId="77777777" w:rsidTr="00150586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133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2D3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99D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796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B23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CD5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0130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B0AF8" w:rsidRPr="000B0AF8" w14:paraId="73A0C530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053E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97F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2DC1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20D7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garażu blaszanego do m.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C31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5D0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AD1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16 550,00</w:t>
            </w:r>
          </w:p>
        </w:tc>
      </w:tr>
      <w:tr w:rsidR="000B0AF8" w:rsidRPr="000B0AF8" w14:paraId="2816BCFF" w14:textId="77777777" w:rsidTr="00150586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9BA9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94D1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F316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82F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897F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4 986 797,24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BF00C" w14:textId="72345C3F" w:rsidR="000B0AF8" w:rsidRPr="000B0AF8" w:rsidRDefault="008C6DDC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7 290</w:t>
            </w:r>
            <w:r w:rsidR="000B0AF8"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11A" w14:textId="06FE9944" w:rsidR="000B0AF8" w:rsidRPr="000B0AF8" w:rsidRDefault="008C6DDC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4 994</w:t>
            </w:r>
            <w:r w:rsidR="000B0AF8"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 087,24</w:t>
            </w:r>
          </w:p>
        </w:tc>
      </w:tr>
      <w:tr w:rsidR="000B0AF8" w:rsidRPr="000B0AF8" w14:paraId="3AF7E340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415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F4D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C7E3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F09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58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58DD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78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215 000,00</w:t>
            </w:r>
          </w:p>
        </w:tc>
      </w:tr>
      <w:tr w:rsidR="000B0AF8" w:rsidRPr="000B0AF8" w14:paraId="35126B5B" w14:textId="77777777" w:rsidTr="00150586">
        <w:trPr>
          <w:trHeight w:val="589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5EA5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BC82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2AA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223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427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8F7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7375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215 000,00</w:t>
            </w:r>
          </w:p>
        </w:tc>
      </w:tr>
      <w:tr w:rsidR="000B0AF8" w:rsidRPr="000B0AF8" w14:paraId="0D64E471" w14:textId="77777777" w:rsidTr="00150586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53B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2065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96C6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90F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1050P Skic - do skrzyżowania na Górkę Klasztorną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A2C4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74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9D0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0B0AF8" w:rsidRPr="000B0AF8" w14:paraId="42FD0CCA" w14:textId="77777777" w:rsidTr="00150586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C688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62E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EE6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E4E4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1052P w m. Kleszczyna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5BA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2AEB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D5E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27 500,00</w:t>
            </w:r>
          </w:p>
        </w:tc>
      </w:tr>
      <w:tr w:rsidR="000B0AF8" w:rsidRPr="000B0AF8" w14:paraId="18B2B8C4" w14:textId="77777777" w:rsidTr="00150586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687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6BB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1F8F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8E47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Gajek - Buntowo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251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1D7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A93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102 500,00</w:t>
            </w:r>
          </w:p>
        </w:tc>
      </w:tr>
      <w:tr w:rsidR="000B0AF8" w:rsidRPr="000B0AF8" w14:paraId="04EC92C3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6EE8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8804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E5DE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5BB5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D09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4 811 797,24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E5451" w14:textId="6F8C6A78" w:rsidR="000B0AF8" w:rsidRPr="000B0AF8" w:rsidRDefault="00C35786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-32 710</w:t>
            </w:r>
            <w:r w:rsidR="000B0AF8"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9B1E" w14:textId="0AC81BBF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4 </w:t>
            </w:r>
            <w:r w:rsidR="00C3578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779</w:t>
            </w: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087,24</w:t>
            </w:r>
          </w:p>
        </w:tc>
      </w:tr>
      <w:tr w:rsidR="000B0AF8" w:rsidRPr="000B0AF8" w14:paraId="3563A92E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F38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9F7E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7718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AD2A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557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4 650 297,24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8CAE3" w14:textId="50A1F8AA" w:rsidR="000B0AF8" w:rsidRPr="000B0AF8" w:rsidRDefault="00C35786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-32 710</w:t>
            </w:r>
            <w:r w:rsidR="000B0AF8"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C4EB1" w14:textId="7F402DE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4 6</w:t>
            </w:r>
            <w:r w:rsidR="00C3578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</w:t>
            </w: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587,24</w:t>
            </w:r>
          </w:p>
        </w:tc>
      </w:tr>
      <w:tr w:rsidR="000B0AF8" w:rsidRPr="000B0AF8" w14:paraId="61CC3D68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0B1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D940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5B73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2F35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DAD6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1A0E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7AE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B0AF8" w:rsidRPr="000B0AF8" w14:paraId="51F1E7F4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B8E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EC5B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30BA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355F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5E3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2F91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A79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380 000,00</w:t>
            </w:r>
          </w:p>
        </w:tc>
      </w:tr>
      <w:tr w:rsidR="000B0AF8" w:rsidRPr="000B0AF8" w14:paraId="5CF295E7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C5F3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DD08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63F3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4B95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7F33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114 206,44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B25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8B9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119 006,44</w:t>
            </w:r>
          </w:p>
        </w:tc>
      </w:tr>
      <w:tr w:rsidR="000B0AF8" w:rsidRPr="000B0AF8" w14:paraId="13703854" w14:textId="77777777" w:rsidTr="00150586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AF3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8755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CE6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C43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075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4089" w14:textId="351515A2" w:rsidR="000B0AF8" w:rsidRPr="000B0AF8" w:rsidRDefault="00C35786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-88 500</w:t>
            </w:r>
            <w:r w:rsidR="000B0AF8"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FC187" w14:textId="69727E80" w:rsidR="000B0AF8" w:rsidRPr="000B0AF8" w:rsidRDefault="00C35786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370 500</w:t>
            </w:r>
            <w:r w:rsidR="000B0AF8"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,00</w:t>
            </w:r>
          </w:p>
        </w:tc>
      </w:tr>
      <w:tr w:rsidR="000B0AF8" w:rsidRPr="000B0AF8" w14:paraId="0187B319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DB1B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03C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6205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3A02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36C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8578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1DA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</w:tr>
      <w:tr w:rsidR="000B0AF8" w:rsidRPr="000B0AF8" w14:paraId="254DA436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E76B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CF98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DE4C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E37E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66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782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3 450,00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48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</w:tr>
      <w:tr w:rsidR="000B0AF8" w:rsidRPr="000B0AF8" w14:paraId="54827145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166E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4DFF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F35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76C2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D232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98B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2B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</w:tr>
      <w:tr w:rsidR="000B0AF8" w:rsidRPr="000B0AF8" w14:paraId="19268223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04ED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D61B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AEB5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7EF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w m. Dzierzążenko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528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2B5A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F36C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0B0AF8" w:rsidRPr="000B0AF8" w14:paraId="16938EC4" w14:textId="77777777" w:rsidTr="00150586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B318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73C4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CAA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7ED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D3E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B9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C2B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55 400,00</w:t>
            </w:r>
          </w:p>
        </w:tc>
      </w:tr>
      <w:tr w:rsidR="000B0AF8" w:rsidRPr="000B0AF8" w14:paraId="2D65F3D7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8B33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3AA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C61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2A39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Złotów -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A5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BFE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CB7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B0AF8" w:rsidRPr="000B0AF8" w14:paraId="742256A1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83B5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9A0A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5AA1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A483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1FB8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C9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DDA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B0AF8" w:rsidRPr="000B0AF8" w14:paraId="57BF7675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2527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2F30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326A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F4C0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B30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901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BE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0B0AF8" w:rsidRPr="000B0AF8" w14:paraId="43A724A2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058B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779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4786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D0F3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Pieczyn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DA9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B171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C3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210 000,00</w:t>
            </w:r>
          </w:p>
        </w:tc>
      </w:tr>
      <w:tr w:rsidR="000B0AF8" w:rsidRPr="000B0AF8" w14:paraId="4B37C75F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380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4962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1360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1840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3CFB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CBD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09BD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46 040,00</w:t>
            </w:r>
          </w:p>
        </w:tc>
      </w:tr>
      <w:tr w:rsidR="000B0AF8" w:rsidRPr="000B0AF8" w14:paraId="04BB0CB4" w14:textId="77777777" w:rsidTr="00150586">
        <w:trPr>
          <w:trHeight w:val="589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864C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C56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5758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DBA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dojazdowej do zakładów przemysłowych w m. Klukowo (współfinansowane ze środków Rządowego Funduszu Inwestycji Lokalnych)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DB2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1 745 934,31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F2D6" w14:textId="336C7108" w:rsidR="000B0AF8" w:rsidRPr="000B0AF8" w:rsidRDefault="00C35786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41 50</w:t>
            </w:r>
            <w:r w:rsidR="000B0AF8"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9E4CC" w14:textId="1BF46CB6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</w:t>
            </w:r>
            <w:r w:rsidR="00C3578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787 434</w:t>
            </w: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,31</w:t>
            </w:r>
          </w:p>
        </w:tc>
      </w:tr>
      <w:tr w:rsidR="000B0AF8" w:rsidRPr="000B0AF8" w14:paraId="5E230F8C" w14:textId="77777777" w:rsidTr="00150586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F76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3C7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08A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D8B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D8F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58C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2E4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B0AF8" w:rsidRPr="000B0AF8" w14:paraId="5263AC29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843F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3B62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050E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BE6F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844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B4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91F5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450 000,00</w:t>
            </w:r>
          </w:p>
        </w:tc>
      </w:tr>
      <w:tr w:rsidR="000B0AF8" w:rsidRPr="000B0AF8" w14:paraId="1AE02C11" w14:textId="77777777" w:rsidTr="00150586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0882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D8D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1C0E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2959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Święta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BD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86D4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620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31 000,00</w:t>
            </w:r>
          </w:p>
        </w:tc>
      </w:tr>
      <w:tr w:rsidR="000B0AF8" w:rsidRPr="000B0AF8" w14:paraId="2B12C01B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7428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BB7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3BBF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DB08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998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EDE0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99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0B0AF8" w:rsidRPr="000B0AF8" w14:paraId="711B57DE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0A5C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62B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FDF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C83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03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BD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195C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305 800,00</w:t>
            </w:r>
          </w:p>
        </w:tc>
      </w:tr>
      <w:tr w:rsidR="000B0AF8" w:rsidRPr="000B0AF8" w14:paraId="5C291903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6CD6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5FC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D5FC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142D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F21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5D6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D614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0B0AF8" w:rsidRPr="000B0AF8" w14:paraId="53579A64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617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79E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AB6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6340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6F7C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CD4E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077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161 500,00</w:t>
            </w:r>
          </w:p>
        </w:tc>
      </w:tr>
      <w:tr w:rsidR="000B0AF8" w:rsidRPr="000B0AF8" w14:paraId="16F737C8" w14:textId="77777777" w:rsidTr="00150586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AC85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3AB0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496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E5CD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traktora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B58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D5E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404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0B0AF8" w:rsidRPr="000B0AF8" w14:paraId="67BA0EBD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BB1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C329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EE77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653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walca drogowego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E379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82C9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3A3A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0B0AF8" w:rsidRPr="000B0AF8" w14:paraId="75A636D5" w14:textId="77777777" w:rsidTr="00150586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4570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B96B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2996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45FA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69C4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21D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B311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0B0AF8" w:rsidRPr="000B0AF8" w14:paraId="3499A1BB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8B8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A78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A34E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BE2A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C42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862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4E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0B0AF8" w:rsidRPr="000B0AF8" w14:paraId="2CD3C92F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509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55EA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E262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AAA6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953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0A6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29E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0B0AF8" w:rsidRPr="000B0AF8" w14:paraId="5F9BEFE7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DBF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8DFB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C07F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9577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CF21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BE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7635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78 000,00</w:t>
            </w:r>
          </w:p>
        </w:tc>
      </w:tr>
      <w:tr w:rsidR="000B0AF8" w:rsidRPr="000B0AF8" w14:paraId="050C3324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F5A5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AB4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B829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E2B4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035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59F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6C40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0B0AF8" w:rsidRPr="000B0AF8" w14:paraId="1A128899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2AEB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4822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1374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925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A4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ABE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D9C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0B0AF8" w:rsidRPr="000B0AF8" w14:paraId="677634C5" w14:textId="77777777" w:rsidTr="00150586">
        <w:trPr>
          <w:trHeight w:val="3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F1FC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24EE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B118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0E5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EA5C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9A38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401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B0AF8" w:rsidRPr="000B0AF8" w14:paraId="327AFDFD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34A0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AB31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4A7E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A5E7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371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BC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2B2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B0AF8" w:rsidRPr="000B0AF8" w14:paraId="7AA17B9C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E9AC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4327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A9D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16AB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6AE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29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C1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B0AF8" w:rsidRPr="000B0AF8" w14:paraId="711C69B2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FF9B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FC6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D3F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E38D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AF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6A27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2AA5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B0AF8" w:rsidRPr="000B0AF8" w14:paraId="6BFFDFC0" w14:textId="77777777" w:rsidTr="00150586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B91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8E2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8505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11F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3F8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8994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- 38 000,00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D14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0B0AF8" w:rsidRPr="000B0AF8" w14:paraId="5677162F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7C18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8771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E854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C44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40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4F2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- 38 000,00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998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0B0AF8" w:rsidRPr="000B0AF8" w14:paraId="1F868EC2" w14:textId="77777777" w:rsidTr="00150586">
        <w:trPr>
          <w:trHeight w:val="589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AE7A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5148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87B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036F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B5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56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- 38 000,00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E9A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0B0AF8" w:rsidRPr="000B0AF8" w14:paraId="1CC0F33D" w14:textId="77777777" w:rsidTr="00150586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F76D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F79E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DA7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21C9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Dofinansowanie zakupu lekkiego samochodu ratowniczo-gaśniczego dla OSP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FC09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D5F9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8F6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0B0AF8" w:rsidRPr="000B0AF8" w14:paraId="26335132" w14:textId="77777777" w:rsidTr="00150586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019B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66D6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0A51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97F6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9777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A1E5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- 38 000,00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32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147 000,00</w:t>
            </w:r>
          </w:p>
        </w:tc>
      </w:tr>
      <w:tr w:rsidR="000B0AF8" w:rsidRPr="000B0AF8" w14:paraId="4C767123" w14:textId="77777777" w:rsidTr="00150586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C02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DB17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D14C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27F7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FDC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162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0B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0B0AF8" w:rsidRPr="000B0AF8" w14:paraId="686662E6" w14:textId="77777777" w:rsidTr="00150586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F337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7323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DCF0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C2D2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D74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159 270,00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08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CBF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159 270,00</w:t>
            </w:r>
          </w:p>
        </w:tc>
      </w:tr>
    </w:tbl>
    <w:p w14:paraId="3AED0C70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0B0AF8" w:rsidRPr="000B0AF8">
          <w:pgSz w:w="16838" w:h="11906" w:orient="landscape"/>
          <w:pgMar w:top="1134" w:right="1418" w:bottom="1134" w:left="1418" w:header="709" w:footer="709" w:gutter="0"/>
          <w:cols w:space="708"/>
        </w:sect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85"/>
        <w:gridCol w:w="907"/>
        <w:gridCol w:w="5863"/>
        <w:gridCol w:w="2126"/>
        <w:gridCol w:w="1701"/>
        <w:gridCol w:w="1843"/>
      </w:tblGrid>
      <w:tr w:rsidR="000B0AF8" w:rsidRPr="000B0AF8" w14:paraId="6CCCE3C9" w14:textId="77777777" w:rsidTr="00150586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FA5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59F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E5F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20E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4F4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0193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8AC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B0AF8" w:rsidRPr="000B0AF8" w14:paraId="6C8E2367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7AA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D0A0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3CB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D1F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9AA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68D9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20DF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135 170,00</w:t>
            </w:r>
          </w:p>
        </w:tc>
      </w:tr>
      <w:tr w:rsidR="000B0AF8" w:rsidRPr="000B0AF8" w14:paraId="295A1193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1177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EE48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32D1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E85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ECCF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9E0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9B38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135 170,00</w:t>
            </w:r>
          </w:p>
        </w:tc>
      </w:tr>
      <w:tr w:rsidR="000B0AF8" w:rsidRPr="000B0AF8" w14:paraId="3C1160A3" w14:textId="77777777" w:rsidTr="00150586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F6B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59AC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09FE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932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3B7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19BC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21B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60 170,00</w:t>
            </w:r>
          </w:p>
        </w:tc>
      </w:tr>
      <w:tr w:rsidR="000B0AF8" w:rsidRPr="000B0AF8" w14:paraId="655B3C1B" w14:textId="77777777" w:rsidTr="00150586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52CE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84BA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BD05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475B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14:paraId="2923EA4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FA3F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25C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EFA0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</w:tr>
      <w:tr w:rsidR="000B0AF8" w:rsidRPr="000B0AF8" w14:paraId="48BF2790" w14:textId="77777777" w:rsidTr="00150586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B5F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BB77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A93D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78F9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EC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7C4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CA6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0B0AF8" w:rsidRPr="000B0AF8" w14:paraId="7CD11F6A" w14:textId="77777777" w:rsidTr="00150586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9E3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CB60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B81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1FF2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63D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27D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F976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0B0AF8" w:rsidRPr="000B0AF8" w14:paraId="636BEF78" w14:textId="77777777" w:rsidTr="00150586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182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405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7686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C271B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516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8376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183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0B0AF8" w:rsidRPr="000B0AF8" w14:paraId="30CC1335" w14:textId="77777777" w:rsidTr="00150586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EACA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74C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80150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8E8E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BC92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F96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0A8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0B3B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0B0AF8" w:rsidRPr="000B0AF8" w14:paraId="4D04450F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9EE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2358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B35B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8422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EFDD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C8D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0C5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0B0AF8" w:rsidRPr="000B0AF8" w14:paraId="65219418" w14:textId="77777777" w:rsidTr="00150586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A394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410B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1D1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6879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kabiny do terapii integracji sensorycznej dla Szkoły Podstawowej w Radawnicy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DC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B8C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5685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0B0AF8" w:rsidRPr="000B0AF8" w14:paraId="777077D4" w14:textId="77777777" w:rsidTr="00150586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548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6A9E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6A6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F558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FFD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5E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30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329 200,00</w:t>
            </w:r>
          </w:p>
        </w:tc>
      </w:tr>
      <w:tr w:rsidR="000B0AF8" w:rsidRPr="000B0AF8" w14:paraId="06D70DCA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1E92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DDE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38A6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E82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36F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A1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9A11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0B0AF8" w:rsidRPr="000B0AF8" w14:paraId="1E950C45" w14:textId="77777777" w:rsidTr="00150586">
        <w:trPr>
          <w:trHeight w:val="589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8A4A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2D5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D1D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883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B6EA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12A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39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0B0AF8" w:rsidRPr="000B0AF8" w14:paraId="1E411541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7FA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A8D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7406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DC83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7C7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B653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6D97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0B0AF8" w:rsidRPr="000B0AF8" w14:paraId="143C64C2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9177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C4B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5840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81CA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FE70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F69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1879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0B0AF8" w:rsidRPr="000B0AF8" w14:paraId="38894536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22E5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542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093D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5544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E530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4E2E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89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261 200,00</w:t>
            </w:r>
          </w:p>
        </w:tc>
      </w:tr>
      <w:tr w:rsidR="000B0AF8" w:rsidRPr="000B0AF8" w14:paraId="3475B189" w14:textId="77777777" w:rsidTr="00150586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F06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3535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12C1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52F0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9A3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A2AD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B707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261 200,00</w:t>
            </w:r>
          </w:p>
        </w:tc>
      </w:tr>
      <w:tr w:rsidR="000B0AF8" w:rsidRPr="000B0AF8" w14:paraId="1F86CAFA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8B2B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813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3915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BBFC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9E55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08B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C1DF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</w:tr>
      <w:tr w:rsidR="000B0AF8" w:rsidRPr="000B0AF8" w14:paraId="61AE2E94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936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524F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91C2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A1C5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E58C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17BA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08A1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B0AF8" w:rsidRPr="000B0AF8" w14:paraId="41F0073F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D3C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28EB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94A5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836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503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24E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F58D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0B0AF8" w:rsidRPr="000B0AF8" w14:paraId="47E95D32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2DF3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B21D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D360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E81F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D796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79B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E720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69 200,00</w:t>
            </w:r>
          </w:p>
        </w:tc>
      </w:tr>
      <w:tr w:rsidR="000B0AF8" w:rsidRPr="000B0AF8" w14:paraId="339AF0E8" w14:textId="77777777" w:rsidTr="00150586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91B2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3D62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A687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7353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236F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222 099,48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228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C19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222 099,48</w:t>
            </w:r>
          </w:p>
        </w:tc>
      </w:tr>
      <w:tr w:rsidR="000B0AF8" w:rsidRPr="000B0AF8" w14:paraId="211E1396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8B93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6510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EDEB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11A3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62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222 099,48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9DCE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FC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222 099,48</w:t>
            </w:r>
          </w:p>
        </w:tc>
      </w:tr>
      <w:tr w:rsidR="000B0AF8" w:rsidRPr="000B0AF8" w14:paraId="53EA0B4A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175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73BA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7581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B6AE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20F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222 099,48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7DB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996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222 099,48</w:t>
            </w:r>
          </w:p>
        </w:tc>
      </w:tr>
      <w:tr w:rsidR="000B0AF8" w:rsidRPr="000B0AF8" w14:paraId="7CB0B86C" w14:textId="77777777" w:rsidTr="00150586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EDE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760F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6CC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ED5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642E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0798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BD9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0B0AF8" w:rsidRPr="000B0AF8" w14:paraId="5E7C8AD2" w14:textId="77777777" w:rsidTr="00150586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014A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40EA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C07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A6E84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920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4C26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C0C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9 003,92</w:t>
            </w:r>
          </w:p>
        </w:tc>
      </w:tr>
      <w:tr w:rsidR="000B0AF8" w:rsidRPr="000B0AF8" w14:paraId="4997C18D" w14:textId="77777777" w:rsidTr="00150586">
        <w:trPr>
          <w:trHeight w:val="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8AE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C05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D6B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45A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F89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C78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0D2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B0AF8" w:rsidRPr="000B0AF8" w14:paraId="5561892C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9080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CB2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FBCD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C288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B5A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70DD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C0C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0B0AF8" w:rsidRPr="000B0AF8" w14:paraId="1ED47C43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4DC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BA6C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F21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C03C5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Pieczynek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964E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60 137,75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FA3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882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60 137,75</w:t>
            </w:r>
          </w:p>
        </w:tc>
      </w:tr>
      <w:tr w:rsidR="000B0AF8" w:rsidRPr="000B0AF8" w14:paraId="78F4F408" w14:textId="77777777" w:rsidTr="00150586">
        <w:trPr>
          <w:trHeight w:val="334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D52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0351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0C47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DC34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321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19E5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32E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</w:tr>
      <w:tr w:rsidR="000B0AF8" w:rsidRPr="000B0AF8" w14:paraId="24C0B371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D2E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2262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ED3D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2DA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F642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2BE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F6E2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0B0AF8" w:rsidRPr="000B0AF8" w14:paraId="77D73191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0CC8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2D55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7DC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D51E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CE8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6184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ECE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33 000,00</w:t>
            </w:r>
          </w:p>
        </w:tc>
      </w:tr>
      <w:tr w:rsidR="000B0AF8" w:rsidRPr="000B0AF8" w14:paraId="04A2582C" w14:textId="77777777" w:rsidTr="00150586">
        <w:trPr>
          <w:trHeight w:val="3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57DF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258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09FD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BA1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107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249 100,00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854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4B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249 100,00</w:t>
            </w:r>
          </w:p>
        </w:tc>
      </w:tr>
      <w:tr w:rsidR="000B0AF8" w:rsidRPr="000B0AF8" w14:paraId="06754C61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409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49C7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EAA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D546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FC3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A8C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491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249 100,00</w:t>
            </w:r>
          </w:p>
        </w:tc>
      </w:tr>
      <w:tr w:rsidR="000B0AF8" w:rsidRPr="000B0AF8" w14:paraId="160FAD3E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FE84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F9B4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D8D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1995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4D9D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656F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026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249 100,00</w:t>
            </w:r>
          </w:p>
        </w:tc>
      </w:tr>
      <w:tr w:rsidR="000B0AF8" w:rsidRPr="000B0AF8" w14:paraId="789E43EE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E11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FB3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7333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99D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trybun dla kibiców przy boisku sportowym w m. Skic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1D2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989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337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0B0AF8" w:rsidRPr="000B0AF8" w14:paraId="57A2C67F" w14:textId="77777777" w:rsidTr="00150586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0EA4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D0D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12F5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1BE8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budynku szatni w m. Skic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7E59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EA3F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464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217 100,00</w:t>
            </w:r>
          </w:p>
        </w:tc>
      </w:tr>
      <w:tr w:rsidR="000B0AF8" w:rsidRPr="000B0AF8" w14:paraId="3ECFADEF" w14:textId="77777777" w:rsidTr="00150586">
        <w:trPr>
          <w:trHeight w:val="342"/>
        </w:trPr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5DC5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2DD2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10 713 069,94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B226B" w14:textId="1AAF138B" w:rsidR="000B0AF8" w:rsidRPr="000B0AF8" w:rsidRDefault="00C35786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-30 710</w:t>
            </w:r>
            <w:r w:rsidR="000B0AF8"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495F" w14:textId="4BE48BB3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10 </w:t>
            </w:r>
            <w:r w:rsidR="00C3578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682</w:t>
            </w: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 359,94</w:t>
            </w:r>
          </w:p>
        </w:tc>
      </w:tr>
    </w:tbl>
    <w:p w14:paraId="40507D4B" w14:textId="77777777" w:rsidR="000B0AF8" w:rsidRPr="000B0AF8" w:rsidRDefault="000B0AF8" w:rsidP="000B0AF8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AE38D6C" w14:textId="77777777" w:rsidR="000B0AF8" w:rsidRPr="000B0AF8" w:rsidRDefault="000B0AF8" w:rsidP="000B0AF8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6B546A5" w14:textId="77777777" w:rsidR="000B0AF8" w:rsidRPr="000B0AF8" w:rsidRDefault="000B0AF8" w:rsidP="000B0AF8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363FCAF" w14:textId="77777777" w:rsidR="000B0AF8" w:rsidRPr="000B0AF8" w:rsidRDefault="000B0AF8" w:rsidP="000B0AF8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0B0AF8" w:rsidRPr="000B0AF8">
          <w:pgSz w:w="16838" w:h="11906" w:orient="landscape"/>
          <w:pgMar w:top="1134" w:right="1418" w:bottom="1134" w:left="1418" w:header="709" w:footer="709" w:gutter="0"/>
          <w:cols w:space="708"/>
        </w:sectPr>
      </w:pPr>
    </w:p>
    <w:p w14:paraId="0DE1B020" w14:textId="77777777" w:rsidR="000B0AF8" w:rsidRPr="000B0AF8" w:rsidRDefault="000B0AF8" w:rsidP="000B0AF8">
      <w:pPr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62E7A58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01836B7" w14:textId="1BD8B609" w:rsidR="000B0AF8" w:rsidRPr="000B0AF8" w:rsidRDefault="000B0AF8" w:rsidP="000B0AF8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B0AF8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0B0AF8">
        <w:rPr>
          <w:rFonts w:ascii="Times New Roman" w:eastAsia="Calibri" w:hAnsi="Times New Roman"/>
          <w:sz w:val="16"/>
          <w:szCs w:val="16"/>
          <w:lang w:eastAsia="pl-PL"/>
        </w:rPr>
        <w:t>do uchwały Nr XXVI.</w:t>
      </w:r>
      <w:r w:rsidR="00150586">
        <w:rPr>
          <w:rFonts w:ascii="Times New Roman" w:eastAsia="Calibri" w:hAnsi="Times New Roman"/>
          <w:sz w:val="16"/>
          <w:szCs w:val="16"/>
          <w:lang w:eastAsia="pl-PL"/>
        </w:rPr>
        <w:t>201</w:t>
      </w:r>
      <w:r w:rsidRPr="000B0AF8">
        <w:rPr>
          <w:rFonts w:ascii="Times New Roman" w:eastAsia="Calibri" w:hAnsi="Times New Roman"/>
          <w:sz w:val="16"/>
          <w:szCs w:val="16"/>
          <w:lang w:eastAsia="pl-PL"/>
        </w:rPr>
        <w:t>.2020 Rady Gminy Złotów z dnia 26 listopad 2020 r. w sprawie wprowadzenia zmian do uchwały budżetowej na 2020 rok</w:t>
      </w:r>
    </w:p>
    <w:p w14:paraId="1BF805E4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506B587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D6EAA46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0B0AF8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59871C0A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0B0AF8" w:rsidRPr="000B0AF8" w14:paraId="57424596" w14:textId="77777777" w:rsidTr="00150586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B98F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7A30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397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D3A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AC86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7CE0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85A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0B0AF8" w:rsidRPr="000B0AF8" w14:paraId="1DE42901" w14:textId="77777777" w:rsidTr="00150586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4773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40A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FB97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7EB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94D4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78 479,00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A75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E627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78 748,00</w:t>
            </w:r>
          </w:p>
        </w:tc>
      </w:tr>
      <w:tr w:rsidR="000B0AF8" w:rsidRPr="000B0AF8" w14:paraId="3235B746" w14:textId="77777777" w:rsidTr="00150586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5C09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2CC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8A22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227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Spis powszechny i inne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F6B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27 056,00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588E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19E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27 325,00</w:t>
            </w:r>
          </w:p>
        </w:tc>
      </w:tr>
      <w:tr w:rsidR="000B0AF8" w:rsidRPr="000B0AF8" w14:paraId="74544638" w14:textId="77777777" w:rsidTr="00150586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D6F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88A9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9A52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1FBB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BC4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27 056,00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C1F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7EAB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27 325,00</w:t>
            </w:r>
          </w:p>
        </w:tc>
      </w:tr>
      <w:tr w:rsidR="000B0AF8" w:rsidRPr="000B0AF8" w14:paraId="1293CDF8" w14:textId="77777777" w:rsidTr="00150586">
        <w:trPr>
          <w:trHeight w:val="2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C71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4A7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5AF4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9D1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46FF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14 714 511,99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762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1 961 857,00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1061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16 676 368,99</w:t>
            </w:r>
          </w:p>
        </w:tc>
      </w:tr>
      <w:tr w:rsidR="000B0AF8" w:rsidRPr="000B0AF8" w14:paraId="7AFA5FD7" w14:textId="77777777" w:rsidTr="00150586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15140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D9E6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1F14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1BE0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FEB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9 376 633,00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C3D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1 661 857,00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D18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11 038 490,00</w:t>
            </w:r>
          </w:p>
        </w:tc>
      </w:tr>
      <w:tr w:rsidR="000B0AF8" w:rsidRPr="000B0AF8" w14:paraId="3F103817" w14:textId="77777777" w:rsidTr="00150586">
        <w:trPr>
          <w:trHeight w:val="983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AA9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C943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EB35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39ED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zlecone</w:t>
            </w: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2B1A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9 376 633,00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6D34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1 661 857,00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307D4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11 038 490,00</w:t>
            </w:r>
          </w:p>
        </w:tc>
      </w:tr>
      <w:tr w:rsidR="000B0AF8" w:rsidRPr="000B0AF8" w14:paraId="2CAB19AB" w14:textId="77777777" w:rsidTr="00150586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4AFB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68FE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154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9BFCE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085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4 887 809,00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CEEE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548E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5 187 809,00</w:t>
            </w:r>
          </w:p>
        </w:tc>
      </w:tr>
      <w:tr w:rsidR="000B0AF8" w:rsidRPr="000B0AF8" w14:paraId="5AFF6693" w14:textId="77777777" w:rsidTr="00150586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474B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F324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9A44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08F6F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B8C6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4 887 809,00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57D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C283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5 187 809,00</w:t>
            </w:r>
          </w:p>
        </w:tc>
      </w:tr>
      <w:tr w:rsidR="000B0AF8" w:rsidRPr="000B0AF8" w14:paraId="36ED75E6" w14:textId="77777777" w:rsidTr="00150586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EFC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10E4A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16 488 513,64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E0FC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1 962 126,00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893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18 450 639,64</w:t>
            </w:r>
          </w:p>
        </w:tc>
      </w:tr>
    </w:tbl>
    <w:p w14:paraId="4ED0CDBF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B720662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06BA9F5" w14:textId="7FDE377E" w:rsidR="000B0AF8" w:rsidRPr="000B0AF8" w:rsidRDefault="000B0AF8" w:rsidP="000B0AF8">
      <w:pPr>
        <w:framePr w:w="3935" w:h="736" w:hSpace="141" w:wrap="around" w:vAnchor="text" w:hAnchor="page" w:x="11930" w:y="-54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B0AF8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0B0AF8">
        <w:rPr>
          <w:rFonts w:ascii="Times New Roman" w:eastAsia="Calibri" w:hAnsi="Times New Roman"/>
          <w:sz w:val="16"/>
          <w:szCs w:val="16"/>
          <w:lang w:eastAsia="pl-PL"/>
        </w:rPr>
        <w:t>do uchwały Nr XXVI.</w:t>
      </w:r>
      <w:r w:rsidR="00150586">
        <w:rPr>
          <w:rFonts w:ascii="Times New Roman" w:eastAsia="Calibri" w:hAnsi="Times New Roman"/>
          <w:sz w:val="16"/>
          <w:szCs w:val="16"/>
          <w:lang w:eastAsia="pl-PL"/>
        </w:rPr>
        <w:t>201</w:t>
      </w:r>
      <w:r w:rsidRPr="000B0AF8">
        <w:rPr>
          <w:rFonts w:ascii="Times New Roman" w:eastAsia="Calibri" w:hAnsi="Times New Roman"/>
          <w:sz w:val="16"/>
          <w:szCs w:val="16"/>
          <w:lang w:eastAsia="pl-PL"/>
        </w:rPr>
        <w:t>.2020 Rady Gminy Złotów z dnia 26 listopad 2020 r. w sprawie wprowadzenia zmian do uchwały budżetowej na 2020 rok</w:t>
      </w:r>
    </w:p>
    <w:p w14:paraId="5D63D300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9A28D47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</w:rPr>
      </w:pPr>
      <w:r w:rsidRPr="000B0AF8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4C12B44F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0B0AF8" w:rsidRPr="000B0AF8" w14:paraId="3F9B53F2" w14:textId="77777777" w:rsidTr="00150586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C1A8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2B97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1A67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C829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AC6C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A32B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864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0B0AF8" w:rsidRPr="000B0AF8" w14:paraId="57FED48A" w14:textId="77777777" w:rsidTr="0015058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031F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F23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232D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B87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2EDA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78 479,00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3BE2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285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78 748,00</w:t>
            </w:r>
          </w:p>
        </w:tc>
      </w:tr>
      <w:tr w:rsidR="000B0AF8" w:rsidRPr="000B0AF8" w14:paraId="060E61AA" w14:textId="77777777" w:rsidTr="0015058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8A9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E37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8D65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DBD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Spis powszechny i inne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49F7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27 056,00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7206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E346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27 325,00</w:t>
            </w:r>
          </w:p>
        </w:tc>
      </w:tr>
      <w:tr w:rsidR="000B0AF8" w:rsidRPr="000B0AF8" w14:paraId="127AE5B5" w14:textId="77777777" w:rsidTr="0015058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7A5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355A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308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56A3C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977E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DFA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560A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985,00</w:t>
            </w:r>
          </w:p>
        </w:tc>
      </w:tr>
      <w:tr w:rsidR="000B0AF8" w:rsidRPr="000B0AF8" w14:paraId="5016264E" w14:textId="77777777" w:rsidTr="00150586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B00A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4234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B937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5F18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0FE0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14 714 511,99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E120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1 961 857,00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AAC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16 676 368,99</w:t>
            </w:r>
          </w:p>
        </w:tc>
      </w:tr>
      <w:tr w:rsidR="000B0AF8" w:rsidRPr="000B0AF8" w14:paraId="7CA065D9" w14:textId="77777777" w:rsidTr="0015058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8622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D6D2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304BE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9A751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B467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9 376 633,00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9B56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1 661 857,00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1E08D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11 038 490,00</w:t>
            </w:r>
          </w:p>
        </w:tc>
      </w:tr>
      <w:tr w:rsidR="000B0AF8" w:rsidRPr="000B0AF8" w14:paraId="5EB44CD5" w14:textId="77777777" w:rsidTr="0015058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033D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26CD7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65FD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80FA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E45C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9 279 520,00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B1C9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1 661 857,00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6075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10 941 377,00</w:t>
            </w:r>
          </w:p>
        </w:tc>
      </w:tr>
      <w:tr w:rsidR="000B0AF8" w:rsidRPr="000B0AF8" w14:paraId="6BDDD620" w14:textId="77777777" w:rsidTr="00150586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4699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4648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8D9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1F86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6EBE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4 887 809,00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C5B5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182B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5 187 809,00</w:t>
            </w:r>
          </w:p>
        </w:tc>
      </w:tr>
      <w:tr w:rsidR="000B0AF8" w:rsidRPr="000B0AF8" w14:paraId="03E7D67A" w14:textId="77777777" w:rsidTr="0015058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C85C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522BF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D21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0BB0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4032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4 420 201,00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8D89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8F97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4 712 201,00</w:t>
            </w:r>
          </w:p>
        </w:tc>
      </w:tr>
      <w:tr w:rsidR="000B0AF8" w:rsidRPr="000B0AF8" w14:paraId="508C4D8E" w14:textId="77777777" w:rsidTr="0015058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C449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06A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AF2E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4D8CA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D8D8F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319 679,00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6810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01BC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327 679,00</w:t>
            </w:r>
          </w:p>
        </w:tc>
      </w:tr>
      <w:tr w:rsidR="000B0AF8" w:rsidRPr="000B0AF8" w14:paraId="59E02B5A" w14:textId="77777777" w:rsidTr="00150586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2CA2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19D8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16 488 127,67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D48E3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1 962 126,00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20901" w14:textId="77777777" w:rsidR="000B0AF8" w:rsidRPr="000B0AF8" w:rsidRDefault="000B0AF8" w:rsidP="000B0A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18 450 253,67</w:t>
            </w:r>
          </w:p>
        </w:tc>
      </w:tr>
    </w:tbl>
    <w:p w14:paraId="07EBFA2F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</w:rPr>
      </w:pPr>
    </w:p>
    <w:p w14:paraId="02E9926D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</w:rPr>
      </w:pPr>
    </w:p>
    <w:p w14:paraId="55A31FA9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</w:rPr>
      </w:pPr>
    </w:p>
    <w:p w14:paraId="6E027BD9" w14:textId="77777777" w:rsidR="000B0AF8" w:rsidRPr="000B0AF8" w:rsidRDefault="000B0AF8" w:rsidP="000B0AF8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0B0AF8" w:rsidRPr="000B0AF8">
          <w:pgSz w:w="16838" w:h="11906" w:orient="landscape"/>
          <w:pgMar w:top="1134" w:right="1418" w:bottom="1134" w:left="1418" w:header="709" w:footer="709" w:gutter="0"/>
          <w:cols w:space="708"/>
        </w:sectPr>
      </w:pPr>
    </w:p>
    <w:tbl>
      <w:tblPr>
        <w:tblpPr w:leftFromText="141" w:rightFromText="141" w:bottomFromText="160" w:vertAnchor="text" w:horzAnchor="page" w:tblpX="6986" w:tblpY="-64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</w:tblGrid>
      <w:tr w:rsidR="000B0AF8" w:rsidRPr="000B0AF8" w14:paraId="33738D56" w14:textId="77777777" w:rsidTr="00150586">
        <w:trPr>
          <w:trHeight w:val="696"/>
        </w:trPr>
        <w:tc>
          <w:tcPr>
            <w:tcW w:w="4200" w:type="dxa"/>
            <w:hideMark/>
          </w:tcPr>
          <w:p w14:paraId="7056226C" w14:textId="4371136B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4 </w:t>
            </w:r>
            <w:r w:rsidRPr="000B0AF8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XXVI.</w:t>
            </w:r>
            <w:r w:rsidR="009A54DB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</w:t>
            </w:r>
            <w:r w:rsidRPr="000B0AF8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.2020 Rady Gminy Złotów z dnia 26 listopada 2020 r. w sprawie wprowadzenia zmian do uchwały budżetowej na 2020 rok</w:t>
            </w:r>
          </w:p>
        </w:tc>
      </w:tr>
    </w:tbl>
    <w:p w14:paraId="7301D8B5" w14:textId="77777777" w:rsidR="000B0AF8" w:rsidRPr="000B0AF8" w:rsidRDefault="000B0AF8" w:rsidP="000B0AF8">
      <w:pPr>
        <w:jc w:val="center"/>
        <w:rPr>
          <w:rFonts w:ascii="Times New Roman" w:hAnsi="Times New Roman"/>
          <w:b/>
        </w:rPr>
      </w:pPr>
    </w:p>
    <w:p w14:paraId="28E38800" w14:textId="77777777" w:rsidR="000B0AF8" w:rsidRPr="000B0AF8" w:rsidRDefault="000B0AF8" w:rsidP="000B0AF8">
      <w:pPr>
        <w:jc w:val="center"/>
        <w:rPr>
          <w:rFonts w:ascii="Times New Roman" w:hAnsi="Times New Roman"/>
          <w:b/>
        </w:rPr>
      </w:pPr>
      <w:r w:rsidRPr="000B0AF8">
        <w:rPr>
          <w:rFonts w:ascii="Times New Roman" w:hAnsi="Times New Roman"/>
          <w:b/>
        </w:rPr>
        <w:t>Zmiany w planie dotacji udzielanych z budżetu Gminy w 2020 roku</w:t>
      </w:r>
    </w:p>
    <w:p w14:paraId="3BE51F5F" w14:textId="77777777" w:rsidR="000B0AF8" w:rsidRPr="000B0AF8" w:rsidRDefault="000B0AF8" w:rsidP="000B0AF8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1"/>
        <w:gridCol w:w="571"/>
        <w:gridCol w:w="4393"/>
        <w:gridCol w:w="1399"/>
        <w:gridCol w:w="1140"/>
        <w:gridCol w:w="1251"/>
      </w:tblGrid>
      <w:tr w:rsidR="000B0AF8" w:rsidRPr="000B0AF8" w14:paraId="66DAC265" w14:textId="77777777" w:rsidTr="00150586">
        <w:trPr>
          <w:trHeight w:val="476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6244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B3FA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5F88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927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- przeznaczenie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941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2A1EDF31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347D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8983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1FF721DC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0B0AF8" w:rsidRPr="000B0AF8" w14:paraId="0706387F" w14:textId="77777777" w:rsidTr="00150586">
        <w:trPr>
          <w:trHeight w:val="47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95D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9B0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EBF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C10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73F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CFC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DC1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0AF8" w:rsidRPr="000B0AF8" w14:paraId="1136C2EF" w14:textId="77777777" w:rsidTr="00150586">
        <w:trPr>
          <w:trHeight w:val="4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275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3DB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A56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AAF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BEEB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25B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EB47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0B0AF8" w:rsidRPr="000B0AF8" w14:paraId="0AD25DDB" w14:textId="77777777" w:rsidTr="00150586">
        <w:trPr>
          <w:trHeight w:val="47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10E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Podmioty zaliczane do sektora finansów publicznych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8192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1 387 605,00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A55E" w14:textId="0D218B32" w:rsidR="000B0AF8" w:rsidRPr="000B0AF8" w:rsidRDefault="00A417E2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63</w:t>
            </w:r>
            <w:r w:rsidR="000B0AF8"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800,00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CD21" w14:textId="7344497F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1 4</w:t>
            </w:r>
            <w:r w:rsidR="00A41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51</w:t>
            </w: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405,00</w:t>
            </w:r>
          </w:p>
        </w:tc>
      </w:tr>
      <w:tr w:rsidR="000B0AF8" w:rsidRPr="000B0AF8" w14:paraId="64B85F42" w14:textId="77777777" w:rsidTr="00150586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5F9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2A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415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194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0B0AF8" w:rsidRPr="000B0AF8" w14:paraId="12084E58" w14:textId="77777777" w:rsidTr="00150586">
        <w:trPr>
          <w:trHeight w:val="11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615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Dotacje celowe: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EB7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977 605,00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4285" w14:textId="16695B4C" w:rsidR="000B0AF8" w:rsidRPr="000B0AF8" w:rsidRDefault="00A417E2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63</w:t>
            </w:r>
            <w:r w:rsidR="000B0AF8"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800,00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BFC2" w14:textId="1302D060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1 0</w:t>
            </w:r>
            <w:r w:rsidR="00A41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</w:t>
            </w: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405,00</w:t>
            </w:r>
          </w:p>
        </w:tc>
      </w:tr>
      <w:tr w:rsidR="000B0AF8" w:rsidRPr="000B0AF8" w14:paraId="76297935" w14:textId="77777777" w:rsidTr="00150586">
        <w:trPr>
          <w:trHeight w:val="58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49C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3FE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802 605,00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FD8C" w14:textId="1E204DA9" w:rsidR="000B0AF8" w:rsidRPr="000B0AF8" w:rsidRDefault="00A417E2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23</w:t>
            </w:r>
            <w:r w:rsidR="000B0AF8"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800,00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B709" w14:textId="25D0B2FE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A41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</w:t>
            </w: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405,00</w:t>
            </w:r>
          </w:p>
        </w:tc>
      </w:tr>
      <w:tr w:rsidR="000B0AF8" w:rsidRPr="000B0AF8" w14:paraId="27FF76F9" w14:textId="77777777" w:rsidTr="00150586">
        <w:trPr>
          <w:trHeight w:val="89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D526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E60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52F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C50D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0B0A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Miasta Złotów</w:t>
            </w: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310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540 942,00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BBC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FE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540 942,00</w:t>
            </w:r>
          </w:p>
        </w:tc>
      </w:tr>
      <w:tr w:rsidR="000B0AF8" w:rsidRPr="000B0AF8" w14:paraId="0DA0B214" w14:textId="77777777" w:rsidTr="00150586">
        <w:trPr>
          <w:trHeight w:val="89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E81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14E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4F9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0DF9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0B0A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Zakrzewo</w:t>
            </w: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Zakrzewo dla publicznego przedszkola na uczniów będących mieszkańcami Gminy Złotów uczęszczających do przedszkola na terenie Gminy Zakrzewo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C7F2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7B7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257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4 000,00</w:t>
            </w:r>
          </w:p>
        </w:tc>
      </w:tr>
      <w:tr w:rsidR="000B0AF8" w:rsidRPr="000B0AF8" w14:paraId="12FB778A" w14:textId="77777777" w:rsidTr="00150586">
        <w:trPr>
          <w:trHeight w:val="89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620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CD8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024A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B9B5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0B0A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Tarnówka</w:t>
            </w: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Zakrzewo dla publicznego przedszkola na uczniów będących mieszkańcami Gminy Złotów uczęszczających do przedszkola na terenie Gminy Tarnówka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330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E743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2 100,00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C1C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2 100,00</w:t>
            </w:r>
          </w:p>
        </w:tc>
      </w:tr>
      <w:tr w:rsidR="000B0AF8" w:rsidRPr="000B0AF8" w14:paraId="37BD68F9" w14:textId="77777777" w:rsidTr="00150586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9BD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FA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8C7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089F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0B0A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845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9 163,00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E45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91E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9 163,00</w:t>
            </w:r>
          </w:p>
        </w:tc>
      </w:tr>
      <w:tr w:rsidR="000B0AF8" w:rsidRPr="000B0AF8" w14:paraId="4A03B1A3" w14:textId="77777777" w:rsidTr="00150586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E88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7019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20C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9CBB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finansowa 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dla </w:t>
            </w:r>
            <w:r w:rsidRPr="000B0A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Powiatu Złotowskiego </w:t>
            </w:r>
            <w:r w:rsidRPr="000B0A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przeznaczeniem na dofinansowanie zakupu środków ochrony osobistej związanych z zapobieganiem, przeciwdziałaniem i zwalczaniem COVID-19 przez Szpital Powiatowy im. Alfreda Sokołowskiego w Złotowie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54C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1B8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DD9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</w:tr>
      <w:tr w:rsidR="000B0AF8" w:rsidRPr="000B0AF8" w14:paraId="4EF4B218" w14:textId="77777777" w:rsidTr="00150586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948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EDFB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9D36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F117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0B0AF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DC5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68 500,00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DF6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8 700,00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5E8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77 200,00</w:t>
            </w:r>
          </w:p>
        </w:tc>
      </w:tr>
      <w:tr w:rsidR="000B0AF8" w:rsidRPr="000B0AF8" w14:paraId="673CA4FA" w14:textId="77777777" w:rsidTr="00150586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140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BA5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649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CB48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0B0A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406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9E0E" w14:textId="7876568B" w:rsidR="000B0AF8" w:rsidRPr="000B0AF8" w:rsidRDefault="00A417E2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13 000</w:t>
            </w:r>
            <w:r w:rsidR="000B0AF8"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709A" w14:textId="525148A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A417E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000,00</w:t>
            </w:r>
          </w:p>
        </w:tc>
      </w:tr>
      <w:tr w:rsidR="000B0AF8" w:rsidRPr="000B0AF8" w14:paraId="584F14A1" w14:textId="77777777" w:rsidTr="00150586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ED47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8A3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6BF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C238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2020 r.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BB2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AF93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686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0B0AF8" w:rsidRPr="000B0AF8" w14:paraId="429DFDAD" w14:textId="77777777" w:rsidTr="00150586">
        <w:trPr>
          <w:trHeight w:val="58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3CD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70C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175 000,00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3B2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40 000,00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8EE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215 000,00</w:t>
            </w:r>
          </w:p>
        </w:tc>
      </w:tr>
      <w:tr w:rsidR="000B0AF8" w:rsidRPr="000B0AF8" w14:paraId="64120ED1" w14:textId="77777777" w:rsidTr="00150586">
        <w:trPr>
          <w:trHeight w:val="64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BF0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0A1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39A7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63C1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z przeznaczeniem na przebudowę drogi powiatowej 1050P Skic – do skrzyżowania na Górkę Klasztorną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C3C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428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B08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85 000,00</w:t>
            </w:r>
          </w:p>
        </w:tc>
      </w:tr>
      <w:tr w:rsidR="000B0AF8" w:rsidRPr="000B0AF8" w14:paraId="764FB66E" w14:textId="77777777" w:rsidTr="00150586">
        <w:trPr>
          <w:trHeight w:val="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4C7B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DB6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0A2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716D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z przeznaczeniem na przebudowę drogi powiatowej Gajek - Buntowo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298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06F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40 000,00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748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102 500,00</w:t>
            </w:r>
          </w:p>
        </w:tc>
      </w:tr>
      <w:tr w:rsidR="000B0AF8" w:rsidRPr="000B0AF8" w14:paraId="3EC92F57" w14:textId="77777777" w:rsidTr="00150586">
        <w:trPr>
          <w:trHeight w:val="42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88E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ECC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56F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498C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z przeznaczeniem na przebudowę drogi powiatowej 1052P w m. Kleszczyna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4C3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90F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AD3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27 500,00</w:t>
            </w:r>
          </w:p>
        </w:tc>
      </w:tr>
      <w:tr w:rsidR="000B0AF8" w:rsidRPr="000B0AF8" w14:paraId="0C2522B4" w14:textId="77777777" w:rsidTr="00150586">
        <w:trPr>
          <w:trHeight w:val="109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F43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 Dotacje podmiotowe: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08F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CDA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B5B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</w:tbl>
    <w:p w14:paraId="07B0FD5B" w14:textId="77777777" w:rsidR="000B0AF8" w:rsidRPr="000B0AF8" w:rsidRDefault="000B0AF8" w:rsidP="000B0AF8">
      <w:pPr>
        <w:spacing w:line="256" w:lineRule="auto"/>
        <w:jc w:val="center"/>
        <w:rPr>
          <w:rFonts w:ascii="Times New Roman" w:eastAsia="Times New Roman" w:hAnsi="Times New Roman"/>
          <w:bCs/>
          <w:sz w:val="12"/>
          <w:szCs w:val="12"/>
          <w:lang w:eastAsia="pl-PL"/>
        </w:rPr>
        <w:sectPr w:rsidR="000B0AF8" w:rsidRPr="000B0AF8"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1"/>
        <w:gridCol w:w="571"/>
        <w:gridCol w:w="4393"/>
        <w:gridCol w:w="1399"/>
        <w:gridCol w:w="1140"/>
        <w:gridCol w:w="1251"/>
      </w:tblGrid>
      <w:tr w:rsidR="000B0AF8" w:rsidRPr="000B0AF8" w14:paraId="3F89CF9C" w14:textId="77777777" w:rsidTr="00150586">
        <w:trPr>
          <w:trHeight w:val="4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34B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4F1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043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641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276A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C06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64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0B0AF8" w:rsidRPr="000B0AF8" w14:paraId="62675EB1" w14:textId="77777777" w:rsidTr="00150586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5EE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857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970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9F9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0B0AF8" w:rsidRPr="000B0AF8" w14:paraId="24EFBB57" w14:textId="77777777" w:rsidTr="00150586">
        <w:trPr>
          <w:trHeight w:val="5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9487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CBE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DE27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213C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Dotacja dla Biblioteki Publicznej Gminy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D4E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C25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7F9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</w:tr>
      <w:tr w:rsidR="000B0AF8" w:rsidRPr="000B0AF8" w14:paraId="46251E96" w14:textId="77777777" w:rsidTr="00150586">
        <w:trPr>
          <w:trHeight w:val="103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AE0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 Podmioty niezaliczane do sektora finansów publicznych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2FF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2 089 867,65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EB8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-38 000,00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254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2 051 867,65</w:t>
            </w:r>
          </w:p>
        </w:tc>
      </w:tr>
      <w:tr w:rsidR="000B0AF8" w:rsidRPr="000B0AF8" w14:paraId="408F1D1B" w14:textId="77777777" w:rsidTr="00150586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3BC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3E1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F68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B1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B0AF8" w:rsidRPr="000B0AF8" w14:paraId="2EDE5516" w14:textId="77777777" w:rsidTr="00150586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58E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 Dotacje celowe: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0D7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588 743,65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06E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-38 000,00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3A1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550 743,65</w:t>
            </w:r>
          </w:p>
        </w:tc>
      </w:tr>
      <w:tr w:rsidR="000B0AF8" w:rsidRPr="000B0AF8" w14:paraId="65AC0A04" w14:textId="77777777" w:rsidTr="00150586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EBB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59D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260 743,65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6EB2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5C5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260 743,65</w:t>
            </w:r>
          </w:p>
        </w:tc>
      </w:tr>
      <w:tr w:rsidR="000B0AF8" w:rsidRPr="000B0AF8" w14:paraId="4E07EF95" w14:textId="77777777" w:rsidTr="00150586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181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0B2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F1B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D591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FE9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6AF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D25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</w:tr>
      <w:tr w:rsidR="000B0AF8" w:rsidRPr="000B0AF8" w14:paraId="3DC2574B" w14:textId="77777777" w:rsidTr="00150586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110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201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63095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EC3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0BD6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EA2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E89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418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0B0AF8" w:rsidRPr="000B0AF8" w14:paraId="20B27BE0" w14:textId="77777777" w:rsidTr="00150586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B92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FB8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7FD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5916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A15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8CA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BAC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</w:tr>
      <w:tr w:rsidR="000B0AF8" w:rsidRPr="000B0AF8" w14:paraId="4DCC7420" w14:textId="77777777" w:rsidTr="00150586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057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457B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296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CE60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OSP Blękwit na zakup nożyc hydraulicznych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374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890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343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6 000,00</w:t>
            </w:r>
          </w:p>
        </w:tc>
      </w:tr>
      <w:tr w:rsidR="000B0AF8" w:rsidRPr="000B0AF8" w14:paraId="7142AFA0" w14:textId="77777777" w:rsidTr="00150586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C32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36C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D77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D1E4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FED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E80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57E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0B0AF8" w:rsidRPr="000B0AF8" w14:paraId="5AC8BA43" w14:textId="77777777" w:rsidTr="00150586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794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43E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8CF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11CB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55A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281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98D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</w:tr>
      <w:tr w:rsidR="000B0AF8" w:rsidRPr="000B0AF8" w14:paraId="2F7D0891" w14:textId="77777777" w:rsidTr="00150586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78BA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4FF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5D46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2165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E6C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5 454,90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086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77F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5 454,90</w:t>
            </w:r>
          </w:p>
        </w:tc>
      </w:tr>
      <w:tr w:rsidR="000B0AF8" w:rsidRPr="000B0AF8" w14:paraId="0AE292B2" w14:textId="77777777" w:rsidTr="00150586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6C7A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814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3FEA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EC9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098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3D3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D01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</w:tr>
      <w:tr w:rsidR="000B0AF8" w:rsidRPr="000B0AF8" w14:paraId="76853858" w14:textId="77777777" w:rsidTr="00150586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5AB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936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41A9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E489" w14:textId="77777777" w:rsidR="000B0AF8" w:rsidRPr="000B0AF8" w:rsidRDefault="000B0AF8" w:rsidP="000B0AF8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243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915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D9E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124 500,00</w:t>
            </w:r>
          </w:p>
        </w:tc>
      </w:tr>
      <w:tr w:rsidR="000B0AF8" w:rsidRPr="000B0AF8" w14:paraId="4DE414D7" w14:textId="77777777" w:rsidTr="00150586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7D3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249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6F5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-38 000,00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D09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290 000,00</w:t>
            </w:r>
          </w:p>
        </w:tc>
      </w:tr>
      <w:tr w:rsidR="000B0AF8" w:rsidRPr="000B0AF8" w14:paraId="5917F7E3" w14:textId="77777777" w:rsidTr="00150586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54F9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A3B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1D8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2FF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Święta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D67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8FB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78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30 000,00</w:t>
            </w:r>
          </w:p>
        </w:tc>
      </w:tr>
      <w:tr w:rsidR="000B0AF8" w:rsidRPr="000B0AF8" w14:paraId="08432DF0" w14:textId="77777777" w:rsidTr="00150586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AF7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F0BA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F0C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E62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DE9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185 000,00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869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-38 000,00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6E7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147 000,00</w:t>
            </w:r>
          </w:p>
        </w:tc>
      </w:tr>
      <w:tr w:rsidR="000B0AF8" w:rsidRPr="000B0AF8" w14:paraId="74238232" w14:textId="77777777" w:rsidTr="00150586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02D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C3DA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628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ABB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716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516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422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45 000,00</w:t>
            </w:r>
          </w:p>
        </w:tc>
      </w:tr>
      <w:tr w:rsidR="000B0AF8" w:rsidRPr="000B0AF8" w14:paraId="01D0BE7F" w14:textId="77777777" w:rsidTr="00150586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A29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457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567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1A6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dofinansowanie budowy przydomowych oczyszczalni ścieków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D51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9E4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FC7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</w:tr>
      <w:tr w:rsidR="000B0AF8" w:rsidRPr="000B0AF8" w14:paraId="40DD87A7" w14:textId="77777777" w:rsidTr="00150586">
        <w:trPr>
          <w:trHeight w:val="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D06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BC3B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0D9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DBF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dofinansowanie budowy studni głębinowych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22D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941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F59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</w:tr>
      <w:tr w:rsidR="000B0AF8" w:rsidRPr="000B0AF8" w14:paraId="035FA542" w14:textId="77777777" w:rsidTr="00150586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F2B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 Dotacje podmiotowe: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F7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1 501 124,00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2573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789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1 501 124,00</w:t>
            </w:r>
          </w:p>
        </w:tc>
      </w:tr>
      <w:tr w:rsidR="000B0AF8" w:rsidRPr="000B0AF8" w14:paraId="626E30CA" w14:textId="77777777" w:rsidTr="00150586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8B6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6C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1 501 124,00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75B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BDC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1 501 124,00</w:t>
            </w:r>
          </w:p>
        </w:tc>
      </w:tr>
      <w:tr w:rsidR="000B0AF8" w:rsidRPr="000B0AF8" w14:paraId="02AE4345" w14:textId="77777777" w:rsidTr="00150586">
        <w:trPr>
          <w:trHeight w:val="12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A9B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E199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82EB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777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Niepublicznej Szkoły Podstawowej w Stawnicy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FC02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565 267,00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AD6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DF4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565 267,00</w:t>
            </w:r>
          </w:p>
        </w:tc>
      </w:tr>
      <w:tr w:rsidR="000B0AF8" w:rsidRPr="000B0AF8" w14:paraId="5A79AD11" w14:textId="77777777" w:rsidTr="00150586">
        <w:trPr>
          <w:trHeight w:val="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627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619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CFC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D5E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5CE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196 853,00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F80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E5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196 853,00</w:t>
            </w:r>
          </w:p>
        </w:tc>
      </w:tr>
      <w:tr w:rsidR="000B0AF8" w:rsidRPr="000B0AF8" w14:paraId="3C37C120" w14:textId="77777777" w:rsidTr="00150586">
        <w:trPr>
          <w:trHeight w:val="71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59F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1F9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E3A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5FA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39C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41 313,00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520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A73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41 313,00</w:t>
            </w:r>
          </w:p>
        </w:tc>
      </w:tr>
      <w:tr w:rsidR="000B0AF8" w:rsidRPr="000B0AF8" w14:paraId="28B7677F" w14:textId="77777777" w:rsidTr="00150586">
        <w:trPr>
          <w:trHeight w:val="56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CD07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6EA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69E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2C8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0B0AF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Społecznej Szkoły Podstawowej w Zalesiu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9D7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479 571,00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C6E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A8D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479 571,00</w:t>
            </w:r>
          </w:p>
        </w:tc>
      </w:tr>
      <w:tr w:rsidR="000B0AF8" w:rsidRPr="000B0AF8" w14:paraId="59CD565F" w14:textId="77777777" w:rsidTr="00150586">
        <w:trPr>
          <w:trHeight w:val="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44B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B2B7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0F3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962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323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199 399,00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0B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1BA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199 399,00</w:t>
            </w:r>
          </w:p>
        </w:tc>
      </w:tr>
      <w:tr w:rsidR="000B0AF8" w:rsidRPr="000B0AF8" w14:paraId="54CE4518" w14:textId="77777777" w:rsidTr="00150586">
        <w:trPr>
          <w:trHeight w:val="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5FE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7E7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ECB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7095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F12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18 721,00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23A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D0C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18 721,00</w:t>
            </w:r>
          </w:p>
        </w:tc>
      </w:tr>
      <w:tr w:rsidR="000B0AF8" w:rsidRPr="000B0AF8" w14:paraId="2577E9F3" w14:textId="77777777" w:rsidTr="00150586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D806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udzielane dotacje: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41C0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3 477 472,65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0BBF" w14:textId="39C597DD" w:rsidR="000B0AF8" w:rsidRPr="000B0AF8" w:rsidRDefault="00A417E2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  <w:r w:rsidR="000B0AF8"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800,00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5CE1" w14:textId="07BC75BC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</w:t>
            </w:r>
            <w:r w:rsidR="00A41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503</w:t>
            </w:r>
            <w:r w:rsidRPr="000B0A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272,65</w:t>
            </w:r>
          </w:p>
        </w:tc>
      </w:tr>
      <w:tr w:rsidR="000B0AF8" w:rsidRPr="000B0AF8" w14:paraId="0199ED89" w14:textId="77777777" w:rsidTr="00150586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CA53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tym:           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C8AB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2 974 472,65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BA5D" w14:textId="504D697F" w:rsidR="000B0AF8" w:rsidRPr="000B0AF8" w:rsidRDefault="00A417E2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23</w:t>
            </w:r>
            <w:r w:rsidR="000B0AF8" w:rsidRPr="000B0AF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800,00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5DA" w14:textId="1C1833E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2 9</w:t>
            </w:r>
            <w:r w:rsidR="00A417E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98</w:t>
            </w:r>
            <w:r w:rsidRPr="000B0AF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272,65</w:t>
            </w:r>
          </w:p>
        </w:tc>
      </w:tr>
      <w:tr w:rsidR="000B0AF8" w:rsidRPr="000B0AF8" w14:paraId="7D192F1B" w14:textId="77777777" w:rsidTr="00150586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A633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DACB2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503 000,00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6FAF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6FD8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505 000,00</w:t>
            </w:r>
          </w:p>
        </w:tc>
      </w:tr>
    </w:tbl>
    <w:p w14:paraId="4A3123CE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A377F8F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E25761B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E30A587" w14:textId="77777777" w:rsidR="000B0AF8" w:rsidRPr="000B0AF8" w:rsidRDefault="000B0AF8" w:rsidP="000B0AF8">
      <w:pPr>
        <w:rPr>
          <w:rFonts w:ascii="Times New Roman" w:eastAsia="Calibri" w:hAnsi="Times New Roman"/>
          <w:b/>
          <w:sz w:val="22"/>
          <w:szCs w:val="22"/>
        </w:rPr>
      </w:pPr>
    </w:p>
    <w:p w14:paraId="4B4AFCF7" w14:textId="77777777" w:rsidR="000B0AF8" w:rsidRPr="000B0AF8" w:rsidRDefault="000B0AF8" w:rsidP="000B0AF8">
      <w:pPr>
        <w:rPr>
          <w:rFonts w:ascii="Times New Roman" w:eastAsia="Calibri" w:hAnsi="Times New Roman"/>
          <w:b/>
          <w:sz w:val="22"/>
          <w:szCs w:val="22"/>
        </w:rPr>
        <w:sectPr w:rsidR="000B0AF8" w:rsidRPr="000B0AF8"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pPr w:leftFromText="141" w:rightFromText="141" w:bottomFromText="160" w:vertAnchor="text" w:horzAnchor="page" w:tblpX="11993" w:tblpY="-665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</w:tblGrid>
      <w:tr w:rsidR="000B0AF8" w:rsidRPr="000B0AF8" w14:paraId="61F6CC54" w14:textId="77777777" w:rsidTr="00150586">
        <w:trPr>
          <w:trHeight w:val="422"/>
        </w:trPr>
        <w:tc>
          <w:tcPr>
            <w:tcW w:w="4200" w:type="dxa"/>
            <w:hideMark/>
          </w:tcPr>
          <w:p w14:paraId="16D7702B" w14:textId="34425341" w:rsidR="000B0AF8" w:rsidRPr="000B0AF8" w:rsidRDefault="000B0AF8" w:rsidP="000B0AF8">
            <w:pPr>
              <w:spacing w:line="254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5</w:t>
            </w:r>
            <w:r w:rsidRPr="000B0AF8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B0AF8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XXVI.</w:t>
            </w:r>
            <w:r w:rsidR="009A54DB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</w:t>
            </w:r>
            <w:r w:rsidRPr="000B0AF8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.2020 Rady Gminy Złotów z dnia 26 listopada 2020 r. w sprawie wprowadzenia zmian do uchwały budżetowej na 2020 rok</w:t>
            </w:r>
          </w:p>
        </w:tc>
      </w:tr>
    </w:tbl>
    <w:p w14:paraId="5409A0E2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106DED4C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Zmiany planu na przedsięwzięcia realizowane w ramach funduszu sołeckiego na 2020 rok</w:t>
      </w:r>
    </w:p>
    <w:p w14:paraId="6435455D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0B0AF8" w:rsidRPr="000B0AF8" w14:paraId="371FA39B" w14:textId="77777777" w:rsidTr="00150586">
        <w:trPr>
          <w:trHeight w:val="57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B2E8E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9F051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3559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48577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4FDAC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89C64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87BF5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C580D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ECB66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0B0AF8" w:rsidRPr="000B0AF8" w14:paraId="7600FF4F" w14:textId="77777777" w:rsidTr="00150586">
        <w:trPr>
          <w:trHeight w:val="4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43EB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697F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FF1D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E61A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64B7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A0CB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6A55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0F04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14E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</w:tr>
      <w:tr w:rsidR="000B0AF8" w:rsidRPr="000B0AF8" w14:paraId="74493FF2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F786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AE74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Bielawa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6684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C3AF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E423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DF0F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2498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2 730,64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B0FC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8232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2 730,64    </w:t>
            </w:r>
          </w:p>
        </w:tc>
      </w:tr>
      <w:tr w:rsidR="000B0AF8" w:rsidRPr="000B0AF8" w14:paraId="1F50B079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0A5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AD4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97348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 w m. Krzywa Wieś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88B3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192C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88EF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0ABA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652C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1803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0B0AF8" w:rsidRPr="000B0AF8" w14:paraId="6E9AA2D5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DA6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E0C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5559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0474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B8A6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A0EF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D5A1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548C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66EF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0B0AF8" w:rsidRPr="000B0AF8" w14:paraId="03C374B3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65C7AE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AA334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7D24A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12 730,64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F4AF1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ED6EE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12 730,64    </w:t>
            </w:r>
          </w:p>
        </w:tc>
      </w:tr>
      <w:tr w:rsidR="000B0AF8" w:rsidRPr="000B0AF8" w14:paraId="088C494A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0AB0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E07A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Blękwit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8E7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Budowa ogrodzenia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1696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5B67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6AF0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6772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6604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7307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0B0AF8" w:rsidRPr="000B0AF8" w14:paraId="779326A4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447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80D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FCDF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Emulsjonowanie drogi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D3AF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D206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FF79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B1BB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3724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4FBF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0B0AF8" w:rsidRPr="000B0AF8" w14:paraId="424252C3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61B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279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750C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1E83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723C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39AC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57AD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66CE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DFD1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0B0AF8" w:rsidRPr="000B0AF8" w14:paraId="693DE1C8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D7A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398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790D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B7D6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71D0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1875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2AAE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2B7D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3396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B0AF8" w:rsidRPr="000B0AF8" w14:paraId="7ED58886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ACD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9A1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1FB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A109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A570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984E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C785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820,91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1AD6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6DFD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820,91    </w:t>
            </w:r>
          </w:p>
        </w:tc>
      </w:tr>
      <w:tr w:rsidR="000B0AF8" w:rsidRPr="000B0AF8" w14:paraId="0A9D0C94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E38C04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7F61B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D4E21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24 070,91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F2EED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C2720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24 070,91    </w:t>
            </w:r>
          </w:p>
        </w:tc>
      </w:tr>
      <w:tr w:rsidR="000B0AF8" w:rsidRPr="000B0AF8" w14:paraId="3EB6D86D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83D5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5251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Bługowo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BD27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52E0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317A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725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E237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4 800,00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026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07E3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4 800,00    </w:t>
            </w:r>
          </w:p>
        </w:tc>
      </w:tr>
      <w:tr w:rsidR="000B0AF8" w:rsidRPr="000B0AF8" w14:paraId="79BDE3BA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9C4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F8A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B121B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2529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6B72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D46A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B8B3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9B3E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83BE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0B0AF8" w:rsidRPr="000B0AF8" w14:paraId="6E220DF8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513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054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1204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0D85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8DF3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9329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7190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317,03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9297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9A6D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317,03    </w:t>
            </w:r>
          </w:p>
        </w:tc>
      </w:tr>
      <w:tr w:rsidR="000B0AF8" w:rsidRPr="000B0AF8" w14:paraId="112FDDE8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7EE612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D077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256D8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20 117,03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E6A39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1E946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20 117,03    </w:t>
            </w:r>
          </w:p>
        </w:tc>
      </w:tr>
      <w:tr w:rsidR="000B0AF8" w:rsidRPr="000B0AF8" w14:paraId="176A68F2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0C06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144C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Buntowo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90DD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3DE4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1F02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5E24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691C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3BD9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DF19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700,00    </w:t>
            </w:r>
          </w:p>
        </w:tc>
      </w:tr>
      <w:tr w:rsidR="000B0AF8" w:rsidRPr="000B0AF8" w14:paraId="2C1EDB04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C575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068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3278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078F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DF03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5C00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3C58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5 800,00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D736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37F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5 800,00    </w:t>
            </w:r>
          </w:p>
        </w:tc>
      </w:tr>
      <w:tr w:rsidR="000B0AF8" w:rsidRPr="000B0AF8" w14:paraId="76352815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E05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38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0584A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7F33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A40C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3C3D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C2B9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8 839,49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1846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0DB2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8 839,49    </w:t>
            </w:r>
          </w:p>
        </w:tc>
      </w:tr>
      <w:tr w:rsidR="000B0AF8" w:rsidRPr="000B0AF8" w14:paraId="1B69DB8A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AC8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B86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01C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768F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2A99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DCB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AC9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7DD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730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0B0AF8" w:rsidRPr="000B0AF8" w14:paraId="2EDB9454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0AA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B55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F954F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FD53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354D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B200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E83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465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9F0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</w:tr>
      <w:tr w:rsidR="000B0AF8" w:rsidRPr="000B0AF8" w14:paraId="770EB041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2AC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694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E55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C3F6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9FAC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CD3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015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17B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938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0B0AF8" w:rsidRPr="000B0AF8" w14:paraId="6CD086C0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A48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8CB5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2E867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A799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70B8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19E4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0A1D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9AF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250B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450,00    </w:t>
            </w:r>
          </w:p>
        </w:tc>
      </w:tr>
      <w:tr w:rsidR="000B0AF8" w:rsidRPr="000B0AF8" w14:paraId="789226FE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CE6C2A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1836D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FC96B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2DF42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FCF6B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</w:tr>
    </w:tbl>
    <w:p w14:paraId="19EECDFF" w14:textId="77777777" w:rsidR="000B0AF8" w:rsidRPr="000B0AF8" w:rsidRDefault="000B0AF8" w:rsidP="000B0AF8">
      <w:pPr>
        <w:spacing w:line="254" w:lineRule="auto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0B0AF8" w:rsidRPr="000B0AF8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0B0AF8" w:rsidRPr="000B0AF8" w14:paraId="151AC197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15C8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72C97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Dzierzążenko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6616B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ścieżki pieszo-rowerowej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4011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9AFA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5A37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DE73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C565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A13E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7 500,00</w:t>
            </w:r>
          </w:p>
        </w:tc>
      </w:tr>
      <w:tr w:rsidR="000B0AF8" w:rsidRPr="000B0AF8" w14:paraId="7D4E7B0A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7FB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82B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CB49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ulicznego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A013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C8EF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47AB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5473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97C9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E945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</w:tr>
      <w:tr w:rsidR="000B0AF8" w:rsidRPr="000B0AF8" w14:paraId="0BC4BA37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24F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2A9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69734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364E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2E8E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DD0D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1A9A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1 990,97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6A54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EF89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1 990,97    </w:t>
            </w:r>
          </w:p>
        </w:tc>
      </w:tr>
      <w:tr w:rsidR="000B0AF8" w:rsidRPr="000B0AF8" w14:paraId="518958DD" w14:textId="77777777" w:rsidTr="00150586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8A4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856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3C8C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AB75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842D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A3CA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6A69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2D94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68FD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500,00    </w:t>
            </w:r>
          </w:p>
        </w:tc>
      </w:tr>
      <w:tr w:rsidR="000B0AF8" w:rsidRPr="000B0AF8" w14:paraId="6FB93B72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F8D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3E4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B15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943C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8CFA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213C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D8D4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21B1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6E91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0B0AF8" w:rsidRPr="000B0AF8" w14:paraId="08432162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7CA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C0D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5A6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4771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948C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9E69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F0E3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0F6A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4022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500,00    </w:t>
            </w:r>
          </w:p>
        </w:tc>
      </w:tr>
      <w:tr w:rsidR="000B0AF8" w:rsidRPr="000B0AF8" w14:paraId="1A7B7A7A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45B36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0BD95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9DDDA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4E5EC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981C1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</w:tr>
      <w:tr w:rsidR="000B0AF8" w:rsidRPr="000B0AF8" w14:paraId="69098183" w14:textId="77777777" w:rsidTr="00150586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4A0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A34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Franciszkowo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8F8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Ogrodzenie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0767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CD5C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2B98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4D97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10 920,00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6BCF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CEFD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10 920,00</w:t>
            </w:r>
          </w:p>
        </w:tc>
      </w:tr>
      <w:tr w:rsidR="000B0AF8" w:rsidRPr="000B0AF8" w14:paraId="10898906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753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13F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E074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9339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DD03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8F6E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5464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6C2E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FE3F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</w:tr>
      <w:tr w:rsidR="000B0AF8" w:rsidRPr="000B0AF8" w14:paraId="4554FF68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5C3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48F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F4064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5FE3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56AA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A56A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A018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A7EB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C6CC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0B0AF8" w:rsidRPr="000B0AF8" w14:paraId="5D69E1B4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03B5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292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63E7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7785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1111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8F3D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EAB0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3 440,00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459C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400A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3 440,00    </w:t>
            </w:r>
          </w:p>
        </w:tc>
      </w:tr>
      <w:tr w:rsidR="000B0AF8" w:rsidRPr="000B0AF8" w14:paraId="5B943620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AD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6B3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F316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banerów promocyjnych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5CB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073D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9976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284D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F02F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0EBD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0B0AF8" w:rsidRPr="000B0AF8" w14:paraId="542F76A1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ED4B1B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6730B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C4912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01799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A3137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</w:tr>
      <w:tr w:rsidR="000B0AF8" w:rsidRPr="000B0AF8" w14:paraId="6F495784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6DE9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75554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Górzna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129A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Utwardzenie terenu przy skrzynkach pocztowych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7664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B624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5DEE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5756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695E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1F82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0B0AF8" w:rsidRPr="000B0AF8" w14:paraId="5B6BACD5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460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99A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CC7A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Emulsjonowanie drogi w m. Pieczyn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3402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1221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6755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1984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AA7E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7AB1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0B0AF8" w:rsidRPr="000B0AF8" w14:paraId="7DB31632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3D9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D93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43F1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537F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0B3B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AEA5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CDF4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F62B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9F25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0B0AF8" w:rsidRPr="000B0AF8" w14:paraId="65CC4381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828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A94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9639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E33F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BF5E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565B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C5CF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886F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E93E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</w:tr>
      <w:tr w:rsidR="000B0AF8" w:rsidRPr="000B0AF8" w14:paraId="4BF6186B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961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9FB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2014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7148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B207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9294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2786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1731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9F0C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B0AF8" w:rsidRPr="000B0AF8" w14:paraId="621FB6BD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A7D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132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C6A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A44A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810D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B942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E5F0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3DE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FB78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0B0AF8" w:rsidRPr="000B0AF8" w14:paraId="0F2CC52E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598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A82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AF7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A88B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C244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7C5F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2E50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93C3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91CA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B0AF8" w:rsidRPr="000B0AF8" w14:paraId="3C40EE96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240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910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FC91A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i montaż pieca co w budynku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2EB8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3328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52DD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C8D0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B7CB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D632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0B0AF8" w:rsidRPr="000B0AF8" w14:paraId="33257B87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C52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997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9A02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domku narzędziowego na boisko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1F94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4A4A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CA92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20FE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865A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1CBD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0B0AF8" w:rsidRPr="000B0AF8" w14:paraId="319B5FCC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00B905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6B98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C8392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46319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EA2BB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</w:tr>
      <w:tr w:rsidR="000B0AF8" w:rsidRPr="000B0AF8" w14:paraId="5CAC0225" w14:textId="77777777" w:rsidTr="00150586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F2E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0B1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07CD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3593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37E7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72DA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FA09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14FF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4D77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</w:tr>
      <w:tr w:rsidR="000B0AF8" w:rsidRPr="000B0AF8" w14:paraId="16AB18F5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2B9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499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C1A7A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i montaż lampy solarnej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0795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BA8D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A113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2FFC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951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FAA7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0B0AF8" w:rsidRPr="000B0AF8" w14:paraId="5217E1FF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294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2E9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2128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Zakup i montaż pieca c.o. w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C827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580B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6FD5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2A45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66E7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9EB6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18 000,00</w:t>
            </w:r>
          </w:p>
        </w:tc>
      </w:tr>
      <w:tr w:rsidR="000B0AF8" w:rsidRPr="000B0AF8" w14:paraId="0369A181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D3E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C7E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3864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tablic ogłoszeniowych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2806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57F0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740F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4A65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D2FB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B70F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0B0AF8" w:rsidRPr="000B0AF8" w14:paraId="761D3C3B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658951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5193C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9FC29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F8A03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26A88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</w:tr>
      <w:tr w:rsidR="000B0AF8" w:rsidRPr="000B0AF8" w14:paraId="79EBA3F9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C8BC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C5F1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Kamień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8B57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78F3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D44A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EE20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2050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7B95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DB8E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0B0AF8" w:rsidRPr="000B0AF8" w14:paraId="1238BDE9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85C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537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13E0A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5E89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9A6D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2CE8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A59B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14 206,44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0128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2969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14 206,44</w:t>
            </w:r>
          </w:p>
        </w:tc>
      </w:tr>
      <w:tr w:rsidR="000B0AF8" w:rsidRPr="000B0AF8" w14:paraId="6990AA36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41F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EAD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EBCC3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C393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BCB8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C882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05FB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714,98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3D82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720C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714,98</w:t>
            </w:r>
          </w:p>
        </w:tc>
      </w:tr>
      <w:tr w:rsidR="000B0AF8" w:rsidRPr="000B0AF8" w14:paraId="2E3D7483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BD7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8FD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34215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B200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99FA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F09C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7335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999,75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A84B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1A1E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999,75</w:t>
            </w:r>
          </w:p>
        </w:tc>
      </w:tr>
      <w:tr w:rsidR="000B0AF8" w:rsidRPr="000B0AF8" w14:paraId="22E8C06F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AB8BA7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1932C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BDBD1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C934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7B7FF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</w:tr>
    </w:tbl>
    <w:p w14:paraId="562B216A" w14:textId="77777777" w:rsidR="000B0AF8" w:rsidRPr="000B0AF8" w:rsidRDefault="000B0AF8" w:rsidP="000B0AF8">
      <w:pPr>
        <w:spacing w:line="254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0B0AF8" w:rsidRPr="000B0AF8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0B0AF8" w:rsidRPr="000B0AF8" w14:paraId="52CFB6DF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DB71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620E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Kleszczyna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86008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8FC4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2324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0113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0ED4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17 436,57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C950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D7F7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17 436,57    </w:t>
            </w:r>
          </w:p>
        </w:tc>
      </w:tr>
      <w:tr w:rsidR="000B0AF8" w:rsidRPr="000B0AF8" w14:paraId="0E6AB62F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5D2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A0B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AAC5A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2AA7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1D42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3F03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291D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0EF1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1425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0B0AF8" w:rsidRPr="000B0AF8" w14:paraId="210A196D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F3E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B68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DE78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719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693E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63A6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C322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CD1B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73C1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B0AF8" w:rsidRPr="000B0AF8" w14:paraId="5D3B1ACC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2BD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78C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74CA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54F4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F4D1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DD77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F646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B35B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8316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</w:tr>
      <w:tr w:rsidR="000B0AF8" w:rsidRPr="000B0AF8" w14:paraId="3D09CE55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7FE5AB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9A97A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B7D26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0FAE3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9BEE1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</w:tr>
      <w:tr w:rsidR="000B0AF8" w:rsidRPr="000B0AF8" w14:paraId="032A9A37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D74E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9F26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Klukowo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5D76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6414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3CC2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B382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5F70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3811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D3C2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0B0AF8" w:rsidRPr="000B0AF8" w14:paraId="1E09FF59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D9D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E1B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4A9B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0733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1616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32E8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D812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1B72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B124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</w:tr>
      <w:tr w:rsidR="000B0AF8" w:rsidRPr="000B0AF8" w14:paraId="0D6C3CA9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B7F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9F9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AB01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30D5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442F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8B3B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3A57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10 272,50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E7C6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63BA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10 272,50    </w:t>
            </w:r>
          </w:p>
        </w:tc>
      </w:tr>
      <w:tr w:rsidR="000B0AF8" w:rsidRPr="000B0AF8" w14:paraId="0322B59A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C69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1BE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4EAE5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Montaż monitoringu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430B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D373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D14C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3B6B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4835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E53D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4 000,00    </w:t>
            </w:r>
          </w:p>
        </w:tc>
      </w:tr>
      <w:tr w:rsidR="000B0AF8" w:rsidRPr="000B0AF8" w14:paraId="7660C566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9D7EAE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11B9B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0EB6E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8B03A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17C15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</w:tr>
      <w:tr w:rsidR="000B0AF8" w:rsidRPr="000B0AF8" w14:paraId="2210B52A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1CCF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21EB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Krzywa Wieś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02DD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C4EA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22EB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6F85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24E5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3470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99E7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0B0AF8" w:rsidRPr="000B0AF8" w14:paraId="37A7AA48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CAB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EDF5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DB17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EC7F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9905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2418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AFA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B7A6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4AE1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B0AF8" w:rsidRPr="000B0AF8" w14:paraId="28EC29B5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64A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FBA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B730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9CDE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E083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EF1C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DAB5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413B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4E97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B0AF8" w:rsidRPr="000B0AF8" w14:paraId="6AEEE612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CB3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C06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C688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3303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D0BF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0CAB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E7D7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1138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70A3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</w:tr>
      <w:tr w:rsidR="000B0AF8" w:rsidRPr="000B0AF8" w14:paraId="7C344C9C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2C6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8DB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8FA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5085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E9ED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F994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750F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910D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788B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0B0AF8" w:rsidRPr="000B0AF8" w14:paraId="48219FBB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FA2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73C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B74A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62E7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0526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54F5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0CED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BBD9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5E9A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0B0AF8" w:rsidRPr="000B0AF8" w14:paraId="2E7B6801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F9B0A2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A1FA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9E0E1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900EF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9B7F9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</w:tr>
      <w:tr w:rsidR="000B0AF8" w:rsidRPr="000B0AF8" w14:paraId="4FC3594F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1AA3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C784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Międzybłocie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FAD7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D738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5298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7F29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197B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5342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F68C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</w:tr>
      <w:tr w:rsidR="000B0AF8" w:rsidRPr="000B0AF8" w14:paraId="42D34E84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FC5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D7B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95FF8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oświetlenia ulicznego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39AC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60E3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C8E8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59C0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E919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4A67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0B0AF8" w:rsidRPr="000B0AF8" w14:paraId="1A30DB0D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00A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292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0C95B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9A29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E6DD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8B0C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30D8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8 766,10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9B25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C122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8 766,10    </w:t>
            </w:r>
          </w:p>
        </w:tc>
      </w:tr>
      <w:tr w:rsidR="000B0AF8" w:rsidRPr="000B0AF8" w14:paraId="34F315F6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51B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E5E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D9143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A7AD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7C9E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A3C9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2BC1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1B9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D3EE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B0AF8" w:rsidRPr="000B0AF8" w14:paraId="7EB3E214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9E4360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8B9EE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5AF1E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FE444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8DC46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</w:tr>
      <w:tr w:rsidR="000B0AF8" w:rsidRPr="000B0AF8" w14:paraId="7F0B9576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50A7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FFC35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Nowa Święta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B49D4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C3C4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1702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81B2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572D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28DB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4BFB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B0AF8" w:rsidRPr="000B0AF8" w14:paraId="6CC17DCF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C2B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6B4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9746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3E1B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645A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BD9C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EC91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4AF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C017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</w:tr>
      <w:tr w:rsidR="000B0AF8" w:rsidRPr="000B0AF8" w14:paraId="7E224993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5BE5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370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A1BC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7798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E240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927A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852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B53C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9E9F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</w:tr>
      <w:tr w:rsidR="000B0AF8" w:rsidRPr="000B0AF8" w14:paraId="1C255930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953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794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2B2B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FEDE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595D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1854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2425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E09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E10C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</w:tr>
      <w:tr w:rsidR="000B0AF8" w:rsidRPr="000B0AF8" w14:paraId="55AE3016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4C3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F81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B4E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E9EB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BE2A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299B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F45F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CC3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2EA2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0B0AF8" w:rsidRPr="000B0AF8" w14:paraId="5BC85F68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AC3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576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01F6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23D6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9DFE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0533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544A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805F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90D1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B0AF8" w:rsidRPr="000B0AF8" w14:paraId="0F25E419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010521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2E8F7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399B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6C92C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4827A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</w:tr>
      <w:tr w:rsidR="000B0AF8" w:rsidRPr="000B0AF8" w14:paraId="0BB55468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C500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5DD53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Nowiny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8A46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wiat przystankowych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6CDF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772E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1399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BAFA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F347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E6E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B0AF8" w:rsidRPr="000B0AF8" w14:paraId="1DCFAF3E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C74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38F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7587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8BDA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1221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48AA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8873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7C1D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0B4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B0AF8" w:rsidRPr="000B0AF8" w14:paraId="7D94E469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935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9AA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C387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FC6E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DC42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A4C1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6760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B030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FC92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B0AF8" w:rsidRPr="000B0AF8" w14:paraId="6B15F260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8B0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612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A3984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D56F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D3B2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3650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825F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5862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8E8C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0B0AF8" w:rsidRPr="000B0AF8" w14:paraId="43B77940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4AE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DD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0967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A1AE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682B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21AF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1908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959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16FB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</w:tr>
      <w:tr w:rsidR="000B0AF8" w:rsidRPr="000B0AF8" w14:paraId="2E92C50E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67E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4EE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19D75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276A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EED1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B427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162E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D625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24C3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B0AF8" w:rsidRPr="000B0AF8" w14:paraId="52543940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733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E99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CDD5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41A0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6C2E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FDB4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C17F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F80F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487A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B0AF8" w:rsidRPr="000B0AF8" w14:paraId="3608278C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3F9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660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12C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876F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9B1E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BF87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8A50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F102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B542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</w:tr>
      <w:tr w:rsidR="000B0AF8" w:rsidRPr="000B0AF8" w14:paraId="36B96E96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F55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998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628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0D61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2FC1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CD07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58F1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E372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67A9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0B0AF8" w:rsidRPr="000B0AF8" w14:paraId="0B6A9FCF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D43CC6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2C27F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05CC6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7F799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6763C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</w:tr>
      <w:tr w:rsidR="000B0AF8" w:rsidRPr="000B0AF8" w14:paraId="68A02786" w14:textId="77777777" w:rsidTr="00150586">
        <w:trPr>
          <w:trHeight w:val="12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180A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024F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Nowy Dwór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7AD7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77B5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4684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1BFF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F365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4A8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BC2E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B0AF8" w:rsidRPr="000B0AF8" w14:paraId="7AF635D4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2E3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314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F12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01B2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ED92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C635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AC0D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5 300,44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5BF1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0C94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5 300,44    </w:t>
            </w:r>
          </w:p>
        </w:tc>
      </w:tr>
      <w:tr w:rsidR="000B0AF8" w:rsidRPr="000B0AF8" w14:paraId="58F5DA85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F715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BE3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818C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C3BA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84A1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EE34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1872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B197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CE7C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</w:tr>
      <w:tr w:rsidR="000B0AF8" w:rsidRPr="000B0AF8" w14:paraId="2E464A9D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16E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708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B547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36BF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282D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1E88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1E03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2F2F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00A4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B0AF8" w:rsidRPr="000B0AF8" w14:paraId="74D30438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94233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5D7E3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BFB5B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ABB82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C4754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</w:tr>
      <w:tr w:rsidR="000B0AF8" w:rsidRPr="000B0AF8" w14:paraId="7C6220E6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5CEC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B956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Pieczynek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008E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185D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95F3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71C2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F9CB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D150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D0FC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B0AF8" w:rsidRPr="000B0AF8" w14:paraId="4AD68DBE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03D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A19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5472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7565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84A2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0BDD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0940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B10E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54C2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</w:tr>
      <w:tr w:rsidR="000B0AF8" w:rsidRPr="000B0AF8" w14:paraId="33D40DE3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88040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2CE30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0D695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8F0FA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57C2A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</w:tr>
      <w:tr w:rsidR="000B0AF8" w:rsidRPr="000B0AF8" w14:paraId="74BBE050" w14:textId="77777777" w:rsidTr="00150586">
        <w:trPr>
          <w:trHeight w:val="4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5894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0D53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Płosków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F959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drogi gminnej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98A3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7E56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77C2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39E3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8A17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6CF4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</w:tr>
      <w:tr w:rsidR="000B0AF8" w:rsidRPr="000B0AF8" w14:paraId="43E2F173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95C5D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794D0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8BE47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C7D56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5206F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</w:tr>
      <w:tr w:rsidR="000B0AF8" w:rsidRPr="000B0AF8" w14:paraId="076534A1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5A50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854EF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Radawnica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F1D95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E9EE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3634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486B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FFD5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769B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F93C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0B0AF8" w:rsidRPr="000B0AF8" w14:paraId="61603D6B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B73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91B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F35E7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ławostołów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3A96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676A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30B9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12DD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7BC8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7C4A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0B0AF8" w:rsidRPr="000B0AF8" w14:paraId="3C3C7BDD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0A4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793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C40D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i parkingu przy Szkole Podstawowej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0B24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51C4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A7D4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4CA2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C57A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C191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0B0AF8" w:rsidRPr="000B0AF8" w14:paraId="224803E3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94E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C7B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BE1A4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C3DD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CB22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A53B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B328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E601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89C7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0B0AF8" w:rsidRPr="000B0AF8" w14:paraId="16F00E22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CFD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43A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BEBC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wyposażenia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150B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350E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2A8F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A0FA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6A14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079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0B0AF8" w:rsidRPr="000B0AF8" w14:paraId="3EE1DA8D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AA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C8E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04A24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Naprawa oświetlenia przy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8F7D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96FE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7384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7C91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9B55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EC9D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</w:tr>
      <w:tr w:rsidR="000B0AF8" w:rsidRPr="000B0AF8" w14:paraId="403BDC11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3BD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D70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63AFA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134B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0AE5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D399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7249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4247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831D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0B0AF8" w:rsidRPr="000B0AF8" w14:paraId="4800F607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5A6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26A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239C5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F0C7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DF92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C821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8AC2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0A27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6853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1 400,00    </w:t>
            </w:r>
          </w:p>
        </w:tc>
      </w:tr>
      <w:tr w:rsidR="000B0AF8" w:rsidRPr="000B0AF8" w14:paraId="7F1DF9B5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581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334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611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E86D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7D2C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CF82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7BE7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1AE3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58AE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0B0AF8" w:rsidRPr="000B0AF8" w14:paraId="7583D177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8D7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D9A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7E50A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AA20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5AD1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E5C6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C418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A848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BEB0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0B0AF8" w:rsidRPr="000B0AF8" w14:paraId="0243173E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07BA57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847C0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975CB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CC53C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628A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</w:tr>
    </w:tbl>
    <w:p w14:paraId="62DF674F" w14:textId="77777777" w:rsidR="000B0AF8" w:rsidRPr="000B0AF8" w:rsidRDefault="000B0AF8" w:rsidP="000B0AF8">
      <w:pPr>
        <w:spacing w:line="254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0B0AF8" w:rsidRPr="000B0AF8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0B0AF8" w:rsidRPr="000B0AF8" w14:paraId="3A70C7F2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B2DF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F85FF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Rudna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447A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CA39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D736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05D0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DBAF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14 554,70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BA03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EB7D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14 554,70</w:t>
            </w:r>
          </w:p>
        </w:tc>
      </w:tr>
      <w:tr w:rsidR="000B0AF8" w:rsidRPr="000B0AF8" w14:paraId="241A55C9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51E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CD3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320C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C818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1E3B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9F53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123F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386,53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E4EB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DB58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386,53   </w:t>
            </w:r>
          </w:p>
        </w:tc>
      </w:tr>
      <w:tr w:rsidR="000B0AF8" w:rsidRPr="000B0AF8" w14:paraId="688BA0F7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D42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286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496EA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ogrodzenia boiska sportowego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E8D7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6BF4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458C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F02F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8 000,00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29A4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62F2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8 000,00    </w:t>
            </w:r>
          </w:p>
        </w:tc>
      </w:tr>
      <w:tr w:rsidR="000B0AF8" w:rsidRPr="000B0AF8" w14:paraId="0FDE450A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AB0D9A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35C00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14F31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BF4AE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A9F9B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</w:tr>
      <w:tr w:rsidR="000B0AF8" w:rsidRPr="000B0AF8" w14:paraId="20BCFEC3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B5CC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26D4C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Skic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7C8E3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282D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2F5F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28F2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A61C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6A367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78D8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4 500,00    </w:t>
            </w:r>
          </w:p>
        </w:tc>
      </w:tr>
      <w:tr w:rsidR="000B0AF8" w:rsidRPr="000B0AF8" w14:paraId="13997BEC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315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C0C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37AE5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E6C8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70A0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8A03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7002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D850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6161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0B0AF8" w:rsidRPr="000B0AF8" w14:paraId="0E4B2883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B5E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FB2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3405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907A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8542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17A5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F467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EAAE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E526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B0AF8" w:rsidRPr="000B0AF8" w14:paraId="426ABCEA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D1D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7A3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9A0A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wózka do kredowania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3D68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96F3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CE5C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7EEB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EB4A2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47AE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0B0AF8" w:rsidRPr="000B0AF8" w14:paraId="72562A64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392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107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9A4D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trybun dla kibiców przy boisku sportowym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68C2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A794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C3D8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0345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61309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545D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0B0AF8" w:rsidRPr="000B0AF8" w14:paraId="4CB9ACB2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28F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DE6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0CD1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Przebudowa budynku szatni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8C39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583B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A5B2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8651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17 784,16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B602D" w14:textId="77777777" w:rsidR="000B0AF8" w:rsidRPr="000B0AF8" w:rsidRDefault="000B0AF8" w:rsidP="000B0A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56E0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17 784,16    </w:t>
            </w:r>
          </w:p>
        </w:tc>
      </w:tr>
      <w:tr w:rsidR="000B0AF8" w:rsidRPr="000B0AF8" w14:paraId="62CC65D7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23196F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9378F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9453B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5BEE3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F8FC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</w:tr>
      <w:tr w:rsidR="000B0AF8" w:rsidRPr="000B0AF8" w14:paraId="5EF51E58" w14:textId="77777777" w:rsidTr="00150586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D60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8E9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Sławianowo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EC10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EFE0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4725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4447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415B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146E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9BB5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4 500,00    </w:t>
            </w:r>
          </w:p>
        </w:tc>
      </w:tr>
      <w:tr w:rsidR="000B0AF8" w:rsidRPr="000B0AF8" w14:paraId="58CE5EA9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E1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F5A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DC56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9F44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E148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7324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F909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B252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C643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0B0AF8" w:rsidRPr="000B0AF8" w14:paraId="32BF4AFD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65D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D665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5C7DF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17BB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332A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B2C7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5145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12 286,83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9276B" w14:textId="771B9586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-2 </w:t>
            </w:r>
            <w:r w:rsidR="00392A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16,86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9EBFE" w14:textId="480AFE39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</w:t>
            </w:r>
            <w:r w:rsidR="00392A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69,97</w:t>
            </w:r>
          </w:p>
        </w:tc>
      </w:tr>
      <w:tr w:rsidR="000B0AF8" w:rsidRPr="000B0AF8" w14:paraId="4DD9D9BB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8BF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B4E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266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4725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34D4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9205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AB19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C2E6C" w14:textId="01079DF9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</w:t>
            </w:r>
            <w:r w:rsidR="00392A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16,86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DB807" w14:textId="79915FEB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</w:t>
            </w:r>
            <w:r w:rsidR="00392A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16,86</w:t>
            </w:r>
          </w:p>
        </w:tc>
      </w:tr>
      <w:tr w:rsidR="000B0AF8" w:rsidRPr="000B0AF8" w14:paraId="7DB025A4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B81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5BE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EDD8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sprzętu sportowego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53C6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A929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6384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9763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A3E2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F544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B0AF8" w:rsidRPr="000B0AF8" w14:paraId="4552EC18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F13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003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CC02F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5A25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2BB1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FBA5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BB44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FF57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9934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B0AF8" w:rsidRPr="000B0AF8" w14:paraId="37143BBC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383980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2A2B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2A123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089A0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08AE5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</w:tr>
      <w:tr w:rsidR="000B0AF8" w:rsidRPr="000B0AF8" w14:paraId="7AA0277E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45AC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ABEE9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Stare Dzierzążno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AC2D8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195E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0E36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1B5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5B24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5D15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CFE9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5 500,00    </w:t>
            </w:r>
          </w:p>
        </w:tc>
      </w:tr>
      <w:tr w:rsidR="000B0AF8" w:rsidRPr="000B0AF8" w14:paraId="06C28689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0CE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C4C5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0A51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A2FF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DAFB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B4C7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209A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A7A3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F120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0B0AF8" w:rsidRPr="000B0AF8" w14:paraId="05A9585E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E4E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2F0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334AF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8D61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948B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7FFC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B767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5 265,14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B930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48CC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5 265,14    </w:t>
            </w:r>
          </w:p>
        </w:tc>
      </w:tr>
      <w:tr w:rsidR="000B0AF8" w:rsidRPr="000B0AF8" w14:paraId="708DF1A7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BD8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CFE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5F383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BC89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A7D0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B564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9A86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2 200,00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D48C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D2B2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2 200,00</w:t>
            </w:r>
          </w:p>
        </w:tc>
      </w:tr>
      <w:tr w:rsidR="000B0AF8" w:rsidRPr="000B0AF8" w14:paraId="04896B36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7C7621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C772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04D31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23CA3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1263B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</w:tr>
      <w:tr w:rsidR="000B0AF8" w:rsidRPr="000B0AF8" w14:paraId="0B29EC96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29B6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0C5BD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Stawnica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EBF2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7E65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BEFF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1D3A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0E62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B8E5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05D5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</w:tr>
      <w:tr w:rsidR="000B0AF8" w:rsidRPr="000B0AF8" w14:paraId="74CCD8D9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F462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2EC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8D76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umundurowania dla OSP Stawnica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C19A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00A7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E039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CB6F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2CB0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4EF4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0B0AF8" w:rsidRPr="000B0AF8" w14:paraId="10DFE560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FD6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734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0EF78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FA5A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320C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D711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7A64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3 385,64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259A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6BC3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3 385,64</w:t>
            </w:r>
          </w:p>
        </w:tc>
      </w:tr>
      <w:tr w:rsidR="000B0AF8" w:rsidRPr="000B0AF8" w14:paraId="0E9F0F70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415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23B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5ED7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29FE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C4B7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6D33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1C26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C49C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6448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0B0AF8" w:rsidRPr="000B0AF8" w14:paraId="4E36A1BC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F7D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60E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7522B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80F0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4ECA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7F1E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8FC7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3 200,00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A6C9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4FDB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3 200,00</w:t>
            </w:r>
          </w:p>
        </w:tc>
      </w:tr>
      <w:tr w:rsidR="000B0AF8" w:rsidRPr="000B0AF8" w14:paraId="5A36DD00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E788FC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7EDD4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FC9DD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3F932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FDF1E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</w:tr>
      <w:tr w:rsidR="000B0AF8" w:rsidRPr="000B0AF8" w14:paraId="480C58CD" w14:textId="77777777" w:rsidTr="00150586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22E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43A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 I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90C9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Przebudowa drogi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4320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F18A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23CD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4494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C5F3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EB2C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11 000,00</w:t>
            </w:r>
          </w:p>
        </w:tc>
      </w:tr>
      <w:tr w:rsidR="000B0AF8" w:rsidRPr="000B0AF8" w14:paraId="4BE76304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7D4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C73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13CB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2EBE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007C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8475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5EF3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3 295,51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5AD5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80FE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3 295,51</w:t>
            </w:r>
          </w:p>
        </w:tc>
      </w:tr>
      <w:tr w:rsidR="000B0AF8" w:rsidRPr="000B0AF8" w14:paraId="7D8052B9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769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FBB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36D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4485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73B7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04D2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D52D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01BC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6B66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0B0AF8" w:rsidRPr="000B0AF8" w14:paraId="7CC4B97E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8429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E39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C4218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wiaty na odpady komunalne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0609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5905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E2DA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9F1F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3DD6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1A85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1 200,00</w:t>
            </w:r>
          </w:p>
        </w:tc>
      </w:tr>
      <w:tr w:rsidR="000B0AF8" w:rsidRPr="000B0AF8" w14:paraId="5E3801FE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2271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12B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D727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BEDA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91DF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0A2E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6DEC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180,73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D1DC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B6E6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180,73</w:t>
            </w:r>
          </w:p>
        </w:tc>
      </w:tr>
      <w:tr w:rsidR="000B0AF8" w:rsidRPr="000B0AF8" w14:paraId="4792A720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B16888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03FB8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D546E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0D019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033EF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</w:tr>
      <w:tr w:rsidR="000B0AF8" w:rsidRPr="000B0AF8" w14:paraId="7ED74D45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24EF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C397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64F7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481D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70D7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C9D0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190C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BFDB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0D34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</w:tr>
      <w:tr w:rsidR="000B0AF8" w:rsidRPr="000B0AF8" w14:paraId="08E0748C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4C8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7F4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B563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E74B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FD9C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2B6E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0AA2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081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42D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0B0AF8" w:rsidRPr="000B0AF8" w14:paraId="08DC93E0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E00D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074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DE264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ratowniczo-gaśniczego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2DC6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D956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AAA8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BCEF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0754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F4B6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</w:tr>
      <w:tr w:rsidR="000B0AF8" w:rsidRPr="000B0AF8" w14:paraId="2C558F3B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A99B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5FB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A0452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480C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D149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C4EB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44BC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BB27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B2AC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</w:tr>
      <w:tr w:rsidR="000B0AF8" w:rsidRPr="000B0AF8" w14:paraId="16A9FC2D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89F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F07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00637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 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B29C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F4B5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9B5A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A7CD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9 599,30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5292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81CE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9 599,30</w:t>
            </w:r>
          </w:p>
        </w:tc>
      </w:tr>
      <w:tr w:rsidR="000B0AF8" w:rsidRPr="000B0AF8" w14:paraId="55CB6D43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028C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712E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4ADA8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6C57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36D3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15C9A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A4B5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87EA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F9BD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B0AF8" w:rsidRPr="000B0AF8" w14:paraId="68F1B4E5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2B8678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D28F5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D2169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B9366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6828C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</w:tr>
      <w:tr w:rsidR="000B0AF8" w:rsidRPr="000B0AF8" w14:paraId="72810999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59FBE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DFABE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Wąsosz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8FFC7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923F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5E784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F878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FE27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002E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CA55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0B0AF8" w:rsidRPr="000B0AF8" w14:paraId="127C2A6A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159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0D3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96033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C7C56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ADA2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05ED0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23E9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5 264,70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7BF0E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96FA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5 264,70</w:t>
            </w:r>
          </w:p>
        </w:tc>
      </w:tr>
      <w:tr w:rsidR="000B0AF8" w:rsidRPr="000B0AF8" w14:paraId="51D3FC55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DD7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86C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65FC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zadaszenia nad drzwiami wejściowymi do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4325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B717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BED5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D150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9 003,92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C48A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C988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9 003,92</w:t>
            </w:r>
          </w:p>
        </w:tc>
      </w:tr>
      <w:tr w:rsidR="000B0AF8" w:rsidRPr="000B0AF8" w14:paraId="594D4446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8436CC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71BD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34820A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6D9F8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8E25CF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</w:tr>
      <w:tr w:rsidR="000B0AF8" w:rsidRPr="000B0AF8" w14:paraId="01C5070E" w14:textId="77777777" w:rsidTr="0015058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1159D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6D5E4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Zalesie</w:t>
            </w:r>
          </w:p>
        </w:tc>
        <w:tc>
          <w:tcPr>
            <w:tcW w:w="4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86BF6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297E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B5DF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020F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DC74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5 550,00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39C74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5F2E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5 550,00</w:t>
            </w:r>
          </w:p>
        </w:tc>
      </w:tr>
      <w:tr w:rsidR="000B0AF8" w:rsidRPr="000B0AF8" w14:paraId="0F10BBB8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43D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0300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3EAB1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F846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675A7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C373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052D6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6CB9C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E00C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0B0AF8" w:rsidRPr="000B0AF8" w14:paraId="4BE8B26D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4B34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B6B3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8BC55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DD16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77C65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BDA99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E0A5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018C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279D5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</w:tr>
      <w:tr w:rsidR="000B0AF8" w:rsidRPr="000B0AF8" w14:paraId="178AFB5F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D577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1636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C099B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9600B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64C9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4A7A8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07C1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4A68B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5DA77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B0AF8" w:rsidRPr="000B0AF8" w14:paraId="600C5353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33F8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7D5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E7BE8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43751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AF592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B9F07" w14:textId="77777777" w:rsidR="000B0AF8" w:rsidRPr="000B0AF8" w:rsidRDefault="000B0AF8" w:rsidP="000B0AF8">
            <w:pPr>
              <w:spacing w:line="254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0CA3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9EDA1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E10ED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B0AF8" w:rsidRPr="000B0AF8" w14:paraId="588B094A" w14:textId="77777777" w:rsidTr="0015058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817A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F57F" w14:textId="77777777" w:rsidR="000B0AF8" w:rsidRPr="000B0AF8" w:rsidRDefault="000B0AF8" w:rsidP="000B0AF8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ACA40" w14:textId="77777777" w:rsidR="000B0AF8" w:rsidRPr="000B0AF8" w:rsidRDefault="000B0AF8" w:rsidP="000B0AF8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DCD2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4D53F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59793" w14:textId="77777777" w:rsidR="000B0AF8" w:rsidRPr="000B0AF8" w:rsidRDefault="000B0AF8" w:rsidP="000B0AF8">
            <w:pPr>
              <w:spacing w:line="254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4930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96F53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09FB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950,00</w:t>
            </w:r>
          </w:p>
        </w:tc>
      </w:tr>
      <w:tr w:rsidR="000B0AF8" w:rsidRPr="000B0AF8" w14:paraId="70B98136" w14:textId="77777777" w:rsidTr="00150586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F03A5D" w14:textId="77777777" w:rsidR="000B0AF8" w:rsidRPr="000B0AF8" w:rsidRDefault="000B0AF8" w:rsidP="000B0AF8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FC03DC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2CF558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CD3CC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A1C2C2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</w:tr>
      <w:tr w:rsidR="000B0AF8" w:rsidRPr="000B0AF8" w14:paraId="1426FC6C" w14:textId="77777777" w:rsidTr="00150586">
        <w:trPr>
          <w:trHeight w:val="47"/>
          <w:jc w:val="center"/>
        </w:trPr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EF4D3" w14:textId="77777777" w:rsidR="000B0AF8" w:rsidRPr="000B0AF8" w:rsidRDefault="000B0AF8" w:rsidP="000B0AF8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Ogółem fundusz sołecki: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2EE0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2AFA0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87D99" w14:textId="77777777" w:rsidR="000B0AF8" w:rsidRPr="000B0AF8" w:rsidRDefault="000B0AF8" w:rsidP="000B0AF8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</w:tr>
    </w:tbl>
    <w:p w14:paraId="36AE8AA9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610A3D8C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60E820FD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444670C9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5D61B7EB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8D9979A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1E99B1A2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94060A8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5C8C77B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29960E0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512624C6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F5DB100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85C1B27" w14:textId="77777777" w:rsidR="000B0AF8" w:rsidRPr="000B0AF8" w:rsidRDefault="000B0AF8" w:rsidP="000B0AF8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0B0AF8">
        <w:rPr>
          <w:rFonts w:ascii="Times New Roman" w:eastAsia="Times New Roman" w:hAnsi="Times New Roman"/>
          <w:b/>
          <w:lang w:eastAsia="pl-PL"/>
        </w:rPr>
        <w:lastRenderedPageBreak/>
        <w:t>Zbiorczo według podziałek klasyfikacji budżetowej:</w:t>
      </w:r>
    </w:p>
    <w:tbl>
      <w:tblPr>
        <w:tblW w:w="8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2160"/>
        <w:gridCol w:w="1540"/>
        <w:gridCol w:w="2060"/>
      </w:tblGrid>
      <w:tr w:rsidR="000B0AF8" w:rsidRPr="000B0AF8" w14:paraId="167415C8" w14:textId="77777777" w:rsidTr="00150586">
        <w:trPr>
          <w:trHeight w:val="53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A6BF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C3FB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06162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8D47A9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0308A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6F6B4B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0B0AF8" w:rsidRPr="000B0AF8" w14:paraId="124DC18F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64F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1F9E6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CBFC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EDB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49 785,34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7CC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71C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49 785,34</w:t>
            </w:r>
          </w:p>
        </w:tc>
      </w:tr>
      <w:tr w:rsidR="000B0AF8" w:rsidRPr="000B0AF8" w14:paraId="4573A0D4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736A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7BAB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304D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D06A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19 405,11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4A25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9DA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19 405,11</w:t>
            </w:r>
          </w:p>
        </w:tc>
      </w:tr>
      <w:tr w:rsidR="000B0AF8" w:rsidRPr="000B0AF8" w14:paraId="01BFF2E7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DAF57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CA40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C768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13C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F810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B06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0B0AF8" w:rsidRPr="000B0AF8" w14:paraId="23C33D50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64416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ED45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5D27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91C6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3026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9CE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15 000,00</w:t>
            </w:r>
          </w:p>
        </w:tc>
      </w:tr>
      <w:tr w:rsidR="000B0AF8" w:rsidRPr="000B0AF8" w14:paraId="09BEC085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3E60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D5F3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A4FF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A9D2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37 979,51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BECF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572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37 979,51</w:t>
            </w:r>
          </w:p>
        </w:tc>
      </w:tr>
      <w:tr w:rsidR="000B0AF8" w:rsidRPr="000B0AF8" w14:paraId="4BD7447D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69E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6EC7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9E09A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523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0820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6C3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0B0AF8" w:rsidRPr="000B0AF8" w14:paraId="0A1080A5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519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4FF9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39F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6705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13DE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C7D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</w:tr>
      <w:tr w:rsidR="000B0AF8" w:rsidRPr="000B0AF8" w14:paraId="1B4220E7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3EA1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793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CC1B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FADC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A2BD2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D52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0B0AF8" w:rsidRPr="000B0AF8" w14:paraId="1BC82FBF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4F3A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3BD7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90EE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40A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83 998,90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6423B" w14:textId="0805253A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</w:t>
            </w:r>
            <w:r w:rsidR="00FF6E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16,86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72B4" w14:textId="6B830982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86 </w:t>
            </w:r>
            <w:r w:rsidR="00FF6E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15,76</w:t>
            </w:r>
          </w:p>
        </w:tc>
      </w:tr>
      <w:tr w:rsidR="000B0AF8" w:rsidRPr="000B0AF8" w14:paraId="35BCE917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696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3BAE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5214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99A73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23 306,30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6ED77" w14:textId="54422BB1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-2 </w:t>
            </w:r>
            <w:r w:rsidR="00FF6E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16,86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D735" w14:textId="263D3316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20 </w:t>
            </w:r>
            <w:r w:rsidR="00FF6E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89,44</w:t>
            </w:r>
          </w:p>
        </w:tc>
      </w:tr>
      <w:tr w:rsidR="000B0AF8" w:rsidRPr="000B0AF8" w14:paraId="2BE37A4D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6F33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D795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5022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1770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10D7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06C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0B0AF8" w:rsidRPr="000B0AF8" w14:paraId="46ECEFC0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7A16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E16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C5AE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91197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4790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59E9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0B0AF8" w:rsidRPr="000B0AF8" w14:paraId="6E7EC8B7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7AC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FD26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355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2A4E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D973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527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12 100,00</w:t>
            </w:r>
          </w:p>
        </w:tc>
      </w:tr>
      <w:tr w:rsidR="000B0AF8" w:rsidRPr="000B0AF8" w14:paraId="5329F60C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0FB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397D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5905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0178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9 579,80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3646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369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9 579,80</w:t>
            </w:r>
          </w:p>
        </w:tc>
      </w:tr>
      <w:tr w:rsidR="000B0AF8" w:rsidRPr="000B0AF8" w14:paraId="7CDF4190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0BF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5DCB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2848B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3BDC3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39F9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E46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4 750,00</w:t>
            </w:r>
          </w:p>
        </w:tc>
      </w:tr>
      <w:tr w:rsidR="000B0AF8" w:rsidRPr="000B0AF8" w14:paraId="0EE512C0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39E9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15836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152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1D3E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C20B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ACE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18 050,00</w:t>
            </w:r>
          </w:p>
        </w:tc>
      </w:tr>
      <w:tr w:rsidR="000B0AF8" w:rsidRPr="000B0AF8" w14:paraId="7B24923D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0F85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90488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FBD7C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4FCF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A3F9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665B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</w:tr>
      <w:tr w:rsidR="000B0AF8" w:rsidRPr="000B0AF8" w14:paraId="39AB10C4" w14:textId="77777777" w:rsidTr="00150586">
        <w:trPr>
          <w:trHeight w:val="53"/>
          <w:jc w:val="center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B1E8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bieżące: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FF2B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297 554,96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055F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EB0A2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297 554,96</w:t>
            </w:r>
          </w:p>
        </w:tc>
      </w:tr>
      <w:tr w:rsidR="000B0AF8" w:rsidRPr="000B0AF8" w14:paraId="68F08696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F07D7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CBEB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E2769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ABD5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81 806,57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D7B8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DA1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81 806,57</w:t>
            </w:r>
          </w:p>
        </w:tc>
      </w:tr>
      <w:tr w:rsidR="000B0AF8" w:rsidRPr="000B0AF8" w14:paraId="25187444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80759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EDFE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FD95D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28CB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30B5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5CA2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5 550,00</w:t>
            </w:r>
          </w:p>
        </w:tc>
      </w:tr>
      <w:tr w:rsidR="000B0AF8" w:rsidRPr="000B0AF8" w14:paraId="13E821FF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11E22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DD87E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720F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1FE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127 545,93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CFD5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E32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127 545,93</w:t>
            </w:r>
          </w:p>
        </w:tc>
      </w:tr>
      <w:tr w:rsidR="000B0AF8" w:rsidRPr="000B0AF8" w14:paraId="7907C80A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F5A6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8BC1F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5AA70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82E8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CDDF6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EAB3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21 000,00</w:t>
            </w:r>
          </w:p>
        </w:tc>
      </w:tr>
      <w:tr w:rsidR="000B0AF8" w:rsidRPr="000B0AF8" w14:paraId="59DC6ABB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220F1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69A6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DA3D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2CA04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108 099,48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CD8B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A9F8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108 099,48</w:t>
            </w:r>
          </w:p>
        </w:tc>
      </w:tr>
      <w:tr w:rsidR="000B0AF8" w:rsidRPr="000B0AF8" w14:paraId="0BFF978A" w14:textId="77777777" w:rsidTr="00150586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6764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650E6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A8536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338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20 784,16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74DEA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CB8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20 784,16</w:t>
            </w:r>
          </w:p>
        </w:tc>
      </w:tr>
      <w:tr w:rsidR="000B0AF8" w:rsidRPr="000B0AF8" w14:paraId="74D2A63C" w14:textId="77777777" w:rsidTr="00150586">
        <w:trPr>
          <w:trHeight w:val="53"/>
          <w:jc w:val="center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538C9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majątkowe: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4064F1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364 786,14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D36F0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1504F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364 786,14</w:t>
            </w:r>
          </w:p>
        </w:tc>
      </w:tr>
      <w:tr w:rsidR="000B0AF8" w:rsidRPr="000B0AF8" w14:paraId="70C020CD" w14:textId="77777777" w:rsidTr="00150586">
        <w:trPr>
          <w:trHeight w:val="53"/>
          <w:jc w:val="center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4D33" w14:textId="77777777" w:rsidR="000B0AF8" w:rsidRPr="000B0AF8" w:rsidRDefault="000B0AF8" w:rsidP="000B0AF8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6BAD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662 341,10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B6FE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24BC" w14:textId="77777777" w:rsidR="000B0AF8" w:rsidRPr="000B0AF8" w:rsidRDefault="000B0AF8" w:rsidP="000B0AF8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662 341,10</w:t>
            </w:r>
          </w:p>
        </w:tc>
      </w:tr>
    </w:tbl>
    <w:p w14:paraId="15B756E1" w14:textId="77777777" w:rsidR="000B0AF8" w:rsidRPr="000B0AF8" w:rsidRDefault="000B0AF8" w:rsidP="000B0AF8">
      <w:pPr>
        <w:rPr>
          <w:rFonts w:ascii="Times New Roman" w:eastAsia="Times New Roman" w:hAnsi="Times New Roman"/>
          <w:b/>
          <w:lang w:eastAsia="pl-PL"/>
        </w:rPr>
      </w:pPr>
    </w:p>
    <w:p w14:paraId="358CB9B3" w14:textId="77777777" w:rsidR="000B0AF8" w:rsidRPr="000B0AF8" w:rsidRDefault="000B0AF8" w:rsidP="000B0AF8">
      <w:pPr>
        <w:rPr>
          <w:rFonts w:ascii="Times New Roman" w:eastAsia="Calibri" w:hAnsi="Times New Roman"/>
          <w:b/>
          <w:sz w:val="22"/>
          <w:szCs w:val="22"/>
        </w:rPr>
        <w:sectPr w:rsidR="000B0AF8" w:rsidRPr="000B0AF8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pPr w:leftFromText="141" w:rightFromText="141" w:vertAnchor="text" w:horzAnchor="page" w:tblpX="6702" w:tblpY="-51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</w:tblGrid>
      <w:tr w:rsidR="000B0AF8" w:rsidRPr="000B0AF8" w14:paraId="51BF0401" w14:textId="77777777" w:rsidTr="00150586">
        <w:trPr>
          <w:trHeight w:val="696"/>
        </w:trPr>
        <w:tc>
          <w:tcPr>
            <w:tcW w:w="4200" w:type="dxa"/>
            <w:hideMark/>
          </w:tcPr>
          <w:p w14:paraId="72BCD833" w14:textId="2E916784" w:rsidR="000B0AF8" w:rsidRPr="000B0AF8" w:rsidRDefault="000B0AF8" w:rsidP="000B0AF8">
            <w:pPr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</w:pPr>
            <w:r w:rsidRPr="000B0AF8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6</w:t>
            </w:r>
            <w:r w:rsidRPr="000B0AF8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B0AF8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XXVI.</w:t>
            </w:r>
            <w:r w:rsidR="009A54DB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</w:t>
            </w:r>
            <w:r w:rsidRPr="000B0AF8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.2020 Rady Gminy Złotów z dnia 26 listopada 2020 r. w sprawie wprowadzenia zmian do uchwały budżetowej na 2020 rok</w:t>
            </w:r>
          </w:p>
        </w:tc>
      </w:tr>
    </w:tbl>
    <w:p w14:paraId="28096E5C" w14:textId="77777777" w:rsidR="000B0AF8" w:rsidRPr="000B0AF8" w:rsidRDefault="000B0AF8" w:rsidP="000B0AF8">
      <w:pPr>
        <w:jc w:val="center"/>
        <w:rPr>
          <w:b/>
        </w:rPr>
      </w:pPr>
    </w:p>
    <w:p w14:paraId="0CDB8AA7" w14:textId="77777777" w:rsidR="000B0AF8" w:rsidRPr="000B0AF8" w:rsidRDefault="000B0AF8" w:rsidP="000B0AF8">
      <w:pPr>
        <w:jc w:val="center"/>
        <w:rPr>
          <w:b/>
        </w:rPr>
      </w:pPr>
    </w:p>
    <w:p w14:paraId="5D62EA3B" w14:textId="12F8F9A8" w:rsidR="000B0AF8" w:rsidRPr="000B0AF8" w:rsidRDefault="000B0AF8" w:rsidP="000B0AF8">
      <w:pPr>
        <w:jc w:val="center"/>
        <w:rPr>
          <w:rFonts w:ascii="Times New Roman" w:eastAsia="Times New Roman" w:hAnsi="Times New Roman"/>
          <w:b/>
          <w:bCs/>
        </w:rPr>
      </w:pPr>
      <w:r w:rsidRPr="000B0AF8">
        <w:rPr>
          <w:rFonts w:ascii="Times New Roman" w:eastAsia="Times New Roman" w:hAnsi="Times New Roman"/>
          <w:b/>
          <w:bCs/>
        </w:rPr>
        <w:t xml:space="preserve">Plan dochodów i wydatków związanych z realizacją zadań w ramach wsparcia </w:t>
      </w:r>
      <w:r w:rsidRPr="000B0AF8">
        <w:rPr>
          <w:rFonts w:ascii="Times New Roman" w:eastAsia="Times New Roman" w:hAnsi="Times New Roman"/>
          <w:b/>
          <w:bCs/>
        </w:rPr>
        <w:br/>
        <w:t>ze środków Rządowego Funduszu Inwestycji Lokalnych w 2020 roku</w:t>
      </w:r>
    </w:p>
    <w:p w14:paraId="36C0B0CD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970"/>
        <w:gridCol w:w="767"/>
        <w:gridCol w:w="4903"/>
        <w:gridCol w:w="1417"/>
        <w:gridCol w:w="6"/>
      </w:tblGrid>
      <w:tr w:rsidR="000B0AF8" w:rsidRPr="000B0AF8" w14:paraId="5BD194C4" w14:textId="77777777" w:rsidTr="00150586">
        <w:trPr>
          <w:gridAfter w:val="1"/>
          <w:wAfter w:w="6" w:type="dxa"/>
          <w:trHeight w:val="133"/>
          <w:jc w:val="center"/>
        </w:trPr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7A5F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Klasyfikacja</w:t>
            </w:r>
          </w:p>
          <w:p w14:paraId="7FA25670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B1547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C11BF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Plan</w:t>
            </w:r>
          </w:p>
        </w:tc>
      </w:tr>
      <w:tr w:rsidR="000B0AF8" w:rsidRPr="000B0AF8" w14:paraId="76E0E9CF" w14:textId="77777777" w:rsidTr="00150586">
        <w:trPr>
          <w:gridAfter w:val="1"/>
          <w:wAfter w:w="6" w:type="dxa"/>
          <w:trHeight w:val="262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0EE1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81E3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B7E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§</w:t>
            </w:r>
          </w:p>
        </w:tc>
        <w:tc>
          <w:tcPr>
            <w:tcW w:w="4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5526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6B5F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0B0AF8" w:rsidRPr="000B0AF8" w14:paraId="346A8640" w14:textId="77777777" w:rsidTr="00150586">
        <w:trPr>
          <w:gridAfter w:val="1"/>
          <w:wAfter w:w="6" w:type="dxa"/>
          <w:trHeight w:val="18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A349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EF60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721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4458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F1BC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0B0AF8" w:rsidRPr="000B0AF8" w14:paraId="51C8907B" w14:textId="77777777" w:rsidTr="00150586">
        <w:trPr>
          <w:trHeight w:val="4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0DA1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Dochody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52A" w14:textId="77777777" w:rsidR="000B0AF8" w:rsidRPr="000B0AF8" w:rsidRDefault="000B0AF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962 151,00</w:t>
            </w:r>
          </w:p>
        </w:tc>
      </w:tr>
      <w:tr w:rsidR="000B0AF8" w:rsidRPr="000B0AF8" w14:paraId="68AD5326" w14:textId="77777777" w:rsidTr="00150586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AFAE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758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5664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C4E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B4DF" w14:textId="77777777" w:rsidR="000B0AF8" w:rsidRPr="000B0AF8" w:rsidRDefault="000B0AF8" w:rsidP="000B0AF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Różne rozliczenia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B31E" w14:textId="77777777" w:rsidR="000B0AF8" w:rsidRPr="000B0AF8" w:rsidRDefault="000B0AF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962 151,00</w:t>
            </w:r>
          </w:p>
        </w:tc>
      </w:tr>
      <w:tr w:rsidR="000B0AF8" w:rsidRPr="000B0AF8" w14:paraId="5620B7A0" w14:textId="77777777" w:rsidTr="00150586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BD0F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C3A3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75816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2039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2D03" w14:textId="77777777" w:rsidR="000B0AF8" w:rsidRPr="000B0AF8" w:rsidRDefault="000B0AF8" w:rsidP="000B0AF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Wpływy do rozliczenia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7AC6" w14:textId="77777777" w:rsidR="000B0AF8" w:rsidRPr="000B0AF8" w:rsidRDefault="000B0AF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962 151,00</w:t>
            </w:r>
          </w:p>
        </w:tc>
      </w:tr>
      <w:tr w:rsidR="000B0AF8" w:rsidRPr="000B0AF8" w14:paraId="17EB2839" w14:textId="77777777" w:rsidTr="00150586">
        <w:trPr>
          <w:gridAfter w:val="1"/>
          <w:wAfter w:w="6" w:type="dxa"/>
          <w:trHeight w:val="6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49B8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F475" w14:textId="77777777" w:rsidR="000B0AF8" w:rsidRPr="000B0AF8" w:rsidRDefault="000B0AF8" w:rsidP="000B0AF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376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6290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D03B" w14:textId="77777777" w:rsidR="000B0AF8" w:rsidRPr="000B0AF8" w:rsidRDefault="000B0AF8" w:rsidP="000B0AF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4386" w14:textId="77777777" w:rsidR="000B0AF8" w:rsidRPr="000B0AF8" w:rsidRDefault="000B0AF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962 151,00</w:t>
            </w:r>
          </w:p>
        </w:tc>
      </w:tr>
      <w:tr w:rsidR="000B0AF8" w:rsidRPr="000B0AF8" w14:paraId="1B25FFEB" w14:textId="77777777" w:rsidTr="00150586">
        <w:trPr>
          <w:trHeight w:val="47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E38E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Wydatki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980D" w14:textId="7C5B1337" w:rsidR="000B0AF8" w:rsidRPr="000B0AF8" w:rsidRDefault="00FA23B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962 151,00</w:t>
            </w:r>
          </w:p>
        </w:tc>
      </w:tr>
      <w:tr w:rsidR="000B0AF8" w:rsidRPr="000B0AF8" w14:paraId="0607F0BC" w14:textId="77777777" w:rsidTr="00150586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A201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CB7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65D7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FCF62" w14:textId="77777777" w:rsidR="000B0AF8" w:rsidRPr="000B0AF8" w:rsidRDefault="000B0AF8" w:rsidP="000B0AF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BA1F" w14:textId="6437B65A" w:rsidR="000B0AF8" w:rsidRPr="000B0AF8" w:rsidRDefault="00FA23B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462 151,00</w:t>
            </w:r>
          </w:p>
        </w:tc>
      </w:tr>
      <w:tr w:rsidR="000B0AF8" w:rsidRPr="00FA23B8" w14:paraId="3B4BECBA" w14:textId="77777777" w:rsidTr="00150586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1BFC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7B86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8998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2B64" w14:textId="77777777" w:rsidR="000B0AF8" w:rsidRPr="00FA23B8" w:rsidRDefault="000B0AF8" w:rsidP="000B0AF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Infrastruktura wodociągowa i sanitacyjna wsi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6462" w14:textId="1CF73486" w:rsidR="000B0AF8" w:rsidRPr="00FA23B8" w:rsidRDefault="00FA23B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462 151,00</w:t>
            </w:r>
          </w:p>
        </w:tc>
      </w:tr>
      <w:tr w:rsidR="000B0AF8" w:rsidRPr="00FA23B8" w14:paraId="49B1E7FE" w14:textId="77777777" w:rsidTr="00150586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6F56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394B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03F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0E19" w14:textId="77777777" w:rsidR="000B0AF8" w:rsidRPr="00FA23B8" w:rsidRDefault="000B0AF8" w:rsidP="000B0AF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AD6C" w14:textId="7922D9A6" w:rsidR="000B0AF8" w:rsidRPr="00FA23B8" w:rsidRDefault="00FA23B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462 151,00</w:t>
            </w:r>
          </w:p>
        </w:tc>
      </w:tr>
      <w:tr w:rsidR="000B0AF8" w:rsidRPr="00FA23B8" w14:paraId="792D981E" w14:textId="77777777" w:rsidTr="00150586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DA5B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C228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3DFD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E938" w14:textId="77777777" w:rsidR="00FF6E07" w:rsidRDefault="000B0AF8" w:rsidP="000B0AF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Budowa sieci kanalizacji sanitarnej w m. Wąsosz </w:t>
            </w:r>
          </w:p>
          <w:p w14:paraId="40D3DA6A" w14:textId="77777777" w:rsidR="00FF6E07" w:rsidRDefault="000B0AF8" w:rsidP="000B0AF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wraz z przebudową stacji podnoszenia ciśnienia i budową odcinka sieci wodociągowej w m. Bielawa (współfinansowane </w:t>
            </w:r>
          </w:p>
          <w:p w14:paraId="7C05FB5B" w14:textId="2403CCC8" w:rsidR="000B0AF8" w:rsidRPr="00FA23B8" w:rsidRDefault="000B0AF8" w:rsidP="000B0AF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ze środków Rządowego Funduszu Inwestycji Lokalnych)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DA5B" w14:textId="5C422071" w:rsidR="000B0AF8" w:rsidRPr="00FA23B8" w:rsidRDefault="00FA23B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462 151,00</w:t>
            </w:r>
          </w:p>
        </w:tc>
      </w:tr>
      <w:tr w:rsidR="000B0AF8" w:rsidRPr="000B0AF8" w14:paraId="297F7C7E" w14:textId="77777777" w:rsidTr="00150586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A68A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EED9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D831" w14:textId="77777777" w:rsidR="000B0AF8" w:rsidRPr="000B0AF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B614" w14:textId="77777777" w:rsidR="000B0AF8" w:rsidRPr="000B0AF8" w:rsidRDefault="000B0AF8" w:rsidP="000B0AF8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0A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F4C8" w14:textId="0F473FC3" w:rsidR="000B0AF8" w:rsidRPr="000B0AF8" w:rsidRDefault="00FA23B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500 000,00</w:t>
            </w:r>
          </w:p>
        </w:tc>
      </w:tr>
      <w:tr w:rsidR="000B0AF8" w:rsidRPr="00FA23B8" w14:paraId="4C6A19E9" w14:textId="77777777" w:rsidTr="00150586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AD8A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50B6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3E31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C31A" w14:textId="77777777" w:rsidR="000B0AF8" w:rsidRPr="00FA23B8" w:rsidRDefault="000B0AF8" w:rsidP="000B0AF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Drogi publiczne gminne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AC76" w14:textId="0DA8A6C8" w:rsidR="000B0AF8" w:rsidRPr="00FA23B8" w:rsidRDefault="00FA23B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500 000,00</w:t>
            </w:r>
          </w:p>
        </w:tc>
      </w:tr>
      <w:tr w:rsidR="000B0AF8" w:rsidRPr="00FA23B8" w14:paraId="03F9F9A3" w14:textId="77777777" w:rsidTr="00150586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E0D4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EF0C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6485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0EE4" w14:textId="77777777" w:rsidR="000B0AF8" w:rsidRPr="00FA23B8" w:rsidRDefault="000B0AF8" w:rsidP="000B0AF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A23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3318" w14:textId="6430F8A4" w:rsidR="000B0AF8" w:rsidRPr="00FA23B8" w:rsidRDefault="00FA23B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500 000,00</w:t>
            </w:r>
          </w:p>
        </w:tc>
      </w:tr>
      <w:tr w:rsidR="000B0AF8" w:rsidRPr="00FA23B8" w14:paraId="2EA6C142" w14:textId="77777777" w:rsidTr="00150586">
        <w:trPr>
          <w:gridAfter w:val="1"/>
          <w:wAfter w:w="6" w:type="dxa"/>
          <w:trHeight w:val="4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947E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7B0A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2399" w14:textId="77777777" w:rsidR="000B0AF8" w:rsidRPr="00FA23B8" w:rsidRDefault="000B0AF8" w:rsidP="000B0AF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6CE3" w14:textId="77777777" w:rsidR="000B0AF8" w:rsidRPr="00FF6E07" w:rsidRDefault="000B0AF8" w:rsidP="000B0AF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F6E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gminnej dojazdowej do zakładów przemysłowych w m. Klukowo (współfinansowane ze środków Rządowego Funduszu Inwestycji Lokalnych)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252B" w14:textId="566B713C" w:rsidR="000B0AF8" w:rsidRPr="00FA23B8" w:rsidRDefault="00FA23B8" w:rsidP="000B0AF8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500 000,00</w:t>
            </w:r>
          </w:p>
        </w:tc>
      </w:tr>
    </w:tbl>
    <w:p w14:paraId="4E50C443" w14:textId="77777777" w:rsidR="000B0AF8" w:rsidRPr="000B0AF8" w:rsidRDefault="000B0AF8" w:rsidP="000B0AF8">
      <w:pPr>
        <w:jc w:val="center"/>
        <w:rPr>
          <w:rFonts w:ascii="Times New Roman" w:eastAsia="Times New Roman" w:hAnsi="Times New Roman"/>
          <w:lang w:eastAsia="pl-PL"/>
        </w:rPr>
      </w:pPr>
    </w:p>
    <w:p w14:paraId="0B861C87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30126E2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E3D7CA6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7E3D043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9B959A7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6B1482B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A2A4DB2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3F388B9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0D0D9A1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739C6B5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E890A0E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A53C879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B3EC0DF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179E89B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CDD419F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F2B5D42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DA5876B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248D090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E760318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61A74F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D5C3148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4DB57BF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DC203E5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71C22EF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D751440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F96A487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132C19B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733A4D18" w14:textId="3B7C3DAB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t>do Uchwały Nr XXVI.</w:t>
      </w:r>
      <w:r w:rsidR="009A54DB">
        <w:rPr>
          <w:rFonts w:ascii="Times New Roman" w:eastAsia="Calibri" w:hAnsi="Times New Roman"/>
          <w:b/>
          <w:sz w:val="22"/>
          <w:szCs w:val="22"/>
        </w:rPr>
        <w:t>201</w:t>
      </w:r>
      <w:r w:rsidRPr="000B0AF8">
        <w:rPr>
          <w:rFonts w:ascii="Times New Roman" w:eastAsia="Calibri" w:hAnsi="Times New Roman"/>
          <w:b/>
          <w:sz w:val="22"/>
          <w:szCs w:val="22"/>
        </w:rPr>
        <w:t>.2020 Rady Gminy Złotów</w:t>
      </w:r>
    </w:p>
    <w:p w14:paraId="1EAC803E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t>z dnia 26 listopada 2020 r.</w:t>
      </w:r>
    </w:p>
    <w:p w14:paraId="5AC07B00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53B9CD9" w14:textId="77777777" w:rsidR="000B0AF8" w:rsidRPr="000B0AF8" w:rsidRDefault="000B0AF8" w:rsidP="000B0AF8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14:paraId="7AFCEF3E" w14:textId="77777777" w:rsidR="000B0AF8" w:rsidRPr="000B0AF8" w:rsidRDefault="000B0AF8" w:rsidP="000B0AF8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473297D" w14:textId="77777777" w:rsidR="000B0AF8" w:rsidRPr="000B0AF8" w:rsidRDefault="000B0AF8" w:rsidP="000B0AF8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10B85F0" w14:textId="77777777" w:rsidR="000B0AF8" w:rsidRPr="000B0AF8" w:rsidRDefault="000B0AF8" w:rsidP="000B0AF8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t>DOCHODY BUDŻETU.</w:t>
      </w:r>
    </w:p>
    <w:p w14:paraId="121E26C0" w14:textId="77777777" w:rsidR="000B0AF8" w:rsidRPr="000B0AF8" w:rsidRDefault="000B0AF8" w:rsidP="000B0AF8"/>
    <w:p w14:paraId="29C15012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  <w:r w:rsidRPr="000B0AF8">
        <w:rPr>
          <w:rFonts w:ascii="Times New Roman" w:hAnsi="Times New Roman"/>
          <w:sz w:val="22"/>
          <w:szCs w:val="22"/>
        </w:rPr>
        <w:t>Zmiany planu dotacji celowych z budżetu państwa wynikają z zawiadomień Wojewody Wielkopolskiego:</w:t>
      </w:r>
    </w:p>
    <w:p w14:paraId="78297E7B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  <w:r w:rsidRPr="000B0AF8">
        <w:rPr>
          <w:rFonts w:ascii="Times New Roman" w:hAnsi="Times New Roman"/>
          <w:sz w:val="22"/>
          <w:szCs w:val="22"/>
        </w:rPr>
        <w:t>– zwiększenie dotacji w dziale 852, rozdział 85295, § 2030 o kwotę 46.247,34 zł z przeznaczeniem na realizację Programu „Wspieraj Seniora”; jednocześnie  o tę kwotę zwiększono wydatki w dziale 852, rozdział 85295,</w:t>
      </w:r>
    </w:p>
    <w:p w14:paraId="6AE61A82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  <w:r w:rsidRPr="000B0AF8">
        <w:rPr>
          <w:rFonts w:ascii="Times New Roman" w:hAnsi="Times New Roman"/>
          <w:sz w:val="22"/>
          <w:szCs w:val="22"/>
        </w:rPr>
        <w:t>– zwiększenie dotacji w dziale 855, rozdział 85501, § 2060 o kwotę 1.661.857,00 zł z przeznaczeniem na wypłatę świadczeń wychowawczych; jednocześnie o tę kwotę zwiększono wydatki w dziale 855, rozdział 85501, § 3110,</w:t>
      </w:r>
    </w:p>
    <w:p w14:paraId="1893E7BD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  <w:r w:rsidRPr="000B0AF8">
        <w:rPr>
          <w:rFonts w:ascii="Times New Roman" w:hAnsi="Times New Roman"/>
          <w:sz w:val="22"/>
          <w:szCs w:val="22"/>
        </w:rPr>
        <w:t>– zwiększenie dotacji w dziale 855, rozdział 85502, § 2010 o kwotę 300.000,00 zł z przeznaczeniem na realizację świadczeń rodzinnych, świadczeń z funduszu alimentacyjnego, na realizację zasiłku dla opiekuna oraz na realizację art. 10 ustawy o wsparciu kobiet w ciąży i rodzin „Za życiem”; jednocześnie o tę kwotę zwiększono wydatki w dziale 855, rozdział 85502, § 3110.</w:t>
      </w:r>
    </w:p>
    <w:p w14:paraId="7D2DF088" w14:textId="77777777" w:rsidR="000B0AF8" w:rsidRPr="000B0AF8" w:rsidRDefault="000B0AF8" w:rsidP="000B0AF8"/>
    <w:p w14:paraId="66719E6B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 xml:space="preserve">Na podstawie informacji z Urzędu Statystycznego w Poznaniu </w:t>
      </w:r>
      <w:r w:rsidRPr="000B0AF8">
        <w:rPr>
          <w:rFonts w:ascii="Times New Roman" w:hAnsi="Times New Roman"/>
          <w:sz w:val="22"/>
          <w:szCs w:val="22"/>
        </w:rPr>
        <w:t>zwiększono plan dochodów o kwotę 269,00 zł w dziale 750, rozdział 75056, § 2010 z przeznaczeniem na wydatki rzeczowe związane                      z pracami przygotowawczymi do Narodowego Spisu Powszechnego Ludności i Mieszkań 2021; jednocześnie o tę kwotę zwiększono wydatki w dziale 750, rozdział 75056, § 4210.</w:t>
      </w:r>
    </w:p>
    <w:p w14:paraId="2FD76961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</w:p>
    <w:p w14:paraId="75F28766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</w:p>
    <w:p w14:paraId="74415A19" w14:textId="77777777" w:rsidR="000B0AF8" w:rsidRPr="000B0AF8" w:rsidRDefault="000B0AF8" w:rsidP="000B0AF8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t>WYDATKI BUDŻETU.</w:t>
      </w:r>
    </w:p>
    <w:p w14:paraId="0A2A6FA4" w14:textId="77777777" w:rsidR="000B0AF8" w:rsidRP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</w:p>
    <w:p w14:paraId="1909921D" w14:textId="77777777" w:rsidR="000B0AF8" w:rsidRPr="000B0AF8" w:rsidRDefault="000B0AF8" w:rsidP="000B0AF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W grupie wydatków bieżących i majątkowych zmieniono planowane kwoty w szczególności                              z przeznaczeniem na:</w:t>
      </w:r>
    </w:p>
    <w:p w14:paraId="1F372A78" w14:textId="435F6FE9" w:rsidR="000B0AF8" w:rsidRDefault="000B0AF8" w:rsidP="000B0AF8">
      <w:pPr>
        <w:jc w:val="both"/>
        <w:rPr>
          <w:rFonts w:ascii="Times New Roman" w:hAnsi="Times New Roman"/>
          <w:sz w:val="22"/>
          <w:szCs w:val="22"/>
        </w:rPr>
      </w:pPr>
      <w:r w:rsidRPr="000B0AF8">
        <w:rPr>
          <w:rFonts w:ascii="Times New Roman" w:hAnsi="Times New Roman"/>
          <w:sz w:val="22"/>
          <w:szCs w:val="22"/>
        </w:rPr>
        <w:t xml:space="preserve">- pomoc finansową dla Powiatu Złotowskiego na realizację inwestycji dot. przebudowy drogi powiatowej - zwiększenie w dziale 600, rozdział 60014 </w:t>
      </w:r>
      <w:r w:rsidRPr="000B0AF8">
        <w:rPr>
          <w:rFonts w:ascii="Times New Roman" w:eastAsia="Calibri" w:hAnsi="Times New Roman"/>
          <w:sz w:val="22"/>
          <w:szCs w:val="22"/>
        </w:rPr>
        <w:t>§ 6300</w:t>
      </w:r>
      <w:r w:rsidRPr="000B0AF8">
        <w:rPr>
          <w:rFonts w:ascii="Times New Roman" w:hAnsi="Times New Roman"/>
          <w:sz w:val="22"/>
          <w:szCs w:val="22"/>
        </w:rPr>
        <w:t xml:space="preserve"> o kwotę 40.000,00 zł,</w:t>
      </w:r>
    </w:p>
    <w:p w14:paraId="3F551264" w14:textId="7F7BCBAE" w:rsidR="009A54DB" w:rsidRDefault="009A54DB" w:rsidP="000B0AF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budowę chodnika w m. Międzybłocie </w:t>
      </w:r>
      <w:r w:rsidRPr="000B0AF8">
        <w:rPr>
          <w:rFonts w:ascii="Times New Roman" w:hAnsi="Times New Roman"/>
          <w:sz w:val="22"/>
          <w:szCs w:val="22"/>
        </w:rPr>
        <w:t>- z</w:t>
      </w:r>
      <w:r>
        <w:rPr>
          <w:rFonts w:ascii="Times New Roman" w:hAnsi="Times New Roman"/>
          <w:sz w:val="22"/>
          <w:szCs w:val="22"/>
        </w:rPr>
        <w:t>mniejszenie</w:t>
      </w:r>
      <w:r w:rsidRPr="000B0AF8">
        <w:rPr>
          <w:rFonts w:ascii="Times New Roman" w:hAnsi="Times New Roman"/>
          <w:sz w:val="22"/>
          <w:szCs w:val="22"/>
        </w:rPr>
        <w:t xml:space="preserve"> w dziale 600, rozdział 6001</w:t>
      </w:r>
      <w:r>
        <w:rPr>
          <w:rFonts w:ascii="Times New Roman" w:hAnsi="Times New Roman"/>
          <w:sz w:val="22"/>
          <w:szCs w:val="22"/>
        </w:rPr>
        <w:t>6</w:t>
      </w:r>
      <w:r w:rsidRPr="000B0AF8">
        <w:rPr>
          <w:rFonts w:ascii="Times New Roman" w:hAnsi="Times New Roman"/>
          <w:sz w:val="22"/>
          <w:szCs w:val="22"/>
        </w:rPr>
        <w:t xml:space="preserve"> </w:t>
      </w:r>
      <w:r w:rsidRPr="000B0AF8">
        <w:rPr>
          <w:rFonts w:ascii="Times New Roman" w:eastAsia="Calibri" w:hAnsi="Times New Roman"/>
          <w:sz w:val="22"/>
          <w:szCs w:val="22"/>
        </w:rPr>
        <w:t>§ 6</w:t>
      </w:r>
      <w:r>
        <w:rPr>
          <w:rFonts w:ascii="Times New Roman" w:eastAsia="Calibri" w:hAnsi="Times New Roman"/>
          <w:sz w:val="22"/>
          <w:szCs w:val="22"/>
        </w:rPr>
        <w:t>050</w:t>
      </w:r>
      <w:r w:rsidRPr="000B0AF8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88.500</w:t>
      </w:r>
      <w:r w:rsidRPr="000B0AF8">
        <w:rPr>
          <w:rFonts w:ascii="Times New Roman" w:hAnsi="Times New Roman"/>
          <w:sz w:val="22"/>
          <w:szCs w:val="22"/>
        </w:rPr>
        <w:t>,00 zł,</w:t>
      </w:r>
    </w:p>
    <w:p w14:paraId="4B41C48D" w14:textId="1AB96A18" w:rsidR="009A54DB" w:rsidRPr="000B0AF8" w:rsidRDefault="009A54DB" w:rsidP="000B0AF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przebudowę drogi gminnej dojazdowej do zakładów przemysłowych w m. Klukowo (roboty dodatkowe) </w:t>
      </w:r>
      <w:r w:rsidRPr="000B0AF8">
        <w:rPr>
          <w:rFonts w:ascii="Times New Roman" w:hAnsi="Times New Roman"/>
          <w:sz w:val="22"/>
          <w:szCs w:val="22"/>
        </w:rPr>
        <w:t>- zwiększenie w dziale 600, rozdział 6001</w:t>
      </w:r>
      <w:r>
        <w:rPr>
          <w:rFonts w:ascii="Times New Roman" w:hAnsi="Times New Roman"/>
          <w:sz w:val="22"/>
          <w:szCs w:val="22"/>
        </w:rPr>
        <w:t>6</w:t>
      </w:r>
      <w:r w:rsidRPr="000B0AF8">
        <w:rPr>
          <w:rFonts w:ascii="Times New Roman" w:hAnsi="Times New Roman"/>
          <w:sz w:val="22"/>
          <w:szCs w:val="22"/>
        </w:rPr>
        <w:t xml:space="preserve"> </w:t>
      </w:r>
      <w:r w:rsidRPr="000B0AF8">
        <w:rPr>
          <w:rFonts w:ascii="Times New Roman" w:eastAsia="Calibri" w:hAnsi="Times New Roman"/>
          <w:sz w:val="22"/>
          <w:szCs w:val="22"/>
        </w:rPr>
        <w:t>§ 6</w:t>
      </w:r>
      <w:r>
        <w:rPr>
          <w:rFonts w:ascii="Times New Roman" w:eastAsia="Calibri" w:hAnsi="Times New Roman"/>
          <w:sz w:val="22"/>
          <w:szCs w:val="22"/>
        </w:rPr>
        <w:t>050</w:t>
      </w:r>
      <w:r w:rsidRPr="000B0AF8">
        <w:rPr>
          <w:rFonts w:ascii="Times New Roman" w:hAnsi="Times New Roman"/>
          <w:sz w:val="22"/>
          <w:szCs w:val="22"/>
        </w:rPr>
        <w:t xml:space="preserve"> o kwotę 4</w:t>
      </w:r>
      <w:r>
        <w:rPr>
          <w:rFonts w:ascii="Times New Roman" w:hAnsi="Times New Roman"/>
          <w:sz w:val="22"/>
          <w:szCs w:val="22"/>
        </w:rPr>
        <w:t>1</w:t>
      </w:r>
      <w:r w:rsidRPr="000B0AF8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5</w:t>
      </w:r>
      <w:r w:rsidRPr="000B0AF8">
        <w:rPr>
          <w:rFonts w:ascii="Times New Roman" w:hAnsi="Times New Roman"/>
          <w:sz w:val="22"/>
          <w:szCs w:val="22"/>
        </w:rPr>
        <w:t>00,00 zł,</w:t>
      </w:r>
    </w:p>
    <w:p w14:paraId="2264FF75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hAnsi="Times New Roman"/>
          <w:sz w:val="22"/>
          <w:szCs w:val="22"/>
        </w:rPr>
        <w:t xml:space="preserve">- składki na ubezpieczenie społeczne od wynagrodzeń pracowników administracji samorządowej </w:t>
      </w:r>
      <w:r w:rsidRPr="000B0AF8">
        <w:rPr>
          <w:rFonts w:ascii="Times New Roman" w:eastAsia="Calibri" w:hAnsi="Times New Roman"/>
          <w:sz w:val="22"/>
          <w:szCs w:val="22"/>
        </w:rPr>
        <w:t>- dział 750, rozdz. 75023, § 4110 – zmniejszenie o 25.000,00 zł,</w:t>
      </w:r>
    </w:p>
    <w:p w14:paraId="17A8F862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hAnsi="Times New Roman"/>
          <w:sz w:val="22"/>
          <w:szCs w:val="22"/>
        </w:rPr>
        <w:t xml:space="preserve">- opracowanie decyzji o warunkach zabudowy i zagospodarowaniu terenu </w:t>
      </w:r>
      <w:r w:rsidRPr="000B0AF8">
        <w:rPr>
          <w:rFonts w:ascii="Times New Roman" w:eastAsia="Calibri" w:hAnsi="Times New Roman"/>
          <w:sz w:val="22"/>
          <w:szCs w:val="22"/>
        </w:rPr>
        <w:t>- dział 710, rozdz. 71004,            § 4300 – zmniejszenie o 30.140,00 zł,</w:t>
      </w:r>
    </w:p>
    <w:p w14:paraId="484D8904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zakup materiałów do wykonania remontów w budynku UG, zakup materiałów biurowych, tonerów, środków czystości - dział 750, rozdz. 75023, § 4210 – zwiększenie o 22.000,00 zł,</w:t>
      </w:r>
    </w:p>
    <w:p w14:paraId="618E27E2" w14:textId="5627DA7B" w:rsidR="000B0AF8" w:rsidRDefault="000B0AF8" w:rsidP="000B0AF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wydatki dot. organizacji dożynek gminnych - dział 921, rozdz. 92195 – zmniejszenie łącznie                       o 40.000,00 zł,</w:t>
      </w:r>
    </w:p>
    <w:p w14:paraId="51F590A0" w14:textId="7E86DCD7" w:rsidR="009A54DB" w:rsidRPr="009A54DB" w:rsidRDefault="009A54DB" w:rsidP="009A54D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wymianę glikolu w pompach ciepła w salach wiejskich w m. Międzybłocie i Kamień </w:t>
      </w:r>
      <w:r w:rsidRPr="000B0AF8">
        <w:rPr>
          <w:rFonts w:ascii="Times New Roman" w:hAnsi="Times New Roman"/>
          <w:sz w:val="22"/>
          <w:szCs w:val="22"/>
        </w:rPr>
        <w:t xml:space="preserve">- zwiększenie </w:t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0B0AF8">
        <w:rPr>
          <w:rFonts w:ascii="Times New Roman" w:hAnsi="Times New Roman"/>
          <w:sz w:val="22"/>
          <w:szCs w:val="22"/>
        </w:rPr>
        <w:t xml:space="preserve">w dziale </w:t>
      </w:r>
      <w:r>
        <w:rPr>
          <w:rFonts w:ascii="Times New Roman" w:hAnsi="Times New Roman"/>
          <w:sz w:val="22"/>
          <w:szCs w:val="22"/>
        </w:rPr>
        <w:t>921</w:t>
      </w:r>
      <w:r w:rsidRPr="000B0AF8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92109</w:t>
      </w:r>
      <w:r w:rsidRPr="000B0AF8">
        <w:rPr>
          <w:rFonts w:ascii="Times New Roman" w:hAnsi="Times New Roman"/>
          <w:sz w:val="22"/>
          <w:szCs w:val="22"/>
        </w:rPr>
        <w:t xml:space="preserve"> </w:t>
      </w:r>
      <w:r w:rsidRPr="000B0AF8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4</w:t>
      </w:r>
      <w:r w:rsidRPr="000B0AF8">
        <w:rPr>
          <w:rFonts w:ascii="Times New Roman" w:eastAsia="Calibri" w:hAnsi="Times New Roman"/>
          <w:sz w:val="22"/>
          <w:szCs w:val="22"/>
        </w:rPr>
        <w:t>300</w:t>
      </w:r>
      <w:r w:rsidRPr="000B0AF8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3</w:t>
      </w:r>
      <w:r w:rsidRPr="000B0AF8">
        <w:rPr>
          <w:rFonts w:ascii="Times New Roman" w:hAnsi="Times New Roman"/>
          <w:sz w:val="22"/>
          <w:szCs w:val="22"/>
        </w:rPr>
        <w:t>0.000,00 zł,</w:t>
      </w:r>
    </w:p>
    <w:p w14:paraId="259CE33E" w14:textId="77777777" w:rsidR="000B0AF8" w:rsidRPr="000B0AF8" w:rsidRDefault="000B0AF8" w:rsidP="000B0AF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opłaty pocztowe, wykonanie mebli do pomieszczeń w UG - dział 750, rozdz. 75023, § 4300 – zwiększenie o 37.000,00 zł,</w:t>
      </w:r>
    </w:p>
    <w:p w14:paraId="0EC688B5" w14:textId="77777777" w:rsidR="000B0AF8" w:rsidRPr="000B0AF8" w:rsidRDefault="000B0AF8" w:rsidP="000B0AF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dotację dla OSP Zalesie na zakup lekkiego samochodu ratowniczo-gaśniczego - dział 754, rozdz. 75412, § 6230 – zmniejszenie o 38.000,00 zł.</w:t>
      </w:r>
    </w:p>
    <w:p w14:paraId="717750A8" w14:textId="77777777" w:rsidR="000B0AF8" w:rsidRPr="000B0AF8" w:rsidRDefault="000B0AF8" w:rsidP="000B0AF8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095E331F" w14:textId="77777777" w:rsidR="000B0AF8" w:rsidRPr="000B0AF8" w:rsidRDefault="000B0AF8" w:rsidP="000B0AF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 i kierowników jednostek organizacyjnych.</w:t>
      </w:r>
    </w:p>
    <w:p w14:paraId="7DDBE9ED" w14:textId="77777777" w:rsidR="000B0AF8" w:rsidRPr="000B0AF8" w:rsidRDefault="000B0AF8" w:rsidP="000B0AF8"/>
    <w:p w14:paraId="78AA15BE" w14:textId="77777777" w:rsidR="000B0AF8" w:rsidRPr="000B0AF8" w:rsidRDefault="000B0AF8" w:rsidP="000B0AF8"/>
    <w:p w14:paraId="3011028D" w14:textId="77777777" w:rsidR="000B0AF8" w:rsidRPr="000B0AF8" w:rsidRDefault="000B0AF8" w:rsidP="000B0AF8"/>
    <w:p w14:paraId="179B9DB0" w14:textId="77777777" w:rsidR="000B0AF8" w:rsidRPr="000B0AF8" w:rsidRDefault="000B0AF8" w:rsidP="000B0AF8"/>
    <w:p w14:paraId="47FD20D5" w14:textId="77777777" w:rsidR="000B0AF8" w:rsidRPr="000B0AF8" w:rsidRDefault="000B0AF8" w:rsidP="000B0AF8"/>
    <w:p w14:paraId="54E1788C" w14:textId="77777777" w:rsidR="000B0AF8" w:rsidRPr="000B0AF8" w:rsidRDefault="000B0AF8" w:rsidP="000B0AF8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14:paraId="68DA85A6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14:paraId="224615A3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14:paraId="75B8CA01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Nr 2a) -  Zmiany w planie wydatków na zadania inwestycyjne,</w:t>
      </w:r>
    </w:p>
    <w:p w14:paraId="4D2A869E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związanych z realizacją tych zadań,</w:t>
      </w:r>
    </w:p>
    <w:p w14:paraId="737B37C8" w14:textId="77777777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Nr 4 – Zmiany w planie dotacji udzielanych z budżetu gminy,</w:t>
      </w:r>
    </w:p>
    <w:p w14:paraId="5917F26F" w14:textId="11745F82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Nr 5 - Zmiany w planie wydatków na przedsięwzięcia realizowane w ramach funduszu sołeckiego,       w podziale na poszczególne sołectwa,</w:t>
      </w:r>
    </w:p>
    <w:p w14:paraId="6DDC1A8C" w14:textId="5FFA0244" w:rsidR="000B0AF8" w:rsidRPr="000B0AF8" w:rsidRDefault="000B0AF8" w:rsidP="000B0AF8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 xml:space="preserve">- Nr 6 – </w:t>
      </w:r>
      <w:r w:rsidRPr="000B0AF8">
        <w:rPr>
          <w:rFonts w:ascii="Times New Roman" w:eastAsia="Times New Roman" w:hAnsi="Times New Roman"/>
          <w:sz w:val="22"/>
          <w:szCs w:val="22"/>
        </w:rPr>
        <w:t xml:space="preserve">Plan dochodów i wydatków związanych z realizacją zadań w ramach wsparcia </w:t>
      </w:r>
      <w:r w:rsidRPr="000B0AF8">
        <w:rPr>
          <w:rFonts w:ascii="Times New Roman" w:eastAsia="Times New Roman" w:hAnsi="Times New Roman"/>
          <w:sz w:val="22"/>
          <w:szCs w:val="22"/>
        </w:rPr>
        <w:br/>
        <w:t>ze środków Rządowego Funduszu Inwestycji Lokalnych</w:t>
      </w:r>
      <w:r>
        <w:rPr>
          <w:rFonts w:ascii="Times New Roman" w:eastAsia="Times New Roman" w:hAnsi="Times New Roman"/>
          <w:sz w:val="22"/>
          <w:szCs w:val="22"/>
        </w:rPr>
        <w:t>.</w:t>
      </w:r>
    </w:p>
    <w:p w14:paraId="3880BC7E" w14:textId="2FF35C0E" w:rsidR="000B0AF8" w:rsidRPr="000B0AF8" w:rsidRDefault="000B0AF8" w:rsidP="000B0AF8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63F14FF" w14:textId="77777777" w:rsidR="00150586" w:rsidRDefault="00150586"/>
    <w:sectPr w:rsidR="00150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F8"/>
    <w:rsid w:val="00000312"/>
    <w:rsid w:val="000B0AF8"/>
    <w:rsid w:val="00150586"/>
    <w:rsid w:val="00392A1F"/>
    <w:rsid w:val="004F4F90"/>
    <w:rsid w:val="00753187"/>
    <w:rsid w:val="00874C58"/>
    <w:rsid w:val="008C6DDC"/>
    <w:rsid w:val="009A54DB"/>
    <w:rsid w:val="00A417E2"/>
    <w:rsid w:val="00C35786"/>
    <w:rsid w:val="00E31F13"/>
    <w:rsid w:val="00FA23B8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EAB9"/>
  <w15:chartTrackingRefBased/>
  <w15:docId w15:val="{06258630-E6DA-4E30-A9CC-D6980187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AF8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0AF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AF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0AF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0A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0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AF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0AF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0AF8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0AF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0AF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AF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0AF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0AF8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0AF8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AF8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0AF8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0AF8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0AF8"/>
    <w:rPr>
      <w:rFonts w:asciiTheme="majorHAnsi" w:eastAsiaTheme="majorEastAsia" w:hAnsiTheme="majorHAnsi" w:cs="Times New Roman"/>
    </w:rPr>
  </w:style>
  <w:style w:type="paragraph" w:styleId="Bezodstpw">
    <w:name w:val="No Spacing"/>
    <w:basedOn w:val="Normalny"/>
    <w:link w:val="BezodstpwZnak"/>
    <w:uiPriority w:val="1"/>
    <w:qFormat/>
    <w:rsid w:val="000B0AF8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B0AF8"/>
    <w:rPr>
      <w:rFonts w:cs="Times New Roman"/>
      <w:sz w:val="24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0B0AF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0AF8"/>
    <w:rPr>
      <w:color w:val="954F72"/>
      <w:u w:val="single"/>
    </w:rPr>
  </w:style>
  <w:style w:type="character" w:styleId="Uwydatnienie">
    <w:name w:val="Emphasis"/>
    <w:basedOn w:val="Domylnaczcionkaakapitu"/>
    <w:uiPriority w:val="20"/>
    <w:qFormat/>
    <w:rsid w:val="000B0AF8"/>
    <w:rPr>
      <w:rFonts w:asciiTheme="minorHAnsi" w:hAnsiTheme="minorHAnsi" w:cs="Calibri" w:hint="default"/>
      <w:b/>
      <w:bCs w:val="0"/>
      <w:i/>
      <w:iCs/>
    </w:rPr>
  </w:style>
  <w:style w:type="paragraph" w:customStyle="1" w:styleId="msonormal0">
    <w:name w:val="msonormal"/>
    <w:basedOn w:val="Normalny"/>
    <w:rsid w:val="000B0AF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ormalnyWeb">
    <w:name w:val="Normal (Web)"/>
    <w:basedOn w:val="Normalny"/>
    <w:semiHidden/>
    <w:unhideWhenUsed/>
    <w:rsid w:val="000B0AF8"/>
    <w:pPr>
      <w:spacing w:after="150"/>
    </w:pPr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B0A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0A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0B0AF8"/>
    <w:rPr>
      <w:rFonts w:ascii="Times New Roman" w:eastAsia="Times New Roman" w:hAnsi="Times New Roman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0AF8"/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B0AF8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B0AF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B0AF8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B0AF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B0A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B0AF8"/>
    <w:rPr>
      <w:rFonts w:cs="Times New Roman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B0AF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B0AF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0B0A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0AF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0AF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0B0AF8"/>
    <w:rPr>
      <w:rFonts w:asciiTheme="majorHAnsi" w:eastAsiaTheme="majorEastAsia" w:hAnsiTheme="majorHAnsi" w:cstheme="majorBid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B0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B0AF8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AF8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AF8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B0AF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B0AF8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B0AF8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0AF8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0AF8"/>
    <w:rPr>
      <w:rFonts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B0AF8"/>
    <w:pPr>
      <w:outlineLvl w:val="9"/>
    </w:pPr>
  </w:style>
  <w:style w:type="paragraph" w:customStyle="1" w:styleId="Bezodstpw1">
    <w:name w:val="Bez odstępów1"/>
    <w:rsid w:val="000B0A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B0A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Normalny"/>
    <w:rsid w:val="000B0AF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0B0AF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0B0AF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0B0AF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0B0AF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0B0A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0B0A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0B0A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3CB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3CB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3CB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0B0AF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0B0AF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0B0AF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0B0AF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0B0AF8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0B0AF8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0B0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0B0AF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0B0AF8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0B0AF8"/>
    <w:pP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0B0AF8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0B0AF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0B0A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0B0AF8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0B0A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0B0AF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0B0A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0B0A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0B0A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0B0AF8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0B0AF8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0B0A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0B0A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0B0AF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0B0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0B0AF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0B0A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0B0AF8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0B0AF8"/>
    <w:pP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0B0AF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0B0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0B0A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0B0AF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0B0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0B0A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0B0AF8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0B0A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0B0AF8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0B0AF8"/>
    <w:pP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0B0AF8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0B0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0B0AF8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0B0AF8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0B0AF8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0B0AF8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0B0AF8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0B0AF8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0B0A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0B0AF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0B0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0B0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0B0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0B0A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0B0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0B0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0B0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0B0AF8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0B0AF8"/>
    <w:pP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0B0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0B0A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0B0AF8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0B0AF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0B0AF8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0B0A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0B0AF8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0B0A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0B0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0B0AF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0B0A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9">
    <w:name w:val="xl219"/>
    <w:basedOn w:val="Normalny"/>
    <w:rsid w:val="000B0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0B0AF8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0B0AF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0B0AF8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0B0A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0B0AF8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0B0AF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0B0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0B0AF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0B0A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0B0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0B0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0B0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8">
    <w:name w:val="xl58"/>
    <w:basedOn w:val="Normalny"/>
    <w:rsid w:val="000B0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0B0A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Akapitzlist1">
    <w:name w:val="Akapit z listą1"/>
    <w:basedOn w:val="Normalny"/>
    <w:rsid w:val="000B0AF8"/>
    <w:pPr>
      <w:ind w:left="720"/>
    </w:pPr>
    <w:rPr>
      <w:rFonts w:ascii="Times New Roman" w:eastAsia="Calibri" w:hAnsi="Times New Roman"/>
      <w:lang w:eastAsia="pl-PL"/>
    </w:rPr>
  </w:style>
  <w:style w:type="character" w:styleId="Odwoanieprzypisudolnego">
    <w:name w:val="footnote reference"/>
    <w:semiHidden/>
    <w:unhideWhenUsed/>
    <w:rsid w:val="000B0AF8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0B0AF8"/>
    <w:rPr>
      <w:sz w:val="16"/>
      <w:szCs w:val="16"/>
    </w:rPr>
  </w:style>
  <w:style w:type="character" w:styleId="Odwoanieprzypisukocowego">
    <w:name w:val="endnote reference"/>
    <w:basedOn w:val="Domylnaczcionkaakapitu"/>
    <w:semiHidden/>
    <w:unhideWhenUsed/>
    <w:rsid w:val="000B0AF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B0AF8"/>
    <w:rPr>
      <w:color w:val="808080"/>
    </w:rPr>
  </w:style>
  <w:style w:type="character" w:styleId="Wyrnieniedelikatne">
    <w:name w:val="Subtle Emphasis"/>
    <w:uiPriority w:val="19"/>
    <w:qFormat/>
    <w:rsid w:val="000B0AF8"/>
    <w:rPr>
      <w:i/>
      <w:iCs w:val="0"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B0AF8"/>
    <w:rPr>
      <w:b/>
      <w:bCs w:val="0"/>
      <w:i/>
      <w:iCs w:val="0"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0B0AF8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B0AF8"/>
    <w:rPr>
      <w:b/>
      <w:bCs w:val="0"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B0AF8"/>
    <w:rPr>
      <w:rFonts w:asciiTheme="majorHAnsi" w:eastAsiaTheme="majorEastAsia" w:hAnsiTheme="majorHAnsi" w:cs="Calibri Light" w:hint="default"/>
      <w:b/>
      <w:bCs w:val="0"/>
      <w:i/>
      <w:iCs w:val="0"/>
      <w:sz w:val="24"/>
      <w:szCs w:val="24"/>
    </w:rPr>
  </w:style>
  <w:style w:type="character" w:customStyle="1" w:styleId="TekstkomentarzaZnak1">
    <w:name w:val="Tekst komentarza Znak1"/>
    <w:basedOn w:val="Domylnaczcionkaakapitu"/>
    <w:uiPriority w:val="99"/>
    <w:semiHidden/>
    <w:rsid w:val="000B0AF8"/>
    <w:rPr>
      <w:rFonts w:ascii="Times New Roman" w:hAnsi="Times New Roman" w:cs="Times New Roman" w:hint="default"/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B0AF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Odwoaniedelikatne1">
    <w:name w:val="Odwołanie delikatne1"/>
    <w:rsid w:val="000B0AF8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31</Pages>
  <Words>13650</Words>
  <Characters>81905</Characters>
  <Application>Microsoft Office Word</Application>
  <DocSecurity>0</DocSecurity>
  <Lines>682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Emilia Konopińska-Nochowicz</cp:lastModifiedBy>
  <cp:revision>10</cp:revision>
  <cp:lastPrinted>2020-11-27T11:15:00Z</cp:lastPrinted>
  <dcterms:created xsi:type="dcterms:W3CDTF">2020-11-18T09:54:00Z</dcterms:created>
  <dcterms:modified xsi:type="dcterms:W3CDTF">2020-12-01T06:35:00Z</dcterms:modified>
</cp:coreProperties>
</file>